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4102" w14:textId="6BF919EE" w:rsidR="002E2910" w:rsidRPr="00BB27E4" w:rsidRDefault="00DD563E" w:rsidP="00BB27E4">
      <w:pPr>
        <w:pStyle w:val="Ttulo1"/>
      </w:pPr>
      <w:bookmarkStart w:id="0" w:name="_Toc489445313"/>
      <w:r w:rsidRPr="00BB27E4">
        <w:t>ANNEX 0</w:t>
      </w:r>
      <w:r w:rsidR="007708CB" w:rsidRPr="00BB27E4">
        <w:t>6</w:t>
      </w:r>
      <w:r w:rsidR="00C70CE4" w:rsidRPr="00BB27E4">
        <w:t>:</w:t>
      </w:r>
      <w:r w:rsidRPr="00BB27E4">
        <w:t xml:space="preserve"> </w:t>
      </w:r>
      <w:r w:rsidR="00140DC1" w:rsidRPr="00BB27E4">
        <w:t>DESIG</w:t>
      </w:r>
      <w:r w:rsidR="00140DC1" w:rsidRPr="00BB27E4">
        <w:rPr>
          <w:spacing w:val="-1"/>
        </w:rPr>
        <w:t>N</w:t>
      </w:r>
      <w:r w:rsidR="00140DC1" w:rsidRPr="00BB27E4">
        <w:t>AC</w:t>
      </w:r>
      <w:r w:rsidR="00140DC1" w:rsidRPr="00BB27E4">
        <w:rPr>
          <w:spacing w:val="-2"/>
        </w:rPr>
        <w:t>I</w:t>
      </w:r>
      <w:r w:rsidR="00140DC1" w:rsidRPr="00BB27E4">
        <w:t>Ó A</w:t>
      </w:r>
      <w:r w:rsidR="00140DC1" w:rsidRPr="00BB27E4">
        <w:rPr>
          <w:spacing w:val="-1"/>
        </w:rPr>
        <w:t>U</w:t>
      </w:r>
      <w:r w:rsidR="00140DC1" w:rsidRPr="00BB27E4">
        <w:t>T</w:t>
      </w:r>
      <w:r w:rsidR="00140DC1" w:rsidRPr="00BB27E4">
        <w:rPr>
          <w:spacing w:val="-1"/>
        </w:rPr>
        <w:t>O</w:t>
      </w:r>
      <w:r w:rsidR="00140DC1" w:rsidRPr="00BB27E4">
        <w:t xml:space="preserve">R </w:t>
      </w:r>
      <w:r w:rsidR="00140DC1" w:rsidRPr="00BB27E4">
        <w:rPr>
          <w:spacing w:val="-1"/>
        </w:rPr>
        <w:t>D</w:t>
      </w:r>
      <w:r w:rsidR="00140DC1" w:rsidRPr="00BB27E4">
        <w:t>EL PROJE</w:t>
      </w:r>
      <w:r w:rsidR="00140DC1" w:rsidRPr="00BB27E4">
        <w:rPr>
          <w:spacing w:val="-1"/>
        </w:rPr>
        <w:t>C</w:t>
      </w:r>
      <w:r w:rsidR="00140DC1" w:rsidRPr="00BB27E4">
        <w:t>TE</w:t>
      </w:r>
      <w:bookmarkEnd w:id="0"/>
    </w:p>
    <w:p w14:paraId="504F4D57" w14:textId="77777777" w:rsidR="000045E0" w:rsidRDefault="000045E0" w:rsidP="00140DC1">
      <w:pPr>
        <w:spacing w:before="37" w:line="203" w:lineRule="exact"/>
        <w:ind w:left="3681" w:right="3514"/>
        <w:jc w:val="center"/>
        <w:rPr>
          <w:rFonts w:eastAsia="Arial" w:cs="Arial"/>
          <w:b/>
          <w:bCs/>
          <w:position w:val="-1"/>
          <w:sz w:val="18"/>
          <w:szCs w:val="18"/>
        </w:rPr>
      </w:pPr>
    </w:p>
    <w:p w14:paraId="6DE78550" w14:textId="77777777" w:rsidR="00140DC1" w:rsidRPr="00EB0660" w:rsidRDefault="00140DC1" w:rsidP="00EB0660">
      <w:pPr>
        <w:spacing w:line="205" w:lineRule="exact"/>
        <w:ind w:left="109" w:right="91"/>
        <w:jc w:val="center"/>
        <w:rPr>
          <w:rFonts w:eastAsia="Arial" w:cs="Arial"/>
          <w:b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Dades del projecte i del lici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t</w:t>
      </w:r>
      <w:r>
        <w:rPr>
          <w:rFonts w:eastAsia="Arial" w:cs="Arial"/>
          <w:b/>
          <w:bCs/>
          <w:position w:val="-1"/>
          <w:sz w:val="18"/>
          <w:szCs w:val="18"/>
        </w:rPr>
        <w:t>ador</w:t>
      </w:r>
    </w:p>
    <w:p w14:paraId="65F24353" w14:textId="77777777" w:rsidR="00140DC1" w:rsidRDefault="00140DC1" w:rsidP="00140DC1">
      <w:pPr>
        <w:spacing w:before="6" w:line="190" w:lineRule="exact"/>
        <w:rPr>
          <w:sz w:val="19"/>
          <w:szCs w:val="19"/>
        </w:rPr>
      </w:pPr>
    </w:p>
    <w:p w14:paraId="1A0DAB56" w14:textId="6FF63901" w:rsidR="00140DC1" w:rsidRDefault="00140DC1" w:rsidP="00140DC1">
      <w:pPr>
        <w:spacing w:before="37" w:line="463" w:lineRule="auto"/>
        <w:ind w:left="446" w:right="8616" w:firstLine="109"/>
        <w:rPr>
          <w:rFonts w:eastAsia="Arial" w:cs="Arial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5E03F24" wp14:editId="3DF15FD5">
                <wp:simplePos x="0" y="0"/>
                <wp:positionH relativeFrom="page">
                  <wp:posOffset>798195</wp:posOffset>
                </wp:positionH>
                <wp:positionV relativeFrom="paragraph">
                  <wp:posOffset>17145</wp:posOffset>
                </wp:positionV>
                <wp:extent cx="6150610" cy="145415"/>
                <wp:effectExtent l="7620" t="7620" r="4445" b="8890"/>
                <wp:wrapNone/>
                <wp:docPr id="71" name="Grup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27"/>
                          <a:chExt cx="9686" cy="229"/>
                        </a:xfrm>
                      </wpg:grpSpPr>
                      <wpg:grpSp>
                        <wpg:cNvPr id="72" name="Group 6"/>
                        <wpg:cNvGrpSpPr>
                          <a:grpSpLocks/>
                        </wpg:cNvGrpSpPr>
                        <wpg:grpSpPr bwMode="auto">
                          <a:xfrm>
                            <a:off x="1262" y="33"/>
                            <a:ext cx="9674" cy="2"/>
                            <a:chOff x="1262" y="33"/>
                            <a:chExt cx="9674" cy="2"/>
                          </a:xfrm>
                        </wpg:grpSpPr>
                        <wps:wsp>
                          <wps:cNvPr id="73" name="Freeform 7"/>
                          <wps:cNvSpPr>
                            <a:spLocks/>
                          </wps:cNvSpPr>
                          <wps:spPr bwMode="auto">
                            <a:xfrm>
                              <a:off x="1262" y="33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"/>
                        <wpg:cNvGrpSpPr>
                          <a:grpSpLocks/>
                        </wpg:cNvGrpSpPr>
                        <wpg:grpSpPr bwMode="auto">
                          <a:xfrm>
                            <a:off x="1267" y="38"/>
                            <a:ext cx="2" cy="208"/>
                            <a:chOff x="1267" y="38"/>
                            <a:chExt cx="2" cy="208"/>
                          </a:xfrm>
                        </wpg:grpSpPr>
                        <wps:wsp>
                          <wps:cNvPr id="83" name="Freeform 9"/>
                          <wps:cNvSpPr>
                            <a:spLocks/>
                          </wps:cNvSpPr>
                          <wps:spPr bwMode="auto">
                            <a:xfrm>
                              <a:off x="1267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"/>
                        <wpg:cNvGrpSpPr>
                          <a:grpSpLocks/>
                        </wpg:cNvGrpSpPr>
                        <wpg:grpSpPr bwMode="auto">
                          <a:xfrm>
                            <a:off x="2552" y="38"/>
                            <a:ext cx="2" cy="208"/>
                            <a:chOff x="2552" y="38"/>
                            <a:chExt cx="2" cy="208"/>
                          </a:xfrm>
                        </wpg:grpSpPr>
                        <wps:wsp>
                          <wps:cNvPr id="85" name="Freeform 11"/>
                          <wps:cNvSpPr>
                            <a:spLocks/>
                          </wps:cNvSpPr>
                          <wps:spPr bwMode="auto">
                            <a:xfrm>
                              <a:off x="255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"/>
                        <wpg:cNvGrpSpPr>
                          <a:grpSpLocks/>
                        </wpg:cNvGrpSpPr>
                        <wpg:grpSpPr bwMode="auto">
                          <a:xfrm>
                            <a:off x="10932" y="38"/>
                            <a:ext cx="2" cy="208"/>
                            <a:chOff x="10932" y="38"/>
                            <a:chExt cx="2" cy="208"/>
                          </a:xfrm>
                        </wpg:grpSpPr>
                        <wps:wsp>
                          <wps:cNvPr id="87" name="Freeform 13"/>
                          <wps:cNvSpPr>
                            <a:spLocks/>
                          </wps:cNvSpPr>
                          <wps:spPr bwMode="auto">
                            <a:xfrm>
                              <a:off x="10932" y="38"/>
                              <a:ext cx="2" cy="208"/>
                            </a:xfrm>
                            <a:custGeom>
                              <a:avLst/>
                              <a:gdLst>
                                <a:gd name="T0" fmla="+- 0 38 38"/>
                                <a:gd name="T1" fmla="*/ 38 h 208"/>
                                <a:gd name="T2" fmla="+- 0 245 38"/>
                                <a:gd name="T3" fmla="*/ 245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4"/>
                        <wpg:cNvGrpSpPr>
                          <a:grpSpLocks/>
                        </wpg:cNvGrpSpPr>
                        <wpg:grpSpPr bwMode="auto">
                          <a:xfrm>
                            <a:off x="1262" y="250"/>
                            <a:ext cx="9674" cy="2"/>
                            <a:chOff x="1262" y="250"/>
                            <a:chExt cx="9674" cy="2"/>
                          </a:xfrm>
                        </wpg:grpSpPr>
                        <wps:wsp>
                          <wps:cNvPr id="89" name="Freeform 15"/>
                          <wps:cNvSpPr>
                            <a:spLocks/>
                          </wps:cNvSpPr>
                          <wps:spPr bwMode="auto">
                            <a:xfrm>
                              <a:off x="1262" y="250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A34A7" id="Grupo 71" o:spid="_x0000_s1026" style="position:absolute;margin-left:62.85pt;margin-top:1.35pt;width:484.3pt;height:11.45pt;z-index:-251650048;mso-position-horizontal-relative:page" coordorigin="1257,27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">
                <v:group id="Group 6" o:spid="_x0000_s1027" style="position:absolute;left:1262;top:33;width:9674;height:2" coordorigin="1262,33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" o:spid="_x0000_s1028" style="position:absolute;left:1262;top:33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hUCMIA&#10;AADbAAAADwAAAGRycy9kb3ducmV2LnhtbESPT4vCMBTE78J+h/AWvNl0XXSlGmURXDwJ/ll7fTTP&#10;tti81Cba+u2NIHgcZuY3zGzRmUrcqHGlZQVfUQyCOLO65FzBYb8aTEA4j6yxskwK7uRgMf/ozTDR&#10;tuUt3XY+FwHCLkEFhfd1IqXLCjLoIlsTB+9kG4M+yCaXusE2wE0lh3E8lgZLDgsF1rQsKDvvrkZB&#10;nrk0laNju51szP/yr9IXk3ql+p/d7xSEp86/w6/2Wiv4+Yb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FQIwgAAANsAAAAPAAAAAAAAAAAAAAAAAJgCAABkcnMvZG93&#10;bnJldi54bWxQSwUGAAAAAAQABAD1AAAAhwMAAAAA&#10;" path="m,l9675,e" filled="f" strokeweight=".58pt">
                    <v:path arrowok="t" o:connecttype="custom" o:connectlocs="0,0;9675,0" o:connectangles="0,0"/>
                  </v:shape>
                </v:group>
                <v:group id="Group 8" o:spid="_x0000_s1029" style="position:absolute;left:1267;top:38;width:2;height:208" coordorigin="1267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9" o:spid="_x0000_s1030" style="position:absolute;left:1267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kBcIA&#10;AADbAAAADwAAAGRycy9kb3ducmV2LnhtbESPT4vCMBTE78J+h/CEvciauoJINYqrrHj1z2Vvz+bZ&#10;FpuXkmRN/fZGEDwOM/MbZr7sTCNu5HxtWcFomIEgLqyuuVRwOv5+TUH4gKyxsUwK7uRhufjozTHX&#10;NvKebodQigRhn6OCKoQ2l9IXFRn0Q9sSJ+9incGQpCuldhgT3DTyO8sm0mDNaaHCltYVFdfDv1HQ&#10;bP8umyjljzv5eDaT8zgONqzUZ79bzUAE6sI7/GrvtILpGJ5f0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CQF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0" o:spid="_x0000_s1031" style="position:absolute;left:2552;top:38;width:2;height:208" coordorigin="255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1" o:spid="_x0000_s1032" style="position:absolute;left:255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EZ6sMA&#10;AADbAAAADwAAAGRycy9kb3ducmV2LnhtbESPzWsCMRTE74X+D+EVvJRu1ooiW6O0iuLVj0tvz83b&#10;D7p5WZLUbP/7RhA8DjPzG2axGkwnruR8a1nBOMtBEJdWt1wrOJ+2b3MQPiBr7CyTgj/ysFo+Py2w&#10;0Dbyga7HUIsEYV+ggiaEvpDSlw0Z9JntiZNXWWcwJOlqqR3GBDedfM/zmTTYclposKd1Q+XP8dco&#10;6Hbf1SZK+eXOPl7M7DKJrxtWavQyfH6ACDSER/je3msF8yncvq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EZ6sMAAADbAAAADwAAAAAAAAAAAAAAAACYAgAAZHJzL2Rv&#10;d25yZXYueG1sUEsFBgAAAAAEAAQA9QAAAIgDAAAAAA==&#10;" path="m,l,207e" filled="f" strokeweight=".58pt">
                    <v:path arrowok="t" o:connecttype="custom" o:connectlocs="0,38;0,245" o:connectangles="0,0"/>
                  </v:shape>
                </v:group>
                <v:group id="Group 12" o:spid="_x0000_s1033" style="position:absolute;left:10932;top:38;width:2;height:208" coordorigin="10932,38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3" o:spid="_x0000_s1034" style="position:absolute;left:10932;top:38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iBsIA&#10;AADbAAAADwAAAGRycy9kb3ducmV2LnhtbESPQWsCMRSE74L/IbyCF6nZKqhsjWIVi9eqF2/PzXN3&#10;6eZlSaJZ/30jCD0OM/MNs1h1phF3cr62rOBjlIEgLqyuuVRwOu7e5yB8QNbYWCYFD/KwWvZ7C8y1&#10;jfxD90MoRYKwz1FBFUKbS+mLigz6kW2Jk3e1zmBI0pVSO4wJbho5zrKpNFhzWqiwpU1Fxe/hZhQ0&#10;3+frNkr55U4+Xsz0MonDLSs1eOvWnyACdeE//GrvtYL5DJ5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yIGwgAAANsAAAAPAAAAAAAAAAAAAAAAAJgCAABkcnMvZG93&#10;bnJldi54bWxQSwUGAAAAAAQABAD1AAAAhwMAAAAA&#10;" path="m,l,207e" filled="f" strokeweight=".58pt">
                    <v:path arrowok="t" o:connecttype="custom" o:connectlocs="0,38;0,245" o:connectangles="0,0"/>
                  </v:shape>
                </v:group>
                <v:group id="Group 14" o:spid="_x0000_s1035" style="position:absolute;left:1262;top:250;width:9674;height:2" coordorigin="1262,250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5" o:spid="_x0000_s1036" style="position:absolute;left:1262;top:250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TxcEA&#10;AADbAAAADwAAAGRycy9kb3ducmV2LnhtbESPT4vCMBTE78J+h/AWvGmq4FKrUURY8ST4t9dH82yL&#10;zUu3ibZ++40geBxm5jfMfNmZSjyocaVlBaNhBII4s7rkXMHp+DuIQTiPrLGyTAqe5GC5+OrNMdG2&#10;5T09Dj4XAcIuQQWF93UipcsKMuiGtiYO3tU2Bn2QTS51g22Am0qOo+hHGiw5LBRY07qg7Ha4GwV5&#10;5tJUTi7tPt6Z83pT6T+TeqX6391qBsJT5z/hd3urFcRTeH0JP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1E8XBAAAA2wAAAA8AAAAAAAAAAAAAAAAAmAIAAGRycy9kb3du&#10;cmV2LnhtbFBLBQYAAAAABAAEAPUAAACG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lang w:val="es-E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6E332ED" wp14:editId="0940BEF7">
                <wp:simplePos x="0" y="0"/>
                <wp:positionH relativeFrom="page">
                  <wp:posOffset>798195</wp:posOffset>
                </wp:positionH>
                <wp:positionV relativeFrom="paragraph">
                  <wp:posOffset>293370</wp:posOffset>
                </wp:positionV>
                <wp:extent cx="6150610" cy="145415"/>
                <wp:effectExtent l="7620" t="7620" r="4445" b="8890"/>
                <wp:wrapNone/>
                <wp:docPr id="28" name="Grup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0610" cy="145415"/>
                          <a:chOff x="1257" y="462"/>
                          <a:chExt cx="9686" cy="229"/>
                        </a:xfrm>
                      </wpg:grpSpPr>
                      <wpg:grpSp>
                        <wpg:cNvPr id="29" name="Group 17"/>
                        <wpg:cNvGrpSpPr>
                          <a:grpSpLocks/>
                        </wpg:cNvGrpSpPr>
                        <wpg:grpSpPr bwMode="auto">
                          <a:xfrm>
                            <a:off x="1262" y="467"/>
                            <a:ext cx="9674" cy="2"/>
                            <a:chOff x="1262" y="467"/>
                            <a:chExt cx="9674" cy="2"/>
                          </a:xfrm>
                        </wpg:grpSpPr>
                        <wps:wsp>
                          <wps:cNvPr id="30" name="Freeform 18"/>
                          <wps:cNvSpPr>
                            <a:spLocks/>
                          </wps:cNvSpPr>
                          <wps:spPr bwMode="auto">
                            <a:xfrm>
                              <a:off x="1262" y="467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9"/>
                        <wpg:cNvGrpSpPr>
                          <a:grpSpLocks/>
                        </wpg:cNvGrpSpPr>
                        <wpg:grpSpPr bwMode="auto">
                          <a:xfrm>
                            <a:off x="1267" y="472"/>
                            <a:ext cx="2" cy="208"/>
                            <a:chOff x="1267" y="472"/>
                            <a:chExt cx="2" cy="208"/>
                          </a:xfrm>
                        </wpg:grpSpPr>
                        <wps:wsp>
                          <wps:cNvPr id="64" name="Freeform 20"/>
                          <wps:cNvSpPr>
                            <a:spLocks/>
                          </wps:cNvSpPr>
                          <wps:spPr bwMode="auto">
                            <a:xfrm>
                              <a:off x="1267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1"/>
                        <wpg:cNvGrpSpPr>
                          <a:grpSpLocks/>
                        </wpg:cNvGrpSpPr>
                        <wpg:grpSpPr bwMode="auto">
                          <a:xfrm>
                            <a:off x="2552" y="472"/>
                            <a:ext cx="2" cy="208"/>
                            <a:chOff x="2552" y="472"/>
                            <a:chExt cx="2" cy="208"/>
                          </a:xfrm>
                        </wpg:grpSpPr>
                        <wps:wsp>
                          <wps:cNvPr id="66" name="Freeform 22"/>
                          <wps:cNvSpPr>
                            <a:spLocks/>
                          </wps:cNvSpPr>
                          <wps:spPr bwMode="auto">
                            <a:xfrm>
                              <a:off x="255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3"/>
                        <wpg:cNvGrpSpPr>
                          <a:grpSpLocks/>
                        </wpg:cNvGrpSpPr>
                        <wpg:grpSpPr bwMode="auto">
                          <a:xfrm>
                            <a:off x="10932" y="472"/>
                            <a:ext cx="2" cy="208"/>
                            <a:chOff x="10932" y="472"/>
                            <a:chExt cx="2" cy="208"/>
                          </a:xfrm>
                        </wpg:grpSpPr>
                        <wps:wsp>
                          <wps:cNvPr id="68" name="Freeform 24"/>
                          <wps:cNvSpPr>
                            <a:spLocks/>
                          </wps:cNvSpPr>
                          <wps:spPr bwMode="auto">
                            <a:xfrm>
                              <a:off x="10932" y="472"/>
                              <a:ext cx="2" cy="208"/>
                            </a:xfrm>
                            <a:custGeom>
                              <a:avLst/>
                              <a:gdLst>
                                <a:gd name="T0" fmla="+- 0 472 472"/>
                                <a:gd name="T1" fmla="*/ 472 h 208"/>
                                <a:gd name="T2" fmla="+- 0 680 472"/>
                                <a:gd name="T3" fmla="*/ 680 h 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">
                                  <a:moveTo>
                                    <a:pt x="0" y="0"/>
                                  </a:moveTo>
                                  <a:lnTo>
                                    <a:pt x="0" y="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25"/>
                        <wpg:cNvGrpSpPr>
                          <a:grpSpLocks/>
                        </wpg:cNvGrpSpPr>
                        <wpg:grpSpPr bwMode="auto">
                          <a:xfrm>
                            <a:off x="1262" y="685"/>
                            <a:ext cx="9674" cy="2"/>
                            <a:chOff x="1262" y="685"/>
                            <a:chExt cx="9674" cy="2"/>
                          </a:xfrm>
                        </wpg:grpSpPr>
                        <wps:wsp>
                          <wps:cNvPr id="70" name="Freeform 26"/>
                          <wps:cNvSpPr>
                            <a:spLocks/>
                          </wps:cNvSpPr>
                          <wps:spPr bwMode="auto">
                            <a:xfrm>
                              <a:off x="1262" y="685"/>
                              <a:ext cx="9674" cy="2"/>
                            </a:xfrm>
                            <a:custGeom>
                              <a:avLst/>
                              <a:gdLst>
                                <a:gd name="T0" fmla="+- 0 1262 1262"/>
                                <a:gd name="T1" fmla="*/ T0 w 9674"/>
                                <a:gd name="T2" fmla="+- 0 10937 1262"/>
                                <a:gd name="T3" fmla="*/ T2 w 9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4">
                                  <a:moveTo>
                                    <a:pt x="0" y="0"/>
                                  </a:moveTo>
                                  <a:lnTo>
                                    <a:pt x="967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68012" id="Grupo 28" o:spid="_x0000_s1026" style="position:absolute;margin-left:62.85pt;margin-top:23.1pt;width:484.3pt;height:11.45pt;z-index:-251649024;mso-position-horizontal-relative:page" coordorigin="1257,462" coordsize="9686,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">
                <v:group id="Group 17" o:spid="_x0000_s1027" style="position:absolute;left:1262;top:467;width:9674;height:2" coordorigin="1262,467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8" o:spid="_x0000_s1028" style="position:absolute;left:1262;top:467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zv74A&#10;AADbAAAADwAAAGRycy9kb3ducmV2LnhtbERPTYvCMBC9C/6HMMLeNHUXRappEcHFk6Du2uvQjG2x&#10;mdQm2vrvzUHw+Hjfq7Q3tXhQ6yrLCqaTCARxbnXFhYK/03a8AOE8ssbaMil4koM0GQ5WGGvb8YEe&#10;R1+IEMIuRgWl900spctLMugmtiEO3MW2Bn2AbSF1i10IN7X8jqK5NFhxaCixoU1J+fV4NwqK3GWZ&#10;nJ27w2Jv/je/tb6ZzCv1NerXSxCeev8Rv907reAn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wc7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v:group id="Group 19" o:spid="_x0000_s1029" style="position:absolute;left:1267;top:472;width:2;height:208" coordorigin="1267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0" o:spid="_x0000_s1030" style="position:absolute;left:1267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ai8MA&#10;AADbAAAADwAAAGRycy9kb3ducmV2LnhtbESPS2vDMBCE74H+B7GFXkIjtwmmuFZC29CQax6X3DbW&#10;+kGtlZHUyP33VSCQ4zAz3zDlajS9uJDznWUFL7MMBHFldceNguPh+/kNhA/IGnvLpOCPPKyWD5MS&#10;C20j7+iyD41IEPYFKmhDGAopfdWSQT+zA3HyausMhiRdI7XDmOCml69ZlkuDHaeFFgf6aqn62f8a&#10;Bf3mVK+jlJ/u6OPZ5Od5nK5ZqafH8eMdRKAx3MO39lYryBdw/Z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Fai8MAAADbAAAADwAAAAAAAAAAAAAAAACYAgAAZHJzL2Rv&#10;d25yZXYueG1sUEsFBgAAAAAEAAQA9QAAAIgDAAAAAA==&#10;" path="m,l,208e" filled="f" strokeweight=".58pt">
                    <v:path arrowok="t" o:connecttype="custom" o:connectlocs="0,472;0,680" o:connectangles="0,0"/>
                  </v:shape>
                </v:group>
                <v:group id="Group 21" o:spid="_x0000_s1031" style="position:absolute;left:2552;top:472;width:2;height:208" coordorigin="255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22" o:spid="_x0000_s1032" style="position:absolute;left:255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9hZ8IA&#10;AADbAAAADwAAAGRycy9kb3ducmV2LnhtbESPT2sCMRTE74LfITyhF6nZKiyy3ShVsXitevH23Lz9&#10;QzcvS5Ka7bdvCoUeh5n5DVNuR9OLBznfWVbwsshAEFdWd9wouF6Oz2sQPiBr7C2Tgm/ysN1MJyUW&#10;2kb+oMc5NCJB2BeooA1hKKT0VUsG/cIOxMmrrTMYknSN1A5jgpteLrMslwY7TgstDrRvqfo8fxkF&#10;/futPkQpd+7q493k91WcH1ipp9n49goi0Bj+w3/tk1aQ5/D7Jf0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2FnwgAAANsAAAAPAAAAAAAAAAAAAAAAAJgCAABkcnMvZG93&#10;bnJldi54bWxQSwUGAAAAAAQABAD1AAAAhwMAAAAA&#10;" path="m,l,208e" filled="f" strokeweight=".58pt">
                    <v:path arrowok="t" o:connecttype="custom" o:connectlocs="0,472;0,680" o:connectangles="0,0"/>
                  </v:shape>
                </v:group>
                <v:group id="Group 23" o:spid="_x0000_s1033" style="position:absolute;left:10932;top:472;width:2;height:208" coordorigin="10932,472" coordsize="2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24" o:spid="_x0000_s1034" style="position:absolute;left:10932;top:472;width:2;height:208;visibility:visible;mso-wrap-style:square;v-text-anchor:top" coordsize="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Qjr8A&#10;AADbAAAADwAAAGRycy9kb3ducmV2LnhtbERPy4rCMBTdC/MP4Q7MRsbUEYpUo8woilsfm9ldm2tb&#10;bG5KEk39e7MQXB7Oe77sTSvu5HxjWcF4lIEgLq1uuFJwOm6+pyB8QNbYWiYFD/KwXHwM5lhoG3lP&#10;90OoRAphX6CCOoSukNKXNRn0I9sRJ+5incGQoKukdhhTuGnlT5bl0mDDqaHGjlY1ldfDzShot/+X&#10;dZTyz518PJv8PInDNSv19dn/zkAE6sNb/HLvtII8jU1f0g+Qi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XFCOvwAAANsAAAAPAAAAAAAAAAAAAAAAAJgCAABkcnMvZG93bnJl&#10;di54bWxQSwUGAAAAAAQABAD1AAAAhAMAAAAA&#10;" path="m,l,208e" filled="f" strokeweight=".58pt">
                    <v:path arrowok="t" o:connecttype="custom" o:connectlocs="0,472;0,680" o:connectangles="0,0"/>
                  </v:shape>
                </v:group>
                <v:group id="Group 25" o:spid="_x0000_s1035" style="position:absolute;left:1262;top:685;width:9674;height:2" coordorigin="1262,685" coordsize="96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26" o:spid="_x0000_s1036" style="position:absolute;left:1262;top:685;width:9674;height:2;visibility:visible;mso-wrap-style:square;v-text-anchor:top" coordsize="96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rKf74A&#10;AADbAAAADwAAAGRycy9kb3ducmV2LnhtbERPTYvCMBC9C/6HMMLeNHVhVappEcHFk6Du2uvQjG2x&#10;mdQm2vrvzUHw+Hjfq7Q3tXhQ6yrLCqaTCARxbnXFhYK/03a8AOE8ssbaMil4koM0GQ5WGGvb8YEe&#10;R1+IEMIuRgWl900spctLMugmtiEO3MW2Bn2AbSF1i10IN7X8jqKZNFhxaCixoU1J+fV4NwqK3GWZ&#10;/Dl3h8Xe/G9+a30zmVfqa9SvlyA89f4jfrt3WsE8rA9fwg+Qy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ayn++AAAA2wAAAA8AAAAAAAAAAAAAAAAAmAIAAGRycy9kb3ducmV2&#10;LnhtbFBLBQYAAAAABAAEAPUAAACDAwAAAAA=&#10;" path="m,l9675,e" filled="f" strokeweight=".58pt">
                    <v:path arrowok="t" o:connecttype="custom" o:connectlocs="0,0;96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eastAsia="Arial" w:cs="Arial"/>
          <w:sz w:val="18"/>
          <w:szCs w:val="18"/>
        </w:rPr>
        <w:t>Projecte: Licit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dor </w:t>
      </w:r>
      <w:r>
        <w:rPr>
          <w:rFonts w:eastAsia="Arial" w:cs="Arial"/>
          <w:position w:val="9"/>
          <w:sz w:val="12"/>
          <w:szCs w:val="12"/>
        </w:rPr>
        <w:t>(1)</w:t>
      </w:r>
      <w:r>
        <w:rPr>
          <w:rFonts w:eastAsia="Arial" w:cs="Arial"/>
          <w:sz w:val="18"/>
          <w:szCs w:val="18"/>
        </w:rPr>
        <w:t>:</w:t>
      </w:r>
    </w:p>
    <w:p w14:paraId="1972B01A" w14:textId="77777777" w:rsidR="00140DC1" w:rsidRDefault="00140DC1" w:rsidP="00140DC1">
      <w:pPr>
        <w:spacing w:line="202" w:lineRule="exact"/>
        <w:ind w:left="100" w:right="-20"/>
        <w:rPr>
          <w:rFonts w:eastAsia="Arial" w:cs="Arial"/>
          <w:sz w:val="18"/>
          <w:szCs w:val="18"/>
        </w:rPr>
      </w:pPr>
      <w:r>
        <w:rPr>
          <w:rFonts w:eastAsia="Arial" w:cs="Arial"/>
          <w:i/>
          <w:position w:val="8"/>
          <w:sz w:val="12"/>
          <w:szCs w:val="12"/>
        </w:rPr>
        <w:t>(1)</w:t>
      </w:r>
      <w:r>
        <w:rPr>
          <w:rFonts w:eastAsia="Arial" w:cs="Arial"/>
          <w:i/>
          <w:spacing w:val="16"/>
          <w:position w:val="8"/>
          <w:sz w:val="12"/>
          <w:szCs w:val="12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 xml:space="preserve">Si es tracta </w:t>
      </w:r>
      <w:r>
        <w:rPr>
          <w:rFonts w:eastAsia="Arial" w:cs="Arial"/>
          <w:i/>
          <w:spacing w:val="1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UTE es farà constar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l n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m de 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spacing w:val="-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s</w:t>
      </w:r>
      <w:r>
        <w:rPr>
          <w:rFonts w:eastAsia="Arial" w:cs="Arial"/>
          <w:i/>
          <w:spacing w:val="-2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 xml:space="preserve">mpreses </w:t>
      </w:r>
      <w:r>
        <w:rPr>
          <w:rFonts w:eastAsia="Arial" w:cs="Arial"/>
          <w:i/>
          <w:spacing w:val="1"/>
          <w:position w:val="-1"/>
          <w:sz w:val="18"/>
          <w:szCs w:val="18"/>
        </w:rPr>
        <w:t>a</w:t>
      </w:r>
      <w:r>
        <w:rPr>
          <w:rFonts w:eastAsia="Arial" w:cs="Arial"/>
          <w:i/>
          <w:position w:val="-1"/>
          <w:sz w:val="18"/>
          <w:szCs w:val="18"/>
        </w:rPr>
        <w:t>mb el</w:t>
      </w:r>
      <w:r>
        <w:rPr>
          <w:rFonts w:eastAsia="Arial" w:cs="Arial"/>
          <w:i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i/>
          <w:position w:val="-1"/>
          <w:sz w:val="18"/>
          <w:szCs w:val="18"/>
        </w:rPr>
        <w:t>perc</w:t>
      </w:r>
      <w:r>
        <w:rPr>
          <w:rFonts w:eastAsia="Arial" w:cs="Arial"/>
          <w:i/>
          <w:spacing w:val="1"/>
          <w:position w:val="-1"/>
          <w:sz w:val="18"/>
          <w:szCs w:val="18"/>
        </w:rPr>
        <w:t>e</w:t>
      </w:r>
      <w:r>
        <w:rPr>
          <w:rFonts w:eastAsia="Arial" w:cs="Arial"/>
          <w:i/>
          <w:position w:val="-1"/>
          <w:sz w:val="18"/>
          <w:szCs w:val="18"/>
        </w:rPr>
        <w:t>ntatge c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>rresp</w:t>
      </w:r>
      <w:r>
        <w:rPr>
          <w:rFonts w:eastAsia="Arial" w:cs="Arial"/>
          <w:i/>
          <w:spacing w:val="1"/>
          <w:position w:val="-1"/>
          <w:sz w:val="18"/>
          <w:szCs w:val="18"/>
        </w:rPr>
        <w:t>o</w:t>
      </w:r>
      <w:r>
        <w:rPr>
          <w:rFonts w:eastAsia="Arial" w:cs="Arial"/>
          <w:i/>
          <w:position w:val="-1"/>
          <w:sz w:val="18"/>
          <w:szCs w:val="18"/>
        </w:rPr>
        <w:t xml:space="preserve">nent a </w:t>
      </w:r>
      <w:r>
        <w:rPr>
          <w:rFonts w:eastAsia="Arial" w:cs="Arial"/>
          <w:i/>
          <w:spacing w:val="1"/>
          <w:position w:val="-1"/>
          <w:sz w:val="18"/>
          <w:szCs w:val="18"/>
        </w:rPr>
        <w:t>c</w:t>
      </w:r>
      <w:r>
        <w:rPr>
          <w:rFonts w:eastAsia="Arial" w:cs="Arial"/>
          <w:i/>
          <w:position w:val="-1"/>
          <w:sz w:val="18"/>
          <w:szCs w:val="18"/>
        </w:rPr>
        <w:t xml:space="preserve">ada </w:t>
      </w:r>
      <w:r>
        <w:rPr>
          <w:rFonts w:eastAsia="Arial" w:cs="Arial"/>
          <w:i/>
          <w:spacing w:val="1"/>
          <w:position w:val="-1"/>
          <w:sz w:val="18"/>
          <w:szCs w:val="18"/>
        </w:rPr>
        <w:t>u</w:t>
      </w:r>
      <w:r>
        <w:rPr>
          <w:rFonts w:eastAsia="Arial" w:cs="Arial"/>
          <w:i/>
          <w:position w:val="-1"/>
          <w:sz w:val="18"/>
          <w:szCs w:val="18"/>
        </w:rPr>
        <w:t xml:space="preserve">na </w:t>
      </w:r>
      <w:r>
        <w:rPr>
          <w:rFonts w:eastAsia="Arial" w:cs="Arial"/>
          <w:i/>
          <w:spacing w:val="2"/>
          <w:position w:val="-1"/>
          <w:sz w:val="18"/>
          <w:szCs w:val="18"/>
        </w:rPr>
        <w:t>d</w:t>
      </w:r>
      <w:r>
        <w:rPr>
          <w:rFonts w:eastAsia="Arial" w:cs="Arial"/>
          <w:i/>
          <w:spacing w:val="-2"/>
          <w:position w:val="-1"/>
          <w:sz w:val="18"/>
          <w:szCs w:val="18"/>
        </w:rPr>
        <w:t>’</w:t>
      </w:r>
      <w:r>
        <w:rPr>
          <w:rFonts w:eastAsia="Arial" w:cs="Arial"/>
          <w:i/>
          <w:position w:val="-1"/>
          <w:sz w:val="18"/>
          <w:szCs w:val="18"/>
        </w:rPr>
        <w:t>e</w:t>
      </w:r>
      <w:r>
        <w:rPr>
          <w:rFonts w:eastAsia="Arial" w:cs="Arial"/>
          <w:i/>
          <w:spacing w:val="1"/>
          <w:position w:val="-1"/>
          <w:sz w:val="18"/>
          <w:szCs w:val="18"/>
        </w:rPr>
        <w:t>l</w:t>
      </w:r>
      <w:r>
        <w:rPr>
          <w:rFonts w:eastAsia="Arial" w:cs="Arial"/>
          <w:i/>
          <w:position w:val="-1"/>
          <w:sz w:val="18"/>
          <w:szCs w:val="18"/>
        </w:rPr>
        <w:t>le</w:t>
      </w:r>
      <w:r>
        <w:rPr>
          <w:rFonts w:eastAsia="Arial" w:cs="Arial"/>
          <w:i/>
          <w:spacing w:val="1"/>
          <w:position w:val="-1"/>
          <w:sz w:val="18"/>
          <w:szCs w:val="18"/>
        </w:rPr>
        <w:t>s</w:t>
      </w:r>
      <w:r>
        <w:rPr>
          <w:rFonts w:eastAsia="Arial" w:cs="Arial"/>
          <w:i/>
          <w:position w:val="-1"/>
          <w:sz w:val="18"/>
          <w:szCs w:val="18"/>
        </w:rPr>
        <w:t>.</w:t>
      </w:r>
    </w:p>
    <w:p w14:paraId="5FDA8F37" w14:textId="77777777" w:rsidR="00140DC1" w:rsidRDefault="00140DC1" w:rsidP="00140DC1">
      <w:pPr>
        <w:spacing w:line="200" w:lineRule="exact"/>
        <w:rPr>
          <w:szCs w:val="20"/>
        </w:rPr>
      </w:pPr>
    </w:p>
    <w:p w14:paraId="62AF08FC" w14:textId="28E7ACE5" w:rsidR="00140DC1" w:rsidRDefault="00140DC1" w:rsidP="00140DC1">
      <w:pPr>
        <w:spacing w:before="37" w:line="203" w:lineRule="exact"/>
        <w:ind w:left="1455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position w:val="-1"/>
          <w:sz w:val="18"/>
          <w:szCs w:val="18"/>
        </w:rPr>
        <w:t>Decl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ració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licitador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>i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des de l’</w:t>
      </w:r>
      <w:r w:rsidR="00A7264B">
        <w:rPr>
          <w:rFonts w:eastAsia="Arial" w:cs="Arial"/>
          <w:b/>
          <w:bCs/>
          <w:position w:val="-1"/>
          <w:sz w:val="18"/>
          <w:szCs w:val="18"/>
        </w:rPr>
        <w:t>enginyer</w:t>
      </w:r>
      <w:r>
        <w:rPr>
          <w:rFonts w:eastAsia="Arial" w:cs="Arial"/>
          <w:b/>
          <w:bCs/>
          <w:position w:val="-1"/>
          <w:sz w:val="18"/>
          <w:szCs w:val="18"/>
        </w:rPr>
        <w:t>/s</w:t>
      </w:r>
      <w:r>
        <w:rPr>
          <w:rFonts w:eastAsia="Arial" w:cs="Arial"/>
          <w:b/>
          <w:bCs/>
          <w:spacing w:val="3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spacing w:val="-4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position w:val="-1"/>
          <w:sz w:val="18"/>
          <w:szCs w:val="18"/>
        </w:rPr>
        <w:t>utor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/</w:t>
      </w:r>
      <w:r>
        <w:rPr>
          <w:rFonts w:eastAsia="Arial" w:cs="Arial"/>
          <w:b/>
          <w:bCs/>
          <w:position w:val="-1"/>
          <w:sz w:val="18"/>
          <w:szCs w:val="18"/>
        </w:rPr>
        <w:t>s d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l Projecte</w:t>
      </w:r>
    </w:p>
    <w:p w14:paraId="6FF8993D" w14:textId="77777777" w:rsidR="00140DC1" w:rsidRDefault="00140DC1" w:rsidP="00140DC1">
      <w:pPr>
        <w:spacing w:before="5" w:line="180" w:lineRule="exact"/>
        <w:rPr>
          <w:sz w:val="18"/>
          <w:szCs w:val="18"/>
        </w:rPr>
      </w:pPr>
    </w:p>
    <w:p w14:paraId="36E0029E" w14:textId="71A47B64" w:rsidR="008A6043" w:rsidRDefault="008A6043" w:rsidP="008A6043">
      <w:pPr>
        <w:spacing w:before="37" w:line="240" w:lineRule="auto"/>
        <w:ind w:left="375" w:right="307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 sotasignat , 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...............</w:t>
      </w:r>
      <w:r>
        <w:rPr>
          <w:rFonts w:eastAsia="Arial" w:cs="Arial"/>
          <w:spacing w:val="-2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.........., en qualitat de repre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entant de l’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mpre</w:t>
      </w:r>
      <w:r>
        <w:rPr>
          <w:rFonts w:eastAsia="Arial" w:cs="Arial"/>
          <w:spacing w:val="1"/>
          <w:sz w:val="18"/>
          <w:szCs w:val="18"/>
        </w:rPr>
        <w:t>s</w:t>
      </w:r>
      <w:r>
        <w:rPr>
          <w:rFonts w:eastAsia="Arial" w:cs="Arial"/>
          <w:sz w:val="18"/>
          <w:szCs w:val="18"/>
        </w:rPr>
        <w:t>a l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citado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a del  contracte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 xml:space="preserve">e serveis </w:t>
      </w:r>
      <w:r>
        <w:rPr>
          <w:rFonts w:eastAsia="Arial" w:cs="Arial"/>
          <w:spacing w:val="1"/>
          <w:sz w:val="18"/>
          <w:szCs w:val="18"/>
        </w:rPr>
        <w:t>p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r a l’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ssistènc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a tècn</w:t>
      </w:r>
      <w:r>
        <w:rPr>
          <w:rFonts w:eastAsia="Arial" w:cs="Arial"/>
          <w:spacing w:val="1"/>
          <w:sz w:val="18"/>
          <w:szCs w:val="18"/>
        </w:rPr>
        <w:t>i</w:t>
      </w:r>
      <w:r>
        <w:rPr>
          <w:rFonts w:eastAsia="Arial" w:cs="Arial"/>
          <w:sz w:val="18"/>
          <w:szCs w:val="18"/>
        </w:rPr>
        <w:t>ca per a la r</w:t>
      </w:r>
      <w:r>
        <w:rPr>
          <w:rFonts w:eastAsia="Arial" w:cs="Arial"/>
          <w:spacing w:val="1"/>
          <w:sz w:val="18"/>
          <w:szCs w:val="18"/>
        </w:rPr>
        <w:t>ed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 xml:space="preserve">cció 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cte bàsic i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pacing w:val="-1"/>
          <w:sz w:val="18"/>
          <w:szCs w:val="18"/>
        </w:rPr>
        <w:t>x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cutiu i la </w:t>
      </w:r>
      <w:r>
        <w:rPr>
          <w:rFonts w:eastAsia="Arial" w:cs="Arial"/>
          <w:spacing w:val="1"/>
          <w:sz w:val="18"/>
          <w:szCs w:val="18"/>
        </w:rPr>
        <w:t>p</w:t>
      </w:r>
      <w:r>
        <w:rPr>
          <w:rFonts w:eastAsia="Arial" w:cs="Arial"/>
          <w:spacing w:val="-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ste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ior direc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ió d’obra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.....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</w:t>
      </w:r>
      <w:r>
        <w:rPr>
          <w:rFonts w:eastAsia="Arial" w:cs="Arial"/>
          <w:sz w:val="18"/>
          <w:szCs w:val="18"/>
        </w:rPr>
        <w:t>..</w:t>
      </w:r>
      <w:r>
        <w:rPr>
          <w:rFonts w:eastAsia="Arial" w:cs="Arial"/>
          <w:spacing w:val="-1"/>
          <w:sz w:val="18"/>
          <w:szCs w:val="18"/>
        </w:rPr>
        <w:t>..</w:t>
      </w:r>
      <w:r>
        <w:rPr>
          <w:rFonts w:eastAsia="Arial" w:cs="Arial"/>
          <w:sz w:val="18"/>
          <w:szCs w:val="18"/>
        </w:rPr>
        <w:t>...</w:t>
      </w:r>
      <w:r>
        <w:rPr>
          <w:rFonts w:eastAsia="Arial" w:cs="Arial"/>
          <w:spacing w:val="1"/>
          <w:sz w:val="18"/>
          <w:szCs w:val="18"/>
        </w:rPr>
        <w:t xml:space="preserve"> </w:t>
      </w:r>
    </w:p>
    <w:p w14:paraId="4AD13D61" w14:textId="77777777" w:rsidR="008A6043" w:rsidRDefault="008A6043" w:rsidP="008A6043">
      <w:pPr>
        <w:spacing w:before="7" w:line="200" w:lineRule="exact"/>
        <w:rPr>
          <w:szCs w:val="20"/>
        </w:rPr>
      </w:pPr>
    </w:p>
    <w:p w14:paraId="2D1C6F21" w14:textId="22ED72D9" w:rsidR="008A6043" w:rsidRDefault="008A6043" w:rsidP="008A6043">
      <w:pPr>
        <w:spacing w:line="240" w:lineRule="auto"/>
        <w:ind w:left="375" w:right="212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es compro</w:t>
      </w:r>
      <w:r>
        <w:rPr>
          <w:rFonts w:eastAsia="Arial" w:cs="Arial"/>
          <w:spacing w:val="1"/>
          <w:sz w:val="18"/>
          <w:szCs w:val="18"/>
        </w:rPr>
        <w:t>m</w:t>
      </w:r>
      <w:r>
        <w:rPr>
          <w:rFonts w:eastAsia="Arial" w:cs="Arial"/>
          <w:spacing w:val="-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t a tenir com a 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pacing w:val="-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tor del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jec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e al/s titulat/s</w:t>
      </w:r>
      <w:r>
        <w:rPr>
          <w:rFonts w:eastAsia="Arial" w:cs="Arial"/>
          <w:spacing w:val="2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indi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t/s en el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qu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dre s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gü</w:t>
      </w:r>
      <w:r>
        <w:rPr>
          <w:rFonts w:eastAsia="Arial" w:cs="Arial"/>
          <w:spacing w:val="1"/>
          <w:sz w:val="18"/>
          <w:szCs w:val="18"/>
        </w:rPr>
        <w:t>en</w:t>
      </w:r>
      <w:r>
        <w:rPr>
          <w:rFonts w:eastAsia="Arial" w:cs="Arial"/>
          <w:sz w:val="18"/>
          <w:szCs w:val="18"/>
        </w:rPr>
        <w:t>t, que sig</w:t>
      </w:r>
      <w:r>
        <w:rPr>
          <w:rFonts w:eastAsia="Arial" w:cs="Arial"/>
          <w:spacing w:val="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 xml:space="preserve">aran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</w:t>
      </w:r>
      <w:r>
        <w:rPr>
          <w:rFonts w:eastAsia="Arial" w:cs="Arial"/>
          <w:spacing w:val="1"/>
          <w:sz w:val="18"/>
          <w:szCs w:val="18"/>
        </w:rPr>
        <w:t>o</w:t>
      </w:r>
      <w:r>
        <w:rPr>
          <w:rFonts w:eastAsia="Arial" w:cs="Arial"/>
          <w:sz w:val="18"/>
          <w:szCs w:val="18"/>
        </w:rPr>
        <w:t>jecte com a au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ors, que te</w:t>
      </w:r>
      <w:r>
        <w:rPr>
          <w:rFonts w:eastAsia="Arial" w:cs="Arial"/>
          <w:spacing w:val="1"/>
          <w:sz w:val="18"/>
          <w:szCs w:val="18"/>
        </w:rPr>
        <w:t>n</w:t>
      </w:r>
      <w:r>
        <w:rPr>
          <w:rFonts w:eastAsia="Arial" w:cs="Arial"/>
          <w:sz w:val="18"/>
          <w:szCs w:val="18"/>
        </w:rPr>
        <w:t>en</w:t>
      </w:r>
      <w:r>
        <w:rPr>
          <w:rFonts w:eastAsia="Arial" w:cs="Arial"/>
          <w:spacing w:val="1"/>
          <w:sz w:val="18"/>
          <w:szCs w:val="18"/>
        </w:rPr>
        <w:t xml:space="preserve"> </w:t>
      </w:r>
      <w:r>
        <w:rPr>
          <w:rFonts w:eastAsia="Arial" w:cs="Arial"/>
          <w:sz w:val="18"/>
          <w:szCs w:val="18"/>
        </w:rPr>
        <w:t>capa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z w:val="18"/>
          <w:szCs w:val="18"/>
        </w:rPr>
        <w:t>itat suficient per a 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pr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sentar a l</w:t>
      </w:r>
      <w:r>
        <w:rPr>
          <w:rFonts w:eastAsia="Arial" w:cs="Arial"/>
          <w:spacing w:val="1"/>
          <w:sz w:val="18"/>
          <w:szCs w:val="18"/>
        </w:rPr>
        <w:t>’</w:t>
      </w:r>
      <w:r>
        <w:rPr>
          <w:rFonts w:eastAsia="Arial" w:cs="Arial"/>
          <w:sz w:val="18"/>
          <w:szCs w:val="18"/>
        </w:rPr>
        <w:t>emp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>esa lici</w:t>
      </w:r>
      <w:r>
        <w:rPr>
          <w:rFonts w:eastAsia="Arial" w:cs="Arial"/>
          <w:spacing w:val="2"/>
          <w:sz w:val="18"/>
          <w:szCs w:val="18"/>
        </w:rPr>
        <w:t>t</w:t>
      </w:r>
      <w:r>
        <w:rPr>
          <w:rFonts w:eastAsia="Arial" w:cs="Arial"/>
          <w:sz w:val="18"/>
          <w:szCs w:val="18"/>
        </w:rPr>
        <w:t>ado</w:t>
      </w:r>
      <w:r>
        <w:rPr>
          <w:rFonts w:eastAsia="Arial" w:cs="Arial"/>
          <w:spacing w:val="1"/>
          <w:sz w:val="18"/>
          <w:szCs w:val="18"/>
        </w:rPr>
        <w:t>r</w:t>
      </w:r>
      <w:r>
        <w:rPr>
          <w:rFonts w:eastAsia="Arial" w:cs="Arial"/>
          <w:sz w:val="18"/>
          <w:szCs w:val="18"/>
        </w:rPr>
        <w:t xml:space="preserve">a 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 xml:space="preserve">n tot allò </w:t>
      </w:r>
      <w:r>
        <w:rPr>
          <w:rFonts w:eastAsia="Arial" w:cs="Arial"/>
          <w:spacing w:val="1"/>
          <w:sz w:val="18"/>
          <w:szCs w:val="18"/>
        </w:rPr>
        <w:t>q</w:t>
      </w:r>
      <w:r>
        <w:rPr>
          <w:rFonts w:eastAsia="Arial" w:cs="Arial"/>
          <w:sz w:val="18"/>
          <w:szCs w:val="18"/>
        </w:rPr>
        <w:t>ue afecti a la re</w:t>
      </w:r>
      <w:r>
        <w:rPr>
          <w:rFonts w:eastAsia="Arial" w:cs="Arial"/>
          <w:spacing w:val="1"/>
          <w:sz w:val="18"/>
          <w:szCs w:val="18"/>
        </w:rPr>
        <w:t>da</w:t>
      </w:r>
      <w:r>
        <w:rPr>
          <w:rFonts w:eastAsia="Arial" w:cs="Arial"/>
          <w:sz w:val="18"/>
          <w:szCs w:val="18"/>
        </w:rPr>
        <w:t>cció d</w:t>
      </w:r>
      <w:r>
        <w:rPr>
          <w:rFonts w:eastAsia="Arial" w:cs="Arial"/>
          <w:spacing w:val="1"/>
          <w:sz w:val="18"/>
          <w:szCs w:val="18"/>
        </w:rPr>
        <w:t>e</w:t>
      </w:r>
      <w:r>
        <w:rPr>
          <w:rFonts w:eastAsia="Arial" w:cs="Arial"/>
          <w:sz w:val="18"/>
          <w:szCs w:val="18"/>
        </w:rPr>
        <w:t>l pro</w:t>
      </w:r>
      <w:r>
        <w:rPr>
          <w:rFonts w:eastAsia="Arial" w:cs="Arial"/>
          <w:spacing w:val="1"/>
          <w:sz w:val="18"/>
          <w:szCs w:val="18"/>
        </w:rPr>
        <w:t>j</w:t>
      </w:r>
      <w:r>
        <w:rPr>
          <w:rFonts w:eastAsia="Arial" w:cs="Arial"/>
          <w:sz w:val="18"/>
          <w:szCs w:val="18"/>
        </w:rPr>
        <w:t xml:space="preserve">ecte en </w:t>
      </w:r>
      <w:r>
        <w:rPr>
          <w:rFonts w:eastAsia="Arial" w:cs="Arial"/>
          <w:spacing w:val="1"/>
          <w:sz w:val="18"/>
          <w:szCs w:val="18"/>
        </w:rPr>
        <w:t>c</w:t>
      </w:r>
      <w:r>
        <w:rPr>
          <w:rFonts w:eastAsia="Arial" w:cs="Arial"/>
          <w:spacing w:val="-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s de ser a</w:t>
      </w:r>
      <w:r>
        <w:rPr>
          <w:rFonts w:eastAsia="Arial" w:cs="Arial"/>
          <w:spacing w:val="1"/>
          <w:sz w:val="18"/>
          <w:szCs w:val="18"/>
        </w:rPr>
        <w:t>d</w:t>
      </w:r>
      <w:r>
        <w:rPr>
          <w:rFonts w:eastAsia="Arial" w:cs="Arial"/>
          <w:sz w:val="18"/>
          <w:szCs w:val="18"/>
        </w:rPr>
        <w:t>j</w:t>
      </w:r>
      <w:r>
        <w:rPr>
          <w:rFonts w:eastAsia="Arial" w:cs="Arial"/>
          <w:spacing w:val="1"/>
          <w:sz w:val="18"/>
          <w:szCs w:val="18"/>
        </w:rPr>
        <w:t>u</w:t>
      </w:r>
      <w:r>
        <w:rPr>
          <w:rFonts w:eastAsia="Arial" w:cs="Arial"/>
          <w:sz w:val="18"/>
          <w:szCs w:val="18"/>
        </w:rPr>
        <w:t>dic</w:t>
      </w:r>
      <w:r>
        <w:rPr>
          <w:rFonts w:eastAsia="Arial" w:cs="Arial"/>
          <w:spacing w:val="1"/>
          <w:sz w:val="18"/>
          <w:szCs w:val="18"/>
        </w:rPr>
        <w:t>a</w:t>
      </w:r>
      <w:r>
        <w:rPr>
          <w:rFonts w:eastAsia="Arial" w:cs="Arial"/>
          <w:sz w:val="18"/>
          <w:szCs w:val="18"/>
        </w:rPr>
        <w:t>tari:</w:t>
      </w:r>
    </w:p>
    <w:p w14:paraId="3516872D" w14:textId="77777777" w:rsidR="00BB5DD9" w:rsidRDefault="00BB5DD9" w:rsidP="00A1699B">
      <w:pPr>
        <w:spacing w:before="37" w:line="240" w:lineRule="auto"/>
        <w:ind w:left="375" w:right="307"/>
        <w:rPr>
          <w:rFonts w:eastAsia="Arial" w:cs="Arial"/>
          <w:sz w:val="18"/>
          <w:szCs w:val="18"/>
        </w:rPr>
      </w:pPr>
    </w:p>
    <w:p w14:paraId="6A3D212E" w14:textId="77777777" w:rsidR="00DC2CAC" w:rsidRDefault="00DC2CAC" w:rsidP="00140DC1">
      <w:pPr>
        <w:spacing w:line="203" w:lineRule="exact"/>
        <w:ind w:left="1282" w:right="-20"/>
        <w:rPr>
          <w:rFonts w:eastAsia="Arial" w:cs="Arial"/>
          <w:b/>
          <w:bCs/>
          <w:spacing w:val="-3"/>
          <w:position w:val="-1"/>
          <w:sz w:val="18"/>
          <w:szCs w:val="18"/>
        </w:rPr>
      </w:pPr>
    </w:p>
    <w:p w14:paraId="49D5B811" w14:textId="720EAD37" w:rsidR="00140DC1" w:rsidRDefault="00140DC1" w:rsidP="00140DC1">
      <w:pPr>
        <w:spacing w:line="203" w:lineRule="exact"/>
        <w:ind w:left="1282" w:right="-20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pacing w:val="-3"/>
          <w:position w:val="-1"/>
          <w:sz w:val="18"/>
          <w:szCs w:val="18"/>
        </w:rPr>
        <w:t>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U</w:t>
      </w:r>
      <w:r>
        <w:rPr>
          <w:rFonts w:eastAsia="Arial" w:cs="Arial"/>
          <w:b/>
          <w:bCs/>
          <w:position w:val="-1"/>
          <w:sz w:val="18"/>
          <w:szCs w:val="18"/>
        </w:rPr>
        <w:t>TOR/S DEL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 xml:space="preserve"> </w:t>
      </w:r>
      <w:r>
        <w:rPr>
          <w:rFonts w:eastAsia="Arial" w:cs="Arial"/>
          <w:b/>
          <w:bCs/>
          <w:position w:val="-1"/>
          <w:sz w:val="18"/>
          <w:szCs w:val="18"/>
        </w:rPr>
        <w:t xml:space="preserve">PROJECTE </w:t>
      </w:r>
      <w:r w:rsidR="00F46E77">
        <w:rPr>
          <w:rFonts w:eastAsia="Arial" w:cs="Arial"/>
          <w:b/>
          <w:bCs/>
          <w:position w:val="-1"/>
          <w:sz w:val="18"/>
          <w:szCs w:val="18"/>
        </w:rPr>
        <w:t>i p</w:t>
      </w:r>
      <w:r>
        <w:rPr>
          <w:rFonts w:eastAsia="Arial" w:cs="Arial"/>
          <w:b/>
          <w:bCs/>
          <w:position w:val="-1"/>
          <w:sz w:val="18"/>
          <w:szCs w:val="18"/>
        </w:rPr>
        <w:t>roject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e</w:t>
      </w:r>
      <w:r>
        <w:rPr>
          <w:rFonts w:eastAsia="Arial" w:cs="Arial"/>
          <w:b/>
          <w:bCs/>
          <w:position w:val="-1"/>
          <w:sz w:val="18"/>
          <w:szCs w:val="18"/>
        </w:rPr>
        <w:t>s de ca</w:t>
      </w:r>
      <w:r>
        <w:rPr>
          <w:rFonts w:eastAsia="Arial" w:cs="Arial"/>
          <w:b/>
          <w:bCs/>
          <w:spacing w:val="1"/>
          <w:position w:val="-1"/>
          <w:sz w:val="18"/>
          <w:szCs w:val="18"/>
        </w:rPr>
        <w:t>ra</w:t>
      </w:r>
      <w:r>
        <w:rPr>
          <w:rFonts w:eastAsia="Arial" w:cs="Arial"/>
          <w:b/>
          <w:bCs/>
          <w:spacing w:val="-1"/>
          <w:position w:val="-1"/>
          <w:sz w:val="18"/>
          <w:szCs w:val="18"/>
        </w:rPr>
        <w:t>c</w:t>
      </w:r>
      <w:r>
        <w:rPr>
          <w:rFonts w:eastAsia="Arial" w:cs="Arial"/>
          <w:b/>
          <w:bCs/>
          <w:position w:val="-1"/>
          <w:sz w:val="18"/>
          <w:szCs w:val="18"/>
        </w:rPr>
        <w:t>terístiques s</w:t>
      </w:r>
      <w:r>
        <w:rPr>
          <w:rFonts w:eastAsia="Arial" w:cs="Arial"/>
          <w:b/>
          <w:bCs/>
          <w:spacing w:val="2"/>
          <w:position w:val="-1"/>
          <w:sz w:val="18"/>
          <w:szCs w:val="18"/>
        </w:rPr>
        <w:t>i</w:t>
      </w:r>
      <w:r>
        <w:rPr>
          <w:rFonts w:eastAsia="Arial" w:cs="Arial"/>
          <w:b/>
          <w:bCs/>
          <w:position w:val="-1"/>
          <w:sz w:val="18"/>
          <w:szCs w:val="18"/>
        </w:rPr>
        <w:t>milars</w:t>
      </w:r>
    </w:p>
    <w:p w14:paraId="27033F37" w14:textId="77777777" w:rsidR="00140DC1" w:rsidRDefault="00140DC1" w:rsidP="00140DC1">
      <w:pPr>
        <w:spacing w:before="13" w:line="200" w:lineRule="exact"/>
        <w:rPr>
          <w:szCs w:val="20"/>
        </w:rPr>
      </w:pPr>
    </w:p>
    <w:tbl>
      <w:tblPr>
        <w:tblW w:w="0" w:type="auto"/>
        <w:tblInd w:w="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1"/>
        <w:gridCol w:w="1559"/>
        <w:gridCol w:w="1276"/>
        <w:gridCol w:w="1275"/>
        <w:gridCol w:w="1420"/>
      </w:tblGrid>
      <w:tr w:rsidR="00140DC1" w14:paraId="314DEB15" w14:textId="77777777" w:rsidTr="00EB0660">
        <w:trPr>
          <w:trHeight w:hRule="exact" w:val="24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D045" w14:textId="77777777" w:rsidR="00140DC1" w:rsidRPr="0084572C" w:rsidRDefault="00140DC1" w:rsidP="00A7264B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Nom i empresa a la que pertany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B01DE" w14:textId="77777777" w:rsidR="00140DC1" w:rsidRPr="0084572C" w:rsidRDefault="00140DC1" w:rsidP="00A7264B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591C" w14:textId="77777777" w:rsidR="00140DC1" w:rsidRPr="0084572C" w:rsidRDefault="00140DC1" w:rsidP="00A7264B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Titulació 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1B5" w14:textId="329B4E52" w:rsidR="00140DC1" w:rsidRPr="0084572C" w:rsidRDefault="00A7264B" w:rsidP="002D067F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Nº col·l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e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giat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1694" w14:textId="33D2AB54" w:rsidR="00140DC1" w:rsidRPr="0084572C" w:rsidRDefault="00140DC1" w:rsidP="00A7264B">
            <w:pPr>
              <w:spacing w:before="2" w:line="206" w:lineRule="exact"/>
              <w:ind w:left="96" w:right="79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Promoc</w:t>
            </w:r>
            <w:r w:rsidR="00A7264B" w:rsidRPr="0084572C">
              <w:rPr>
                <w:rFonts w:eastAsia="Arial" w:cs="Arial"/>
                <w:b/>
                <w:sz w:val="18"/>
                <w:szCs w:val="18"/>
              </w:rPr>
              <w:t>i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ó</w:t>
            </w:r>
            <w:r w:rsidR="00A7264B" w:rsidRPr="0084572C">
              <w:rPr>
                <w:rFonts w:eastAsia="Arial" w:cs="Arial"/>
                <w:b/>
                <w:sz w:val="18"/>
                <w:szCs w:val="18"/>
              </w:rPr>
              <w:t xml:space="preserve"> 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(an</w:t>
            </w:r>
            <w:r w:rsidRPr="0084572C">
              <w:rPr>
                <w:rFonts w:eastAsia="Arial" w:cs="Arial"/>
                <w:b/>
                <w:spacing w:val="-1"/>
                <w:sz w:val="18"/>
                <w:szCs w:val="18"/>
              </w:rPr>
              <w:t>y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)</w:t>
            </w:r>
          </w:p>
        </w:tc>
      </w:tr>
      <w:tr w:rsidR="00140DC1" w14:paraId="1BD4CDB5" w14:textId="77777777" w:rsidTr="00EB0660">
        <w:trPr>
          <w:trHeight w:hRule="exact" w:val="21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4AC4" w14:textId="77777777" w:rsidR="00140DC1" w:rsidRDefault="00140DC1" w:rsidP="002D067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F547" w14:textId="77777777" w:rsidR="00140DC1" w:rsidRDefault="00140DC1" w:rsidP="002D067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87DA" w14:textId="77777777" w:rsidR="00140DC1" w:rsidRDefault="00140DC1" w:rsidP="002D067F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6E9E" w14:textId="77777777" w:rsidR="00140DC1" w:rsidRDefault="00140DC1" w:rsidP="002D067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749F" w14:textId="77777777" w:rsidR="00140DC1" w:rsidRDefault="00140DC1" w:rsidP="002D067F"/>
        </w:tc>
      </w:tr>
      <w:tr w:rsidR="007708CB" w14:paraId="0D6C2E0E" w14:textId="77777777" w:rsidTr="00EB0660">
        <w:trPr>
          <w:trHeight w:hRule="exact" w:val="21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7471" w14:textId="77777777" w:rsidR="007708CB" w:rsidRDefault="007708CB" w:rsidP="002D067F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CB06" w14:textId="77777777" w:rsidR="007708CB" w:rsidRDefault="007708CB" w:rsidP="002D067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72F5" w14:textId="77777777" w:rsidR="007708CB" w:rsidRDefault="007708CB" w:rsidP="002D067F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E94F" w14:textId="77777777" w:rsidR="007708CB" w:rsidRDefault="007708CB" w:rsidP="002D067F"/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6067" w14:textId="77777777" w:rsidR="007708CB" w:rsidRDefault="007708CB" w:rsidP="002D067F"/>
        </w:tc>
      </w:tr>
    </w:tbl>
    <w:p w14:paraId="050A66D5" w14:textId="5DD1D79D" w:rsidR="007708CB" w:rsidRDefault="007708CB" w:rsidP="007708CB">
      <w:pPr>
        <w:spacing w:before="7" w:line="170" w:lineRule="exact"/>
        <w:rPr>
          <w:rFonts w:asciiTheme="minorHAnsi" w:eastAsiaTheme="minorHAnsi" w:hAnsiTheme="minorHAnsi" w:cstheme="minorBidi"/>
          <w:noProof/>
          <w:sz w:val="22"/>
          <w:lang w:val="es-ES"/>
        </w:rPr>
      </w:pPr>
    </w:p>
    <w:p w14:paraId="0BCED9EF" w14:textId="77777777" w:rsidR="000045E0" w:rsidRDefault="000045E0" w:rsidP="00F46E77">
      <w:pPr>
        <w:spacing w:before="7" w:line="170" w:lineRule="exact"/>
        <w:ind w:left="2832" w:firstLine="708"/>
        <w:rPr>
          <w:sz w:val="17"/>
          <w:szCs w:val="17"/>
        </w:rPr>
      </w:pPr>
    </w:p>
    <w:p w14:paraId="7F9EA280" w14:textId="77777777" w:rsidR="007708CB" w:rsidRDefault="007708CB" w:rsidP="007708CB">
      <w:pPr>
        <w:spacing w:before="7" w:line="170" w:lineRule="exact"/>
        <w:rPr>
          <w:rFonts w:eastAsia="Arial" w:cs="Arial"/>
          <w:sz w:val="18"/>
          <w:szCs w:val="18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3828"/>
        <w:gridCol w:w="2268"/>
        <w:gridCol w:w="1559"/>
        <w:gridCol w:w="1701"/>
      </w:tblGrid>
      <w:tr w:rsidR="00A1699B" w:rsidRPr="0084572C" w14:paraId="306B59E3" w14:textId="77777777" w:rsidTr="00A1699B">
        <w:trPr>
          <w:trHeight w:hRule="exact" w:val="839"/>
        </w:trPr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654342" w14:textId="77777777" w:rsidR="00A1699B" w:rsidRDefault="00A1699B" w:rsidP="0084572C"/>
          <w:p w14:paraId="14B428FF" w14:textId="77777777" w:rsidR="00A1699B" w:rsidRDefault="00A1699B" w:rsidP="0084572C"/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BA9A" w14:textId="77777777" w:rsidR="00A1699B" w:rsidRDefault="00A1699B" w:rsidP="0084572C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</w:p>
          <w:p w14:paraId="254A9F97" w14:textId="5DDEC24D" w:rsidR="00A1699B" w:rsidRPr="0084572C" w:rsidRDefault="00A1699B" w:rsidP="0084572C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A1699B">
              <w:rPr>
                <w:rFonts w:eastAsia="Arial" w:cs="Arial"/>
                <w:b/>
                <w:sz w:val="18"/>
                <w:szCs w:val="18"/>
              </w:rPr>
              <w:t>Descripció del projecte a considerar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2844" w14:textId="77777777" w:rsidR="00A1699B" w:rsidRPr="0084572C" w:rsidRDefault="00A1699B" w:rsidP="0084572C">
            <w:pPr>
              <w:spacing w:before="8" w:line="100" w:lineRule="exact"/>
              <w:rPr>
                <w:b/>
                <w:sz w:val="10"/>
                <w:szCs w:val="10"/>
              </w:rPr>
            </w:pPr>
          </w:p>
          <w:p w14:paraId="37EA8C53" w14:textId="77777777" w:rsidR="00A1699B" w:rsidRPr="0084572C" w:rsidRDefault="00A1699B" w:rsidP="0084572C">
            <w:pPr>
              <w:spacing w:line="200" w:lineRule="exact"/>
              <w:rPr>
                <w:b/>
                <w:szCs w:val="20"/>
              </w:rPr>
            </w:pPr>
          </w:p>
          <w:p w14:paraId="3C161AE7" w14:textId="560AA5D8" w:rsidR="00A1699B" w:rsidRPr="0084572C" w:rsidRDefault="00A1699B" w:rsidP="0084572C">
            <w:pPr>
              <w:spacing w:line="205" w:lineRule="exact"/>
              <w:ind w:left="109" w:right="91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Client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21B4" w14:textId="77777777" w:rsidR="00A1699B" w:rsidRPr="0084572C" w:rsidRDefault="00A1699B" w:rsidP="0084572C">
            <w:pPr>
              <w:spacing w:before="5" w:line="200" w:lineRule="exact"/>
              <w:rPr>
                <w:b/>
                <w:szCs w:val="20"/>
              </w:rPr>
            </w:pPr>
          </w:p>
          <w:p w14:paraId="557E378B" w14:textId="77777777" w:rsidR="00A1699B" w:rsidRDefault="00A1699B" w:rsidP="0084572C">
            <w:pPr>
              <w:spacing w:line="240" w:lineRule="auto"/>
              <w:ind w:left="81" w:right="63"/>
              <w:jc w:val="center"/>
              <w:rPr>
                <w:rFonts w:eastAsia="Arial" w:cs="Arial"/>
                <w:b/>
                <w:sz w:val="18"/>
                <w:szCs w:val="18"/>
              </w:rPr>
            </w:pPr>
          </w:p>
          <w:p w14:paraId="3748FB00" w14:textId="05DFD7A3" w:rsidR="00A1699B" w:rsidRPr="0084572C" w:rsidRDefault="00A1699B" w:rsidP="0084572C">
            <w:pPr>
              <w:spacing w:line="240" w:lineRule="auto"/>
              <w:ind w:left="81" w:right="63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PE</w:t>
            </w:r>
            <w:r w:rsidR="00EA12EF">
              <w:rPr>
                <w:rFonts w:eastAsia="Arial" w:cs="Arial"/>
                <w:b/>
                <w:sz w:val="18"/>
                <w:szCs w:val="18"/>
              </w:rPr>
              <w:t>C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E142" w14:textId="77777777" w:rsidR="00A1699B" w:rsidRPr="0084572C" w:rsidRDefault="00A1699B" w:rsidP="0084572C">
            <w:pPr>
              <w:spacing w:before="1" w:line="100" w:lineRule="exact"/>
              <w:rPr>
                <w:b/>
                <w:sz w:val="10"/>
                <w:szCs w:val="10"/>
              </w:rPr>
            </w:pPr>
          </w:p>
          <w:p w14:paraId="7EE9851B" w14:textId="48E272CC" w:rsidR="00A1699B" w:rsidRPr="0084572C" w:rsidRDefault="00A1699B" w:rsidP="0084572C">
            <w:pPr>
              <w:spacing w:line="240" w:lineRule="auto"/>
              <w:ind w:left="232" w:right="213"/>
              <w:jc w:val="center"/>
              <w:rPr>
                <w:rFonts w:eastAsia="Arial" w:cs="Arial"/>
                <w:b/>
                <w:sz w:val="18"/>
                <w:szCs w:val="18"/>
              </w:rPr>
            </w:pPr>
            <w:r w:rsidRPr="0084572C">
              <w:rPr>
                <w:rFonts w:eastAsia="Arial" w:cs="Arial"/>
                <w:b/>
                <w:sz w:val="18"/>
                <w:szCs w:val="18"/>
              </w:rPr>
              <w:t>Data final redac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c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ió pro</w:t>
            </w:r>
            <w:r w:rsidRPr="0084572C">
              <w:rPr>
                <w:rFonts w:eastAsia="Arial" w:cs="Arial"/>
                <w:b/>
                <w:spacing w:val="1"/>
                <w:sz w:val="18"/>
                <w:szCs w:val="18"/>
              </w:rPr>
              <w:t>j</w:t>
            </w:r>
            <w:r w:rsidRPr="0084572C">
              <w:rPr>
                <w:rFonts w:eastAsia="Arial" w:cs="Arial"/>
                <w:b/>
                <w:sz w:val="18"/>
                <w:szCs w:val="18"/>
              </w:rPr>
              <w:t>ecte</w:t>
            </w:r>
          </w:p>
        </w:tc>
      </w:tr>
      <w:tr w:rsidR="00A1699B" w14:paraId="032FDAAB" w14:textId="77777777" w:rsidTr="00A1699B">
        <w:trPr>
          <w:trHeight w:hRule="exact" w:val="21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2272" w14:textId="77777777" w:rsidR="00A1699B" w:rsidRDefault="00A1699B" w:rsidP="00774BC9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461C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59B7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495B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881B" w14:textId="77777777" w:rsidR="00A1699B" w:rsidRDefault="00A1699B" w:rsidP="0084572C"/>
        </w:tc>
      </w:tr>
      <w:tr w:rsidR="00A1699B" w14:paraId="27704A61" w14:textId="77777777" w:rsidTr="00A1699B">
        <w:trPr>
          <w:trHeight w:hRule="exact" w:val="21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8F56" w14:textId="77777777" w:rsidR="00A1699B" w:rsidRDefault="00A1699B" w:rsidP="00774BC9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BF72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43CA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4A16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870" w14:textId="77777777" w:rsidR="00A1699B" w:rsidRDefault="00A1699B" w:rsidP="0084572C"/>
        </w:tc>
      </w:tr>
      <w:tr w:rsidR="00A1699B" w14:paraId="4F123743" w14:textId="77777777" w:rsidTr="00A1699B">
        <w:trPr>
          <w:trHeight w:hRule="exact" w:val="21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28AF" w14:textId="77777777" w:rsidR="00A1699B" w:rsidRDefault="00A1699B" w:rsidP="00774BC9">
            <w:pPr>
              <w:spacing w:line="205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72F4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C904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E72E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8CA9" w14:textId="77777777" w:rsidR="00A1699B" w:rsidRDefault="00A1699B" w:rsidP="0084572C"/>
        </w:tc>
      </w:tr>
      <w:tr w:rsidR="00A1699B" w14:paraId="433A2944" w14:textId="77777777" w:rsidTr="00A1699B">
        <w:trPr>
          <w:trHeight w:hRule="exact" w:val="21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D6CA" w14:textId="77777777" w:rsidR="00A1699B" w:rsidRDefault="00A1699B" w:rsidP="00774BC9">
            <w:pPr>
              <w:spacing w:line="204" w:lineRule="exact"/>
              <w:ind w:left="102" w:right="-20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C7DD" w14:textId="77777777" w:rsidR="00A1699B" w:rsidRDefault="00A1699B" w:rsidP="0084572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6A3E" w14:textId="77777777" w:rsidR="00A1699B" w:rsidRDefault="00A1699B" w:rsidP="0084572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CBED" w14:textId="77777777" w:rsidR="00A1699B" w:rsidRDefault="00A1699B" w:rsidP="0084572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9ACF" w14:textId="77777777" w:rsidR="00A1699B" w:rsidRDefault="00A1699B" w:rsidP="0084572C"/>
        </w:tc>
      </w:tr>
    </w:tbl>
    <w:p w14:paraId="493AEC3F" w14:textId="77777777" w:rsidR="00140DC1" w:rsidRDefault="00140DC1" w:rsidP="00140DC1">
      <w:pPr>
        <w:spacing w:before="8" w:line="160" w:lineRule="exact"/>
        <w:rPr>
          <w:sz w:val="16"/>
          <w:szCs w:val="16"/>
        </w:rPr>
      </w:pPr>
    </w:p>
    <w:p w14:paraId="52C0FA4D" w14:textId="77777777" w:rsidR="000045E0" w:rsidRDefault="000045E0" w:rsidP="00140DC1">
      <w:pPr>
        <w:spacing w:before="8" w:line="160" w:lineRule="exact"/>
        <w:rPr>
          <w:sz w:val="16"/>
          <w:szCs w:val="16"/>
        </w:rPr>
      </w:pPr>
    </w:p>
    <w:p w14:paraId="68201486" w14:textId="77777777" w:rsidR="00F46E77" w:rsidRDefault="00F46E77" w:rsidP="00F46E77">
      <w:pPr>
        <w:spacing w:before="8" w:line="160" w:lineRule="exact"/>
        <w:rPr>
          <w:sz w:val="16"/>
          <w:szCs w:val="16"/>
        </w:rPr>
      </w:pPr>
    </w:p>
    <w:p w14:paraId="1889C657" w14:textId="77777777" w:rsidR="00A1699B" w:rsidRDefault="00A1699B" w:rsidP="00A1699B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  <w:bookmarkStart w:id="1" w:name="_Hlk199940768"/>
      <w:r>
        <w:rPr>
          <w:rFonts w:eastAsia="Arial" w:cs="Arial"/>
          <w:sz w:val="18"/>
          <w:szCs w:val="18"/>
        </w:rPr>
        <w:t>S’adjuntarà al present annex la documentació del projecte que acrediti l’actuació concreta i el seu pressupost en els termes requerits.</w:t>
      </w:r>
    </w:p>
    <w:bookmarkEnd w:id="1"/>
    <w:p w14:paraId="56DF06AB" w14:textId="77777777" w:rsidR="00140DC1" w:rsidRPr="00515A24" w:rsidRDefault="00140DC1" w:rsidP="00140DC1">
      <w:pPr>
        <w:spacing w:before="4" w:line="200" w:lineRule="exact"/>
        <w:rPr>
          <w:szCs w:val="20"/>
          <w:highlight w:val="yellow"/>
        </w:rPr>
      </w:pPr>
    </w:p>
    <w:p w14:paraId="635019CF" w14:textId="77777777" w:rsidR="00140DC1" w:rsidRDefault="00140DC1" w:rsidP="0084572C">
      <w:pPr>
        <w:spacing w:line="203" w:lineRule="exact"/>
        <w:ind w:right="-20"/>
        <w:rPr>
          <w:rFonts w:eastAsia="Arial" w:cs="Arial"/>
          <w:sz w:val="18"/>
          <w:szCs w:val="18"/>
        </w:rPr>
      </w:pPr>
    </w:p>
    <w:p w14:paraId="2488A28C" w14:textId="77777777" w:rsidR="00140DC1" w:rsidRDefault="00140DC1" w:rsidP="00140DC1">
      <w:pPr>
        <w:spacing w:line="203" w:lineRule="exact"/>
        <w:ind w:left="1216" w:right="-20"/>
        <w:rPr>
          <w:rFonts w:eastAsia="Arial" w:cs="Arial"/>
          <w:sz w:val="18"/>
          <w:szCs w:val="18"/>
        </w:rPr>
      </w:pPr>
      <w:r>
        <w:rPr>
          <w:rFonts w:eastAsia="Arial" w:cs="Arial"/>
          <w:position w:val="-1"/>
          <w:sz w:val="18"/>
          <w:szCs w:val="18"/>
        </w:rPr>
        <w:t>Data:.....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  <w:r>
        <w:rPr>
          <w:rFonts w:eastAsia="Arial" w:cs="Arial"/>
          <w:spacing w:val="-1"/>
          <w:position w:val="-1"/>
          <w:sz w:val="18"/>
          <w:szCs w:val="18"/>
        </w:rPr>
        <w:t>.</w:t>
      </w:r>
      <w:r>
        <w:rPr>
          <w:rFonts w:eastAsia="Arial" w:cs="Arial"/>
          <w:position w:val="-1"/>
          <w:sz w:val="18"/>
          <w:szCs w:val="18"/>
        </w:rPr>
        <w:t>..</w:t>
      </w:r>
    </w:p>
    <w:p w14:paraId="76B8A46B" w14:textId="77777777" w:rsidR="00140DC1" w:rsidRDefault="00140DC1" w:rsidP="00140DC1">
      <w:pPr>
        <w:spacing w:line="240" w:lineRule="auto"/>
        <w:ind w:left="375" w:right="1497"/>
        <w:rPr>
          <w:rFonts w:eastAsia="Arial" w:cs="Arial"/>
          <w:sz w:val="18"/>
          <w:szCs w:val="18"/>
        </w:rPr>
      </w:pPr>
    </w:p>
    <w:p w14:paraId="07FE33C3" w14:textId="77777777" w:rsidR="00140DC1" w:rsidRDefault="00140DC1" w:rsidP="00140DC1">
      <w:pPr>
        <w:spacing w:line="200" w:lineRule="exact"/>
        <w:jc w:val="left"/>
        <w:rPr>
          <w:szCs w:val="20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708"/>
        <w:gridCol w:w="4931"/>
      </w:tblGrid>
      <w:tr w:rsidR="00140DC1" w14:paraId="3DE62024" w14:textId="77777777" w:rsidTr="00140DC1">
        <w:tc>
          <w:tcPr>
            <w:tcW w:w="4708" w:type="dxa"/>
          </w:tcPr>
          <w:p w14:paraId="42CC9A25" w14:textId="2302D277" w:rsidR="00140DC1" w:rsidRDefault="00140DC1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citador / repre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entant de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’</w:t>
            </w:r>
            <w:r>
              <w:rPr>
                <w:rFonts w:eastAsia="Arial" w:cs="Arial"/>
                <w:sz w:val="18"/>
                <w:szCs w:val="18"/>
              </w:rPr>
              <w:t>empre</w:t>
            </w:r>
            <w:r>
              <w:rPr>
                <w:rFonts w:eastAsia="Arial" w:cs="Arial"/>
                <w:spacing w:val="1"/>
                <w:sz w:val="18"/>
                <w:szCs w:val="18"/>
              </w:rPr>
              <w:t>s</w:t>
            </w:r>
            <w:r>
              <w:rPr>
                <w:rFonts w:eastAsia="Arial" w:cs="Arial"/>
                <w:sz w:val="18"/>
                <w:szCs w:val="18"/>
              </w:rPr>
              <w:t>a l</w:t>
            </w:r>
            <w:r>
              <w:rPr>
                <w:rFonts w:eastAsia="Arial" w:cs="Arial"/>
                <w:spacing w:val="1"/>
                <w:sz w:val="18"/>
                <w:szCs w:val="18"/>
              </w:rPr>
              <w:t>i</w:t>
            </w:r>
            <w:r>
              <w:rPr>
                <w:rFonts w:eastAsia="Arial" w:cs="Arial"/>
                <w:sz w:val="18"/>
                <w:szCs w:val="18"/>
              </w:rPr>
              <w:t>citado</w:t>
            </w:r>
            <w:r>
              <w:rPr>
                <w:rFonts w:eastAsia="Arial" w:cs="Arial"/>
                <w:spacing w:val="1"/>
                <w:sz w:val="18"/>
                <w:szCs w:val="18"/>
              </w:rPr>
              <w:t>r</w:t>
            </w:r>
            <w:r>
              <w:rPr>
                <w:rFonts w:eastAsia="Arial" w:cs="Arial"/>
                <w:sz w:val="18"/>
                <w:szCs w:val="18"/>
              </w:rPr>
              <w:t>a</w:t>
            </w:r>
          </w:p>
          <w:p w14:paraId="3E50F673" w14:textId="77777777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2949872A" w14:textId="04D314D4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30D2AFD4" w14:textId="1DB0354E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BF9AA49" w14:textId="040667CC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4C8B635" w14:textId="77777777" w:rsidR="00A1699B" w:rsidRDefault="00A1699B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FB184B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7ADFDBD2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7900FAAD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359DB490" w14:textId="77777777" w:rsidR="00FE5294" w:rsidRDefault="00FE5294" w:rsidP="00140DC1">
            <w:pPr>
              <w:spacing w:before="37" w:line="240" w:lineRule="auto"/>
              <w:ind w:left="175" w:right="876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0FAFEC06" w14:textId="77777777" w:rsidR="00140DC1" w:rsidRDefault="00140DC1" w:rsidP="00140DC1">
            <w:pPr>
              <w:spacing w:before="13" w:line="200" w:lineRule="exact"/>
              <w:jc w:val="left"/>
            </w:pPr>
          </w:p>
        </w:tc>
        <w:tc>
          <w:tcPr>
            <w:tcW w:w="4931" w:type="dxa"/>
          </w:tcPr>
          <w:p w14:paraId="1BC92966" w14:textId="61A21D7D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  <w:r>
              <w:rPr>
                <w:rFonts w:eastAsia="Arial" w:cs="Arial"/>
                <w:sz w:val="18"/>
                <w:szCs w:val="18"/>
              </w:rPr>
              <w:t>Sig</w:t>
            </w:r>
            <w:r>
              <w:rPr>
                <w:rFonts w:eastAsia="Arial" w:cs="Arial"/>
                <w:spacing w:val="1"/>
                <w:sz w:val="18"/>
                <w:szCs w:val="18"/>
              </w:rPr>
              <w:t>n</w:t>
            </w:r>
            <w:r>
              <w:rPr>
                <w:rFonts w:eastAsia="Arial" w:cs="Arial"/>
                <w:sz w:val="18"/>
                <w:szCs w:val="18"/>
              </w:rPr>
              <w:t xml:space="preserve">atura </w:t>
            </w:r>
            <w:r>
              <w:rPr>
                <w:rFonts w:eastAsia="Arial" w:cs="Arial"/>
                <w:spacing w:val="1"/>
                <w:sz w:val="18"/>
                <w:szCs w:val="18"/>
              </w:rPr>
              <w:t>d</w:t>
            </w:r>
            <w:r>
              <w:rPr>
                <w:rFonts w:eastAsia="Arial" w:cs="Arial"/>
                <w:spacing w:val="-1"/>
                <w:sz w:val="18"/>
                <w:szCs w:val="18"/>
              </w:rPr>
              <w:t>e</w:t>
            </w:r>
            <w:r w:rsidR="00EB0660">
              <w:rPr>
                <w:rFonts w:eastAsia="Arial" w:cs="Arial"/>
                <w:spacing w:val="-1"/>
                <w:sz w:val="18"/>
                <w:szCs w:val="18"/>
              </w:rPr>
              <w:t>l</w:t>
            </w:r>
            <w:r>
              <w:rPr>
                <w:rFonts w:eastAsia="Arial" w:cs="Arial"/>
                <w:sz w:val="18"/>
                <w:szCs w:val="18"/>
              </w:rPr>
              <w:t>/s l’Autor/s d</w:t>
            </w:r>
            <w:r>
              <w:rPr>
                <w:rFonts w:eastAsia="Arial" w:cs="Arial"/>
                <w:spacing w:val="1"/>
                <w:sz w:val="18"/>
                <w:szCs w:val="18"/>
              </w:rPr>
              <w:t>e</w:t>
            </w:r>
            <w:r>
              <w:rPr>
                <w:rFonts w:eastAsia="Arial" w:cs="Arial"/>
                <w:sz w:val="18"/>
                <w:szCs w:val="18"/>
              </w:rPr>
              <w:t>l Projecte</w:t>
            </w:r>
          </w:p>
          <w:p w14:paraId="537F089E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4B7A73F5" w14:textId="77777777" w:rsidR="00140DC1" w:rsidRDefault="00140DC1" w:rsidP="00140DC1">
            <w:pPr>
              <w:spacing w:before="37" w:line="240" w:lineRule="auto"/>
              <w:ind w:left="145" w:right="1294"/>
              <w:jc w:val="left"/>
              <w:rPr>
                <w:rFonts w:eastAsia="Arial" w:cs="Arial"/>
                <w:sz w:val="18"/>
                <w:szCs w:val="18"/>
              </w:rPr>
            </w:pPr>
          </w:p>
          <w:p w14:paraId="6AFE6E9B" w14:textId="77777777" w:rsidR="00140DC1" w:rsidRDefault="00140DC1" w:rsidP="00140DC1">
            <w:pPr>
              <w:spacing w:before="13" w:line="200" w:lineRule="exact"/>
              <w:jc w:val="left"/>
            </w:pPr>
          </w:p>
        </w:tc>
      </w:tr>
    </w:tbl>
    <w:p w14:paraId="3E147AA9" w14:textId="77777777" w:rsidR="00140DC1" w:rsidRDefault="00140DC1" w:rsidP="00140DC1">
      <w:pPr>
        <w:spacing w:before="13" w:line="200" w:lineRule="exact"/>
        <w:rPr>
          <w:szCs w:val="20"/>
        </w:rPr>
      </w:pPr>
    </w:p>
    <w:p w14:paraId="5187CC91" w14:textId="77777777" w:rsidR="00140DC1" w:rsidRDefault="00140DC1" w:rsidP="00140DC1">
      <w:pPr>
        <w:spacing w:before="4" w:line="170" w:lineRule="exact"/>
        <w:rPr>
          <w:sz w:val="17"/>
          <w:szCs w:val="17"/>
        </w:rPr>
      </w:pPr>
    </w:p>
    <w:p w14:paraId="53DB2DE0" w14:textId="690AC38F" w:rsidR="007708CB" w:rsidRPr="00195A63" w:rsidRDefault="00140DC1" w:rsidP="00DD563E">
      <w:pPr>
        <w:rPr>
          <w:b/>
          <w:bCs/>
        </w:rPr>
      </w:pPr>
      <w:r w:rsidRPr="00195A63">
        <w:rPr>
          <w:rFonts w:eastAsia="Arial" w:cs="Arial"/>
          <w:b/>
          <w:bCs/>
          <w:i/>
          <w:position w:val="8"/>
          <w:sz w:val="12"/>
          <w:szCs w:val="12"/>
        </w:rPr>
        <w:t>(2)</w:t>
      </w:r>
      <w:r w:rsidRPr="00195A63">
        <w:rPr>
          <w:rFonts w:eastAsia="Arial" w:cs="Arial"/>
          <w:b/>
          <w:bCs/>
          <w:i/>
          <w:spacing w:val="16"/>
          <w:position w:val="8"/>
          <w:sz w:val="12"/>
          <w:szCs w:val="12"/>
        </w:rPr>
        <w:t xml:space="preserve"> </w:t>
      </w:r>
      <w:r w:rsidR="00A7264B" w:rsidRPr="00195A63">
        <w:rPr>
          <w:rFonts w:eastAsia="Arial" w:cs="Arial"/>
          <w:b/>
          <w:bCs/>
          <w:i/>
          <w:position w:val="-1"/>
          <w:sz w:val="18"/>
          <w:szCs w:val="18"/>
        </w:rPr>
        <w:t xml:space="preserve">Enginyer 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s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upe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r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ior</w:t>
      </w:r>
      <w:r w:rsidR="00A7264B" w:rsidRPr="00195A63">
        <w:rPr>
          <w:rFonts w:eastAsia="Arial" w:cs="Arial"/>
          <w:b/>
          <w:bCs/>
          <w:i/>
          <w:position w:val="-1"/>
          <w:sz w:val="18"/>
          <w:szCs w:val="18"/>
        </w:rPr>
        <w:t>, Enginyer Tècnic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 xml:space="preserve"> o titul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a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ció c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o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m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u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nitàr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i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a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 xml:space="preserve"> 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homo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l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og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a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b</w:t>
      </w:r>
      <w:r w:rsidRPr="00195A63">
        <w:rPr>
          <w:rFonts w:eastAsia="Arial" w:cs="Arial"/>
          <w:b/>
          <w:bCs/>
          <w:i/>
          <w:spacing w:val="1"/>
          <w:position w:val="-1"/>
          <w:sz w:val="18"/>
          <w:szCs w:val="18"/>
        </w:rPr>
        <w:t>l</w:t>
      </w:r>
      <w:r w:rsidRPr="00195A63">
        <w:rPr>
          <w:rFonts w:eastAsia="Arial" w:cs="Arial"/>
          <w:b/>
          <w:bCs/>
          <w:i/>
          <w:position w:val="-1"/>
          <w:sz w:val="18"/>
          <w:szCs w:val="18"/>
        </w:rPr>
        <w:t>e.</w:t>
      </w:r>
    </w:p>
    <w:sectPr w:rsidR="007708CB" w:rsidRPr="00195A63" w:rsidSect="00CA0419">
      <w:headerReference w:type="default" r:id="rId11"/>
      <w:footerReference w:type="default" r:id="rId12"/>
      <w:headerReference w:type="first" r:id="rId13"/>
      <w:pgSz w:w="11920" w:h="16840"/>
      <w:pgMar w:top="1701" w:right="851" w:bottom="851" w:left="851" w:header="142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842C1" w14:textId="77777777" w:rsidR="00C45B78" w:rsidRDefault="00C45B78" w:rsidP="006E4645">
      <w:pPr>
        <w:spacing w:line="240" w:lineRule="auto"/>
      </w:pPr>
      <w:r>
        <w:separator/>
      </w:r>
    </w:p>
  </w:endnote>
  <w:endnote w:type="continuationSeparator" w:id="0">
    <w:p w14:paraId="58B842C2" w14:textId="77777777" w:rsidR="00C45B78" w:rsidRDefault="00C45B78" w:rsidP="006E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5C27" w14:textId="0FEDB07B" w:rsidR="00C45B78" w:rsidRPr="00D51B77" w:rsidRDefault="00C45B78" w:rsidP="00D51B77">
    <w:pPr>
      <w:pStyle w:val="Piedepgina"/>
      <w:pBdr>
        <w:top w:val="single" w:sz="4" w:space="1" w:color="auto"/>
      </w:pBdr>
      <w:tabs>
        <w:tab w:val="clear" w:pos="8504"/>
        <w:tab w:val="right" w:pos="8100"/>
      </w:tabs>
      <w:ind w:right="44"/>
      <w:rPr>
        <w:sz w:val="16"/>
        <w:szCs w:val="16"/>
        <w:lang w:val="es-ES"/>
      </w:rPr>
    </w:pPr>
    <w:r>
      <w:rPr>
        <w:sz w:val="16"/>
        <w:szCs w:val="16"/>
      </w:rPr>
      <w:t>ANNEX</w:t>
    </w:r>
    <w:r w:rsidR="00CA0419">
      <w:rPr>
        <w:sz w:val="16"/>
        <w:szCs w:val="16"/>
      </w:rPr>
      <w:t xml:space="preserve"> AL PPT</w:t>
    </w:r>
    <w:r w:rsidRPr="002C36C8">
      <w:rPr>
        <w:sz w:val="16"/>
        <w:szCs w:val="16"/>
      </w:rPr>
      <w:tab/>
    </w:r>
    <w:r w:rsidRPr="002F3984">
      <w:rPr>
        <w:sz w:val="16"/>
        <w:szCs w:val="16"/>
        <w:lang w:val="es-ES"/>
      </w:rPr>
      <w:tab/>
    </w:r>
    <w:r>
      <w:rPr>
        <w:sz w:val="16"/>
        <w:szCs w:val="16"/>
        <w:lang w:val="es-ES"/>
      </w:rPr>
      <w:tab/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PAGE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EB6D51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  <w:r w:rsidRPr="002F3984">
      <w:rPr>
        <w:rStyle w:val="Nmerodepgina"/>
        <w:rFonts w:cs="Arial"/>
        <w:sz w:val="16"/>
        <w:szCs w:val="16"/>
      </w:rPr>
      <w:t>/</w:t>
    </w:r>
    <w:r w:rsidRPr="002F3984">
      <w:rPr>
        <w:rStyle w:val="Nmerodepgina"/>
        <w:rFonts w:cs="Arial"/>
        <w:sz w:val="16"/>
        <w:szCs w:val="16"/>
      </w:rPr>
      <w:fldChar w:fldCharType="begin"/>
    </w:r>
    <w:r w:rsidRPr="002F3984">
      <w:rPr>
        <w:rStyle w:val="Nmerodepgina"/>
        <w:rFonts w:cs="Arial"/>
        <w:sz w:val="16"/>
        <w:szCs w:val="16"/>
      </w:rPr>
      <w:instrText xml:space="preserve"> NUMPAGES </w:instrText>
    </w:r>
    <w:r w:rsidRPr="002F3984">
      <w:rPr>
        <w:rStyle w:val="Nmerodepgina"/>
        <w:rFonts w:cs="Arial"/>
        <w:sz w:val="16"/>
        <w:szCs w:val="16"/>
      </w:rPr>
      <w:fldChar w:fldCharType="separate"/>
    </w:r>
    <w:r w:rsidR="00EB6D51">
      <w:rPr>
        <w:rStyle w:val="Nmerodepgina"/>
        <w:rFonts w:cs="Arial"/>
        <w:noProof/>
        <w:sz w:val="16"/>
        <w:szCs w:val="16"/>
      </w:rPr>
      <w:t>1</w:t>
    </w:r>
    <w:r w:rsidRPr="002F3984">
      <w:rPr>
        <w:rStyle w:val="Nmerodepgina"/>
        <w:rFonts w:cs="Arial"/>
        <w:sz w:val="16"/>
        <w:szCs w:val="16"/>
      </w:rPr>
      <w:fldChar w:fldCharType="end"/>
    </w:r>
  </w:p>
  <w:p w14:paraId="692B0516" w14:textId="77777777" w:rsidR="00C45B78" w:rsidRDefault="00C45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42BF" w14:textId="77777777" w:rsidR="00C45B78" w:rsidRDefault="00C45B78" w:rsidP="006E4645">
      <w:pPr>
        <w:spacing w:line="240" w:lineRule="auto"/>
      </w:pPr>
      <w:r>
        <w:separator/>
      </w:r>
    </w:p>
  </w:footnote>
  <w:footnote w:type="continuationSeparator" w:id="0">
    <w:p w14:paraId="58B842C0" w14:textId="77777777" w:rsidR="00C45B78" w:rsidRDefault="00C45B78" w:rsidP="006E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3" w14:textId="77777777" w:rsidR="00C45B78" w:rsidRDefault="00C45B78" w:rsidP="0061539B">
    <w:pPr>
      <w:pStyle w:val="Encabezado"/>
      <w:rPr>
        <w:lang w:val="es-ES_tradnl"/>
      </w:rPr>
    </w:pPr>
    <w:r>
      <w:rPr>
        <w:noProof/>
        <w:lang w:val="es-ES"/>
      </w:rPr>
      <w:drawing>
        <wp:anchor distT="0" distB="0" distL="114300" distR="114300" simplePos="0" relativeHeight="251655680" behindDoc="0" locked="0" layoutInCell="1" allowOverlap="1" wp14:anchorId="58B842CC" wp14:editId="4FC6842A">
          <wp:simplePos x="0" y="0"/>
          <wp:positionH relativeFrom="margin">
            <wp:align>left</wp:align>
          </wp:positionH>
          <wp:positionV relativeFrom="paragraph">
            <wp:posOffset>119320</wp:posOffset>
          </wp:positionV>
          <wp:extent cx="1749425" cy="68580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ONSOR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</w:t>
    </w:r>
    <w:r>
      <w:tab/>
    </w:r>
  </w:p>
  <w:p w14:paraId="58B842C4" w14:textId="77777777" w:rsidR="00C45B78" w:rsidRDefault="00C45B78" w:rsidP="0061539B">
    <w:pPr>
      <w:pStyle w:val="Encabezado"/>
      <w:rPr>
        <w:lang w:val="es-ES_tradnl"/>
      </w:rPr>
    </w:pPr>
  </w:p>
  <w:p w14:paraId="367038D7" w14:textId="77777777" w:rsidR="007708CB" w:rsidRDefault="007708CB">
    <w:pPr>
      <w:rPr>
        <w:b/>
        <w:bCs/>
        <w:sz w:val="16"/>
        <w:szCs w:val="16"/>
      </w:rPr>
    </w:pPr>
  </w:p>
  <w:p w14:paraId="71E960D2" w14:textId="77777777" w:rsidR="00B402C1" w:rsidRDefault="00B402C1">
    <w:pPr>
      <w:rPr>
        <w:b/>
        <w:bCs/>
        <w:sz w:val="16"/>
        <w:szCs w:val="16"/>
      </w:rPr>
    </w:pPr>
  </w:p>
  <w:p w14:paraId="21343AE6" w14:textId="77777777" w:rsidR="00B402C1" w:rsidRDefault="00B402C1">
    <w:pPr>
      <w:rPr>
        <w:b/>
        <w:bCs/>
        <w:sz w:val="16"/>
        <w:szCs w:val="16"/>
      </w:rPr>
    </w:pPr>
  </w:p>
  <w:p w14:paraId="645618DD" w14:textId="115622B1" w:rsidR="00C45B78" w:rsidRDefault="00C45B78">
    <w:pPr>
      <w:rPr>
        <w:b/>
        <w:bCs/>
        <w:sz w:val="16"/>
        <w:szCs w:val="16"/>
      </w:rPr>
    </w:pPr>
    <w:r>
      <w:rPr>
        <w:b/>
        <w:bCs/>
        <w:sz w:val="16"/>
        <w:szCs w:val="16"/>
      </w:rPr>
      <w:t>ANNEX AL PLEC DE PRESCRIPCIONS TÈCNIQUES I ADMINISTRATIVES</w:t>
    </w:r>
  </w:p>
  <w:p w14:paraId="170B1AA8" w14:textId="77777777" w:rsidR="00B402C1" w:rsidRDefault="00B402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42CB" w14:textId="77777777" w:rsidR="00C45B78" w:rsidRDefault="00C45B78" w:rsidP="00557456">
    <w:pPr>
      <w:pStyle w:val="Encabezado"/>
      <w:tabs>
        <w:tab w:val="clear" w:pos="9071"/>
        <w:tab w:val="right" w:pos="9781"/>
      </w:tabs>
      <w:ind w:left="-1701"/>
    </w:pPr>
    <w:r>
      <w:t xml:space="preserve">  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882"/>
    <w:multiLevelType w:val="hybridMultilevel"/>
    <w:tmpl w:val="BFD60116"/>
    <w:lvl w:ilvl="0" w:tplc="65A6EB0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D320D"/>
    <w:multiLevelType w:val="hybridMultilevel"/>
    <w:tmpl w:val="17687010"/>
    <w:lvl w:ilvl="0" w:tplc="8A68524A">
      <w:start w:val="1"/>
      <w:numFmt w:val="decimal"/>
      <w:lvlText w:val="ANNEX %1:"/>
      <w:lvlJc w:val="left"/>
      <w:pPr>
        <w:ind w:left="360" w:hanging="360"/>
      </w:pPr>
      <w:rPr>
        <w:rFonts w:hint="default"/>
        <w:b/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11D2"/>
    <w:multiLevelType w:val="hybridMultilevel"/>
    <w:tmpl w:val="D35868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D1E7C"/>
    <w:multiLevelType w:val="hybridMultilevel"/>
    <w:tmpl w:val="4AB4298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63477"/>
    <w:multiLevelType w:val="hybridMultilevel"/>
    <w:tmpl w:val="F8D812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E4197"/>
    <w:multiLevelType w:val="hybridMultilevel"/>
    <w:tmpl w:val="879252D6"/>
    <w:lvl w:ilvl="0" w:tplc="5E60DDCA">
      <w:numFmt w:val="bullet"/>
      <w:lvlText w:val="-"/>
      <w:lvlJc w:val="left"/>
      <w:pPr>
        <w:ind w:left="460" w:hanging="360"/>
      </w:pPr>
      <w:rPr>
        <w:rFonts w:ascii="Arial" w:eastAsia="Times New Roman" w:hAnsi="Arial" w:hint="default"/>
      </w:rPr>
    </w:lvl>
    <w:lvl w:ilvl="1" w:tplc="04030001">
      <w:start w:val="1"/>
      <w:numFmt w:val="bullet"/>
      <w:lvlText w:val=""/>
      <w:lvlJc w:val="left"/>
      <w:pPr>
        <w:ind w:left="1180" w:hanging="360"/>
      </w:pPr>
      <w:rPr>
        <w:rFonts w:ascii="Symbol" w:hAnsi="Symbol" w:cs="Symbol" w:hint="default"/>
      </w:rPr>
    </w:lvl>
    <w:lvl w:ilvl="2" w:tplc="04030005">
      <w:start w:val="1"/>
      <w:numFmt w:val="bullet"/>
      <w:lvlText w:val=""/>
      <w:lvlJc w:val="left"/>
      <w:pPr>
        <w:ind w:left="190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62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06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478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CB0B3A"/>
    <w:multiLevelType w:val="hybridMultilevel"/>
    <w:tmpl w:val="A706018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973E1"/>
    <w:multiLevelType w:val="hybridMultilevel"/>
    <w:tmpl w:val="75A4B076"/>
    <w:lvl w:ilvl="0" w:tplc="7B4C74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54516"/>
    <w:multiLevelType w:val="hybridMultilevel"/>
    <w:tmpl w:val="309E87B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>
      <w:start w:val="1"/>
      <w:numFmt w:val="lowerRoman"/>
      <w:lvlText w:val="%3."/>
      <w:lvlJc w:val="right"/>
      <w:pPr>
        <w:ind w:left="2160" w:hanging="180"/>
      </w:pPr>
    </w:lvl>
    <w:lvl w:ilvl="3" w:tplc="0403000F">
      <w:start w:val="1"/>
      <w:numFmt w:val="decimal"/>
      <w:lvlText w:val="%4."/>
      <w:lvlJc w:val="left"/>
      <w:pPr>
        <w:ind w:left="2880" w:hanging="360"/>
      </w:pPr>
    </w:lvl>
    <w:lvl w:ilvl="4" w:tplc="04030019">
      <w:start w:val="1"/>
      <w:numFmt w:val="lowerLetter"/>
      <w:lvlText w:val="%5."/>
      <w:lvlJc w:val="left"/>
      <w:pPr>
        <w:ind w:left="3600" w:hanging="360"/>
      </w:pPr>
    </w:lvl>
    <w:lvl w:ilvl="5" w:tplc="0403001B">
      <w:start w:val="1"/>
      <w:numFmt w:val="lowerRoman"/>
      <w:lvlText w:val="%6."/>
      <w:lvlJc w:val="right"/>
      <w:pPr>
        <w:ind w:left="4320" w:hanging="180"/>
      </w:pPr>
    </w:lvl>
    <w:lvl w:ilvl="6" w:tplc="0403000F">
      <w:start w:val="1"/>
      <w:numFmt w:val="decimal"/>
      <w:lvlText w:val="%7."/>
      <w:lvlJc w:val="left"/>
      <w:pPr>
        <w:ind w:left="5040" w:hanging="360"/>
      </w:pPr>
    </w:lvl>
    <w:lvl w:ilvl="7" w:tplc="04030019">
      <w:start w:val="1"/>
      <w:numFmt w:val="lowerLetter"/>
      <w:lvlText w:val="%8."/>
      <w:lvlJc w:val="left"/>
      <w:pPr>
        <w:ind w:left="5760" w:hanging="360"/>
      </w:pPr>
    </w:lvl>
    <w:lvl w:ilvl="8" w:tplc="040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7991"/>
    <w:multiLevelType w:val="multilevel"/>
    <w:tmpl w:val="9F9CD59C"/>
    <w:lvl w:ilvl="0">
      <w:start w:val="1"/>
      <w:numFmt w:val="decimal"/>
      <w:pStyle w:val="Punt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unt11"/>
      <w:lvlText w:val="%1.%2"/>
      <w:lvlJc w:val="left"/>
      <w:pPr>
        <w:tabs>
          <w:tab w:val="num" w:pos="576"/>
        </w:tabs>
        <w:ind w:left="357" w:hanging="357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357" w:hanging="357"/>
      </w:pPr>
      <w:rPr>
        <w:rFonts w:hint="default"/>
      </w:rPr>
    </w:lvl>
  </w:abstractNum>
  <w:abstractNum w:abstractNumId="10" w15:restartNumberingAfterBreak="0">
    <w:nsid w:val="306C4FA8"/>
    <w:multiLevelType w:val="multilevel"/>
    <w:tmpl w:val="A380CC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8F2CDC"/>
    <w:multiLevelType w:val="hybridMultilevel"/>
    <w:tmpl w:val="2C74A8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620E7"/>
    <w:multiLevelType w:val="hybridMultilevel"/>
    <w:tmpl w:val="578C0836"/>
    <w:lvl w:ilvl="0" w:tplc="1D269658">
      <w:start w:val="1"/>
      <w:numFmt w:val="upperLetter"/>
      <w:pStyle w:val="abc"/>
      <w:lvlText w:val="%1."/>
      <w:lvlJc w:val="left"/>
      <w:pPr>
        <w:ind w:left="720" w:hanging="360"/>
      </w:p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21BF9"/>
    <w:multiLevelType w:val="hybridMultilevel"/>
    <w:tmpl w:val="1C52F8A0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6182"/>
    <w:multiLevelType w:val="hybridMultilevel"/>
    <w:tmpl w:val="153E5B04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B2BFB"/>
    <w:multiLevelType w:val="hybridMultilevel"/>
    <w:tmpl w:val="1EE6CE9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776B0"/>
    <w:multiLevelType w:val="hybridMultilevel"/>
    <w:tmpl w:val="2EAE0D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961FB"/>
    <w:multiLevelType w:val="hybridMultilevel"/>
    <w:tmpl w:val="EEF8224E"/>
    <w:lvl w:ilvl="0" w:tplc="2758AA58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975B4A"/>
    <w:multiLevelType w:val="hybridMultilevel"/>
    <w:tmpl w:val="B28C4AD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63863"/>
    <w:multiLevelType w:val="hybridMultilevel"/>
    <w:tmpl w:val="B8121A2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B1D0C"/>
    <w:multiLevelType w:val="hybridMultilevel"/>
    <w:tmpl w:val="53A8C38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07AC5"/>
    <w:multiLevelType w:val="hybridMultilevel"/>
    <w:tmpl w:val="6A56D642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D27EC"/>
    <w:multiLevelType w:val="hybridMultilevel"/>
    <w:tmpl w:val="3ECC90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914"/>
    <w:multiLevelType w:val="hybridMultilevel"/>
    <w:tmpl w:val="6B588F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A5091"/>
    <w:multiLevelType w:val="hybridMultilevel"/>
    <w:tmpl w:val="7E26F3B6"/>
    <w:lvl w:ilvl="0" w:tplc="318E68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9F7"/>
    <w:multiLevelType w:val="hybridMultilevel"/>
    <w:tmpl w:val="D388B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4302"/>
    <w:multiLevelType w:val="hybridMultilevel"/>
    <w:tmpl w:val="265AA376"/>
    <w:lvl w:ilvl="0" w:tplc="040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087F5E"/>
    <w:multiLevelType w:val="hybridMultilevel"/>
    <w:tmpl w:val="EDFA112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10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</w:num>
  <w:num w:numId="14">
    <w:abstractNumId w:val="20"/>
  </w:num>
  <w:num w:numId="15">
    <w:abstractNumId w:val="16"/>
  </w:num>
  <w:num w:numId="16">
    <w:abstractNumId w:val="2"/>
  </w:num>
  <w:num w:numId="17">
    <w:abstractNumId w:val="4"/>
  </w:num>
  <w:num w:numId="18">
    <w:abstractNumId w:val="25"/>
  </w:num>
  <w:num w:numId="19">
    <w:abstractNumId w:val="22"/>
  </w:num>
  <w:num w:numId="20">
    <w:abstractNumId w:val="23"/>
  </w:num>
  <w:num w:numId="21">
    <w:abstractNumId w:val="11"/>
  </w:num>
  <w:num w:numId="22">
    <w:abstractNumId w:val="24"/>
  </w:num>
  <w:num w:numId="23">
    <w:abstractNumId w:val="21"/>
  </w:num>
  <w:num w:numId="24">
    <w:abstractNumId w:val="1"/>
  </w:num>
  <w:num w:numId="25">
    <w:abstractNumId w:val="19"/>
  </w:num>
  <w:num w:numId="26">
    <w:abstractNumId w:val="3"/>
  </w:num>
  <w:num w:numId="27">
    <w:abstractNumId w:val="14"/>
  </w:num>
  <w:num w:numId="28">
    <w:abstractNumId w:val="13"/>
  </w:num>
  <w:num w:numId="29">
    <w:abstractNumId w:val="27"/>
  </w:num>
  <w:num w:numId="30">
    <w:abstractNumId w:val="15"/>
  </w:num>
  <w:num w:numId="31">
    <w:abstractNumId w:val="1"/>
    <w:lvlOverride w:ilvl="0">
      <w:startOverride w:val="1"/>
    </w:lvlOverride>
  </w:num>
  <w:num w:numId="32">
    <w:abstractNumId w:val="7"/>
  </w:num>
  <w:num w:numId="33">
    <w:abstractNumId w:val="0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645"/>
    <w:rsid w:val="00000FB6"/>
    <w:rsid w:val="00001B95"/>
    <w:rsid w:val="00002DD4"/>
    <w:rsid w:val="000045E0"/>
    <w:rsid w:val="0000526A"/>
    <w:rsid w:val="00005E31"/>
    <w:rsid w:val="000068CA"/>
    <w:rsid w:val="00007FC2"/>
    <w:rsid w:val="00011DCC"/>
    <w:rsid w:val="00012278"/>
    <w:rsid w:val="0001310B"/>
    <w:rsid w:val="0001314C"/>
    <w:rsid w:val="00013310"/>
    <w:rsid w:val="00013975"/>
    <w:rsid w:val="00014090"/>
    <w:rsid w:val="000144A1"/>
    <w:rsid w:val="00014764"/>
    <w:rsid w:val="0001477D"/>
    <w:rsid w:val="000218DC"/>
    <w:rsid w:val="00022147"/>
    <w:rsid w:val="00023013"/>
    <w:rsid w:val="000234F1"/>
    <w:rsid w:val="00023BB1"/>
    <w:rsid w:val="0002438F"/>
    <w:rsid w:val="000260A8"/>
    <w:rsid w:val="00033FBF"/>
    <w:rsid w:val="00036925"/>
    <w:rsid w:val="00037609"/>
    <w:rsid w:val="00040B8A"/>
    <w:rsid w:val="00041C31"/>
    <w:rsid w:val="0004200F"/>
    <w:rsid w:val="00042E28"/>
    <w:rsid w:val="00043938"/>
    <w:rsid w:val="00044286"/>
    <w:rsid w:val="000459E8"/>
    <w:rsid w:val="00050E90"/>
    <w:rsid w:val="00053BF7"/>
    <w:rsid w:val="00053FE4"/>
    <w:rsid w:val="0005479E"/>
    <w:rsid w:val="000548D2"/>
    <w:rsid w:val="00055235"/>
    <w:rsid w:val="00062614"/>
    <w:rsid w:val="00062DE4"/>
    <w:rsid w:val="00063B5A"/>
    <w:rsid w:val="00064C12"/>
    <w:rsid w:val="00064C94"/>
    <w:rsid w:val="000673BE"/>
    <w:rsid w:val="000730CD"/>
    <w:rsid w:val="00073847"/>
    <w:rsid w:val="00077509"/>
    <w:rsid w:val="000814C9"/>
    <w:rsid w:val="00082798"/>
    <w:rsid w:val="00082B10"/>
    <w:rsid w:val="00086254"/>
    <w:rsid w:val="00087377"/>
    <w:rsid w:val="00091B97"/>
    <w:rsid w:val="000920CD"/>
    <w:rsid w:val="00092829"/>
    <w:rsid w:val="000935B0"/>
    <w:rsid w:val="000941DD"/>
    <w:rsid w:val="00094ECD"/>
    <w:rsid w:val="00096B7E"/>
    <w:rsid w:val="000A01A4"/>
    <w:rsid w:val="000A18D7"/>
    <w:rsid w:val="000A338A"/>
    <w:rsid w:val="000A37B1"/>
    <w:rsid w:val="000A4426"/>
    <w:rsid w:val="000A5117"/>
    <w:rsid w:val="000A518A"/>
    <w:rsid w:val="000A7763"/>
    <w:rsid w:val="000A7A84"/>
    <w:rsid w:val="000B03F9"/>
    <w:rsid w:val="000B14CC"/>
    <w:rsid w:val="000B202A"/>
    <w:rsid w:val="000B27DD"/>
    <w:rsid w:val="000B5094"/>
    <w:rsid w:val="000B6682"/>
    <w:rsid w:val="000B7B2E"/>
    <w:rsid w:val="000C0642"/>
    <w:rsid w:val="000C4420"/>
    <w:rsid w:val="000C5E11"/>
    <w:rsid w:val="000C67BA"/>
    <w:rsid w:val="000C6996"/>
    <w:rsid w:val="000D037A"/>
    <w:rsid w:val="000D2CF5"/>
    <w:rsid w:val="000D3151"/>
    <w:rsid w:val="000D3AA4"/>
    <w:rsid w:val="000D52C0"/>
    <w:rsid w:val="000D5DE2"/>
    <w:rsid w:val="000D6138"/>
    <w:rsid w:val="000D634B"/>
    <w:rsid w:val="000D6903"/>
    <w:rsid w:val="000D7E74"/>
    <w:rsid w:val="000E08BF"/>
    <w:rsid w:val="000E1827"/>
    <w:rsid w:val="000E38E4"/>
    <w:rsid w:val="000E59E2"/>
    <w:rsid w:val="000E612B"/>
    <w:rsid w:val="000E780C"/>
    <w:rsid w:val="000F0183"/>
    <w:rsid w:val="000F0186"/>
    <w:rsid w:val="000F6E19"/>
    <w:rsid w:val="000F778B"/>
    <w:rsid w:val="00101CFC"/>
    <w:rsid w:val="0010201C"/>
    <w:rsid w:val="00102BF1"/>
    <w:rsid w:val="001032F1"/>
    <w:rsid w:val="00104C7A"/>
    <w:rsid w:val="00104EA8"/>
    <w:rsid w:val="00105728"/>
    <w:rsid w:val="001068EB"/>
    <w:rsid w:val="001071D9"/>
    <w:rsid w:val="0010735F"/>
    <w:rsid w:val="00107EF3"/>
    <w:rsid w:val="0011026B"/>
    <w:rsid w:val="001106A4"/>
    <w:rsid w:val="00112657"/>
    <w:rsid w:val="00112C99"/>
    <w:rsid w:val="00113294"/>
    <w:rsid w:val="0011333D"/>
    <w:rsid w:val="001140DA"/>
    <w:rsid w:val="00114477"/>
    <w:rsid w:val="0012026C"/>
    <w:rsid w:val="00120C5C"/>
    <w:rsid w:val="00120FD4"/>
    <w:rsid w:val="001214EA"/>
    <w:rsid w:val="001215ED"/>
    <w:rsid w:val="0012425A"/>
    <w:rsid w:val="00125304"/>
    <w:rsid w:val="001276F0"/>
    <w:rsid w:val="00132FC5"/>
    <w:rsid w:val="00133273"/>
    <w:rsid w:val="001341FD"/>
    <w:rsid w:val="00135B4F"/>
    <w:rsid w:val="00136326"/>
    <w:rsid w:val="0013676F"/>
    <w:rsid w:val="00140336"/>
    <w:rsid w:val="00140DC1"/>
    <w:rsid w:val="00145298"/>
    <w:rsid w:val="001454F1"/>
    <w:rsid w:val="00145704"/>
    <w:rsid w:val="00145A61"/>
    <w:rsid w:val="00145AA4"/>
    <w:rsid w:val="00146D59"/>
    <w:rsid w:val="00147B6B"/>
    <w:rsid w:val="00147EBF"/>
    <w:rsid w:val="001514A7"/>
    <w:rsid w:val="0015309D"/>
    <w:rsid w:val="00154111"/>
    <w:rsid w:val="00155253"/>
    <w:rsid w:val="00155580"/>
    <w:rsid w:val="001555F5"/>
    <w:rsid w:val="00155933"/>
    <w:rsid w:val="00155C4A"/>
    <w:rsid w:val="00156EE1"/>
    <w:rsid w:val="0015758C"/>
    <w:rsid w:val="001576AC"/>
    <w:rsid w:val="001608AE"/>
    <w:rsid w:val="0016093B"/>
    <w:rsid w:val="001620D9"/>
    <w:rsid w:val="00163171"/>
    <w:rsid w:val="00164A2F"/>
    <w:rsid w:val="00165537"/>
    <w:rsid w:val="00165EBD"/>
    <w:rsid w:val="001700AA"/>
    <w:rsid w:val="0017091D"/>
    <w:rsid w:val="00170D58"/>
    <w:rsid w:val="00171BFA"/>
    <w:rsid w:val="00171ED1"/>
    <w:rsid w:val="00172DFC"/>
    <w:rsid w:val="001730D7"/>
    <w:rsid w:val="00177061"/>
    <w:rsid w:val="00177359"/>
    <w:rsid w:val="0017746C"/>
    <w:rsid w:val="0017747E"/>
    <w:rsid w:val="00177536"/>
    <w:rsid w:val="00177730"/>
    <w:rsid w:val="00177B44"/>
    <w:rsid w:val="001806C8"/>
    <w:rsid w:val="00181672"/>
    <w:rsid w:val="00181C13"/>
    <w:rsid w:val="0018381A"/>
    <w:rsid w:val="00184DE8"/>
    <w:rsid w:val="001852EC"/>
    <w:rsid w:val="00185D97"/>
    <w:rsid w:val="00186EA8"/>
    <w:rsid w:val="0018733C"/>
    <w:rsid w:val="00187C02"/>
    <w:rsid w:val="001900B4"/>
    <w:rsid w:val="00191D52"/>
    <w:rsid w:val="00192054"/>
    <w:rsid w:val="001926FA"/>
    <w:rsid w:val="0019372C"/>
    <w:rsid w:val="00193BEF"/>
    <w:rsid w:val="0019576D"/>
    <w:rsid w:val="00195A63"/>
    <w:rsid w:val="001969BB"/>
    <w:rsid w:val="00197901"/>
    <w:rsid w:val="001A0ED7"/>
    <w:rsid w:val="001A114D"/>
    <w:rsid w:val="001A1824"/>
    <w:rsid w:val="001A574A"/>
    <w:rsid w:val="001A5C26"/>
    <w:rsid w:val="001A5C7A"/>
    <w:rsid w:val="001A6456"/>
    <w:rsid w:val="001B07AE"/>
    <w:rsid w:val="001B2BD7"/>
    <w:rsid w:val="001C3658"/>
    <w:rsid w:val="001C40D7"/>
    <w:rsid w:val="001D0738"/>
    <w:rsid w:val="001D1E4C"/>
    <w:rsid w:val="001D20F1"/>
    <w:rsid w:val="001D3BD7"/>
    <w:rsid w:val="001D41B2"/>
    <w:rsid w:val="001E0D74"/>
    <w:rsid w:val="001E182A"/>
    <w:rsid w:val="001E1C11"/>
    <w:rsid w:val="001E1D4A"/>
    <w:rsid w:val="001E385C"/>
    <w:rsid w:val="001E446D"/>
    <w:rsid w:val="001E4EEB"/>
    <w:rsid w:val="001E5756"/>
    <w:rsid w:val="001E68F8"/>
    <w:rsid w:val="001F1090"/>
    <w:rsid w:val="001F2009"/>
    <w:rsid w:val="001F4010"/>
    <w:rsid w:val="001F5502"/>
    <w:rsid w:val="001F5E09"/>
    <w:rsid w:val="001F6571"/>
    <w:rsid w:val="001F6CD2"/>
    <w:rsid w:val="002008FA"/>
    <w:rsid w:val="00201393"/>
    <w:rsid w:val="002014A4"/>
    <w:rsid w:val="00202906"/>
    <w:rsid w:val="00203483"/>
    <w:rsid w:val="00203743"/>
    <w:rsid w:val="002048EB"/>
    <w:rsid w:val="00204B31"/>
    <w:rsid w:val="00207613"/>
    <w:rsid w:val="002077B2"/>
    <w:rsid w:val="002107C9"/>
    <w:rsid w:val="00210AFA"/>
    <w:rsid w:val="002114A7"/>
    <w:rsid w:val="002120FC"/>
    <w:rsid w:val="00214831"/>
    <w:rsid w:val="00222E4B"/>
    <w:rsid w:val="002262B8"/>
    <w:rsid w:val="0022640A"/>
    <w:rsid w:val="00226785"/>
    <w:rsid w:val="00230322"/>
    <w:rsid w:val="00232601"/>
    <w:rsid w:val="00232F01"/>
    <w:rsid w:val="00234218"/>
    <w:rsid w:val="00234294"/>
    <w:rsid w:val="00234B35"/>
    <w:rsid w:val="00234EF1"/>
    <w:rsid w:val="00235B25"/>
    <w:rsid w:val="00237B38"/>
    <w:rsid w:val="00240F1F"/>
    <w:rsid w:val="0024102D"/>
    <w:rsid w:val="00241A07"/>
    <w:rsid w:val="00243DC5"/>
    <w:rsid w:val="00245A55"/>
    <w:rsid w:val="00245C1A"/>
    <w:rsid w:val="002472BE"/>
    <w:rsid w:val="00253965"/>
    <w:rsid w:val="00254634"/>
    <w:rsid w:val="00254C3E"/>
    <w:rsid w:val="00254CA7"/>
    <w:rsid w:val="002565DE"/>
    <w:rsid w:val="0025679C"/>
    <w:rsid w:val="002605F4"/>
    <w:rsid w:val="00261A04"/>
    <w:rsid w:val="00263A4A"/>
    <w:rsid w:val="00264741"/>
    <w:rsid w:val="002651BE"/>
    <w:rsid w:val="002658C1"/>
    <w:rsid w:val="00266183"/>
    <w:rsid w:val="002669D7"/>
    <w:rsid w:val="0027410B"/>
    <w:rsid w:val="00276D6C"/>
    <w:rsid w:val="00277909"/>
    <w:rsid w:val="00280508"/>
    <w:rsid w:val="00284D55"/>
    <w:rsid w:val="00291037"/>
    <w:rsid w:val="00291128"/>
    <w:rsid w:val="00291AEB"/>
    <w:rsid w:val="00293241"/>
    <w:rsid w:val="00293BFC"/>
    <w:rsid w:val="0029418A"/>
    <w:rsid w:val="00295B4C"/>
    <w:rsid w:val="00296348"/>
    <w:rsid w:val="002966AA"/>
    <w:rsid w:val="00296C6F"/>
    <w:rsid w:val="002A177B"/>
    <w:rsid w:val="002A26FB"/>
    <w:rsid w:val="002A2C0A"/>
    <w:rsid w:val="002A43AA"/>
    <w:rsid w:val="002A4918"/>
    <w:rsid w:val="002A4C50"/>
    <w:rsid w:val="002B13ED"/>
    <w:rsid w:val="002B195B"/>
    <w:rsid w:val="002B21B7"/>
    <w:rsid w:val="002B2FF0"/>
    <w:rsid w:val="002B41D0"/>
    <w:rsid w:val="002B451A"/>
    <w:rsid w:val="002B6A86"/>
    <w:rsid w:val="002B6E4B"/>
    <w:rsid w:val="002B6F21"/>
    <w:rsid w:val="002B7C38"/>
    <w:rsid w:val="002C1715"/>
    <w:rsid w:val="002C2085"/>
    <w:rsid w:val="002C36C8"/>
    <w:rsid w:val="002C3B60"/>
    <w:rsid w:val="002C4A33"/>
    <w:rsid w:val="002C5DCE"/>
    <w:rsid w:val="002C78B3"/>
    <w:rsid w:val="002D067F"/>
    <w:rsid w:val="002D0F56"/>
    <w:rsid w:val="002D1A5B"/>
    <w:rsid w:val="002D2E8E"/>
    <w:rsid w:val="002D2F9F"/>
    <w:rsid w:val="002D3AB4"/>
    <w:rsid w:val="002E0EC5"/>
    <w:rsid w:val="002E2322"/>
    <w:rsid w:val="002E2910"/>
    <w:rsid w:val="002E296F"/>
    <w:rsid w:val="002E467B"/>
    <w:rsid w:val="002E4F34"/>
    <w:rsid w:val="002E5577"/>
    <w:rsid w:val="002E64AB"/>
    <w:rsid w:val="002E71C2"/>
    <w:rsid w:val="002E78F4"/>
    <w:rsid w:val="002F033F"/>
    <w:rsid w:val="002F17F8"/>
    <w:rsid w:val="002F1B43"/>
    <w:rsid w:val="002F29C3"/>
    <w:rsid w:val="002F2B70"/>
    <w:rsid w:val="002F30C1"/>
    <w:rsid w:val="002F3984"/>
    <w:rsid w:val="002F5222"/>
    <w:rsid w:val="002F663F"/>
    <w:rsid w:val="002F7F3E"/>
    <w:rsid w:val="003017C5"/>
    <w:rsid w:val="00302187"/>
    <w:rsid w:val="003057B4"/>
    <w:rsid w:val="003063F8"/>
    <w:rsid w:val="003071EF"/>
    <w:rsid w:val="00307443"/>
    <w:rsid w:val="00312DB3"/>
    <w:rsid w:val="00313E26"/>
    <w:rsid w:val="0031422E"/>
    <w:rsid w:val="00315A9E"/>
    <w:rsid w:val="00316089"/>
    <w:rsid w:val="0031620B"/>
    <w:rsid w:val="00316921"/>
    <w:rsid w:val="00321188"/>
    <w:rsid w:val="00324F32"/>
    <w:rsid w:val="00327A26"/>
    <w:rsid w:val="0033011E"/>
    <w:rsid w:val="0033452E"/>
    <w:rsid w:val="00334BCF"/>
    <w:rsid w:val="0033545C"/>
    <w:rsid w:val="003367A7"/>
    <w:rsid w:val="0033712D"/>
    <w:rsid w:val="00337E41"/>
    <w:rsid w:val="003410CD"/>
    <w:rsid w:val="00341792"/>
    <w:rsid w:val="003444A4"/>
    <w:rsid w:val="00344674"/>
    <w:rsid w:val="00351CF1"/>
    <w:rsid w:val="00352E2E"/>
    <w:rsid w:val="003534A5"/>
    <w:rsid w:val="003545F3"/>
    <w:rsid w:val="00354B25"/>
    <w:rsid w:val="00361D33"/>
    <w:rsid w:val="003630AD"/>
    <w:rsid w:val="0036319E"/>
    <w:rsid w:val="003645EC"/>
    <w:rsid w:val="003647C6"/>
    <w:rsid w:val="00364F39"/>
    <w:rsid w:val="00365B9D"/>
    <w:rsid w:val="00366040"/>
    <w:rsid w:val="003677C8"/>
    <w:rsid w:val="0037032B"/>
    <w:rsid w:val="00372303"/>
    <w:rsid w:val="0037247B"/>
    <w:rsid w:val="00373AC2"/>
    <w:rsid w:val="00373D33"/>
    <w:rsid w:val="00373FD1"/>
    <w:rsid w:val="00374AA8"/>
    <w:rsid w:val="00375A32"/>
    <w:rsid w:val="00380DC7"/>
    <w:rsid w:val="003829D5"/>
    <w:rsid w:val="003831A9"/>
    <w:rsid w:val="00383F75"/>
    <w:rsid w:val="003845CC"/>
    <w:rsid w:val="0039038F"/>
    <w:rsid w:val="0039149C"/>
    <w:rsid w:val="00393627"/>
    <w:rsid w:val="003A3CAF"/>
    <w:rsid w:val="003A3F27"/>
    <w:rsid w:val="003A4EB3"/>
    <w:rsid w:val="003A5094"/>
    <w:rsid w:val="003A5123"/>
    <w:rsid w:val="003A56F7"/>
    <w:rsid w:val="003A6661"/>
    <w:rsid w:val="003B1299"/>
    <w:rsid w:val="003B150E"/>
    <w:rsid w:val="003B4E8E"/>
    <w:rsid w:val="003B6910"/>
    <w:rsid w:val="003C01A8"/>
    <w:rsid w:val="003C0504"/>
    <w:rsid w:val="003C1538"/>
    <w:rsid w:val="003C3417"/>
    <w:rsid w:val="003C5D6D"/>
    <w:rsid w:val="003D0038"/>
    <w:rsid w:val="003D0E7B"/>
    <w:rsid w:val="003D558A"/>
    <w:rsid w:val="003D7B7F"/>
    <w:rsid w:val="003E1BB4"/>
    <w:rsid w:val="003E25DD"/>
    <w:rsid w:val="003E2BDA"/>
    <w:rsid w:val="003E346F"/>
    <w:rsid w:val="003E398A"/>
    <w:rsid w:val="003E4B21"/>
    <w:rsid w:val="003E62FE"/>
    <w:rsid w:val="003E6727"/>
    <w:rsid w:val="003E7083"/>
    <w:rsid w:val="003E7D5B"/>
    <w:rsid w:val="003F0B9A"/>
    <w:rsid w:val="003F1A03"/>
    <w:rsid w:val="003F292C"/>
    <w:rsid w:val="003F33BA"/>
    <w:rsid w:val="003F42A0"/>
    <w:rsid w:val="003F4CD3"/>
    <w:rsid w:val="003F7B04"/>
    <w:rsid w:val="00400381"/>
    <w:rsid w:val="0040051B"/>
    <w:rsid w:val="00402144"/>
    <w:rsid w:val="00404163"/>
    <w:rsid w:val="00404968"/>
    <w:rsid w:val="00404B9D"/>
    <w:rsid w:val="004052EE"/>
    <w:rsid w:val="00406801"/>
    <w:rsid w:val="004105FA"/>
    <w:rsid w:val="00410BD2"/>
    <w:rsid w:val="0041248B"/>
    <w:rsid w:val="004132CD"/>
    <w:rsid w:val="00414DAD"/>
    <w:rsid w:val="004201A3"/>
    <w:rsid w:val="00421B93"/>
    <w:rsid w:val="004259C3"/>
    <w:rsid w:val="00425CCA"/>
    <w:rsid w:val="00430223"/>
    <w:rsid w:val="00432E2E"/>
    <w:rsid w:val="0043392A"/>
    <w:rsid w:val="00434B50"/>
    <w:rsid w:val="004364ED"/>
    <w:rsid w:val="0044144C"/>
    <w:rsid w:val="00441BC8"/>
    <w:rsid w:val="004431C1"/>
    <w:rsid w:val="00443821"/>
    <w:rsid w:val="00445F8B"/>
    <w:rsid w:val="00452465"/>
    <w:rsid w:val="004549D7"/>
    <w:rsid w:val="004555CE"/>
    <w:rsid w:val="00457B08"/>
    <w:rsid w:val="004606AE"/>
    <w:rsid w:val="0046075F"/>
    <w:rsid w:val="00460DAA"/>
    <w:rsid w:val="004626A9"/>
    <w:rsid w:val="00465BA3"/>
    <w:rsid w:val="00466454"/>
    <w:rsid w:val="00471D9D"/>
    <w:rsid w:val="00472A27"/>
    <w:rsid w:val="00472DFE"/>
    <w:rsid w:val="0047349F"/>
    <w:rsid w:val="00474443"/>
    <w:rsid w:val="00475633"/>
    <w:rsid w:val="0047627C"/>
    <w:rsid w:val="00476D51"/>
    <w:rsid w:val="004812BA"/>
    <w:rsid w:val="0048367C"/>
    <w:rsid w:val="00483C4E"/>
    <w:rsid w:val="00485D50"/>
    <w:rsid w:val="00485EBA"/>
    <w:rsid w:val="00485F50"/>
    <w:rsid w:val="0049064B"/>
    <w:rsid w:val="0049177D"/>
    <w:rsid w:val="00497FBD"/>
    <w:rsid w:val="004A0CCB"/>
    <w:rsid w:val="004A343C"/>
    <w:rsid w:val="004A3786"/>
    <w:rsid w:val="004A5725"/>
    <w:rsid w:val="004A5E33"/>
    <w:rsid w:val="004B19AE"/>
    <w:rsid w:val="004B2AA6"/>
    <w:rsid w:val="004B3302"/>
    <w:rsid w:val="004B4DD9"/>
    <w:rsid w:val="004B704C"/>
    <w:rsid w:val="004B75C4"/>
    <w:rsid w:val="004B7803"/>
    <w:rsid w:val="004B7D66"/>
    <w:rsid w:val="004C22F0"/>
    <w:rsid w:val="004C42EA"/>
    <w:rsid w:val="004C44A7"/>
    <w:rsid w:val="004C5820"/>
    <w:rsid w:val="004C72FB"/>
    <w:rsid w:val="004C76D8"/>
    <w:rsid w:val="004C7C8B"/>
    <w:rsid w:val="004D5FF8"/>
    <w:rsid w:val="004D6B64"/>
    <w:rsid w:val="004E1164"/>
    <w:rsid w:val="004E458A"/>
    <w:rsid w:val="004E4F12"/>
    <w:rsid w:val="004E61E9"/>
    <w:rsid w:val="004E6E38"/>
    <w:rsid w:val="004E7277"/>
    <w:rsid w:val="004F05FC"/>
    <w:rsid w:val="004F0829"/>
    <w:rsid w:val="004F261E"/>
    <w:rsid w:val="004F3DFE"/>
    <w:rsid w:val="004F602D"/>
    <w:rsid w:val="005011D5"/>
    <w:rsid w:val="005039F9"/>
    <w:rsid w:val="0050443B"/>
    <w:rsid w:val="00504A78"/>
    <w:rsid w:val="00513083"/>
    <w:rsid w:val="00515663"/>
    <w:rsid w:val="00515978"/>
    <w:rsid w:val="00515A24"/>
    <w:rsid w:val="00515D2D"/>
    <w:rsid w:val="005160D4"/>
    <w:rsid w:val="005165CF"/>
    <w:rsid w:val="00516698"/>
    <w:rsid w:val="005178D5"/>
    <w:rsid w:val="005179B4"/>
    <w:rsid w:val="00517FFD"/>
    <w:rsid w:val="00520273"/>
    <w:rsid w:val="005215B9"/>
    <w:rsid w:val="005229C5"/>
    <w:rsid w:val="00524E76"/>
    <w:rsid w:val="005253A2"/>
    <w:rsid w:val="00525CC1"/>
    <w:rsid w:val="0052669F"/>
    <w:rsid w:val="0052738F"/>
    <w:rsid w:val="005303D2"/>
    <w:rsid w:val="00530D97"/>
    <w:rsid w:val="0053177E"/>
    <w:rsid w:val="0053210C"/>
    <w:rsid w:val="0053256F"/>
    <w:rsid w:val="00533561"/>
    <w:rsid w:val="00533F60"/>
    <w:rsid w:val="0053499D"/>
    <w:rsid w:val="005360AC"/>
    <w:rsid w:val="00537868"/>
    <w:rsid w:val="00542617"/>
    <w:rsid w:val="0054347B"/>
    <w:rsid w:val="005442A7"/>
    <w:rsid w:val="00544801"/>
    <w:rsid w:val="005451E8"/>
    <w:rsid w:val="0055288B"/>
    <w:rsid w:val="00556DEF"/>
    <w:rsid w:val="00557456"/>
    <w:rsid w:val="00557D03"/>
    <w:rsid w:val="00560444"/>
    <w:rsid w:val="0056393A"/>
    <w:rsid w:val="005648C8"/>
    <w:rsid w:val="00567332"/>
    <w:rsid w:val="005704C9"/>
    <w:rsid w:val="00571954"/>
    <w:rsid w:val="005722EF"/>
    <w:rsid w:val="00572447"/>
    <w:rsid w:val="00572AB9"/>
    <w:rsid w:val="005777E2"/>
    <w:rsid w:val="005802BE"/>
    <w:rsid w:val="00580CC4"/>
    <w:rsid w:val="00582034"/>
    <w:rsid w:val="00582831"/>
    <w:rsid w:val="00582ACC"/>
    <w:rsid w:val="00583BC1"/>
    <w:rsid w:val="00583FE5"/>
    <w:rsid w:val="00584015"/>
    <w:rsid w:val="00584016"/>
    <w:rsid w:val="0058450D"/>
    <w:rsid w:val="00586F1D"/>
    <w:rsid w:val="00591099"/>
    <w:rsid w:val="00592888"/>
    <w:rsid w:val="005935E5"/>
    <w:rsid w:val="005938D9"/>
    <w:rsid w:val="005952E5"/>
    <w:rsid w:val="00595960"/>
    <w:rsid w:val="00595C4D"/>
    <w:rsid w:val="00597F95"/>
    <w:rsid w:val="005A17FC"/>
    <w:rsid w:val="005A3AAD"/>
    <w:rsid w:val="005A706F"/>
    <w:rsid w:val="005B3B3B"/>
    <w:rsid w:val="005B46D7"/>
    <w:rsid w:val="005B701C"/>
    <w:rsid w:val="005B74C8"/>
    <w:rsid w:val="005B7D9D"/>
    <w:rsid w:val="005C09EF"/>
    <w:rsid w:val="005C1526"/>
    <w:rsid w:val="005C1544"/>
    <w:rsid w:val="005C2018"/>
    <w:rsid w:val="005C279B"/>
    <w:rsid w:val="005C2D79"/>
    <w:rsid w:val="005C3509"/>
    <w:rsid w:val="005C46B6"/>
    <w:rsid w:val="005C4769"/>
    <w:rsid w:val="005C4A86"/>
    <w:rsid w:val="005C4F07"/>
    <w:rsid w:val="005C558F"/>
    <w:rsid w:val="005C63BA"/>
    <w:rsid w:val="005C717B"/>
    <w:rsid w:val="005D364E"/>
    <w:rsid w:val="005D55CD"/>
    <w:rsid w:val="005D5649"/>
    <w:rsid w:val="005D6EBA"/>
    <w:rsid w:val="005D70F8"/>
    <w:rsid w:val="005D778C"/>
    <w:rsid w:val="005D7C3A"/>
    <w:rsid w:val="005E0DBF"/>
    <w:rsid w:val="005E10E0"/>
    <w:rsid w:val="005E358C"/>
    <w:rsid w:val="005E41D5"/>
    <w:rsid w:val="005E456E"/>
    <w:rsid w:val="005F1E55"/>
    <w:rsid w:val="005F23F1"/>
    <w:rsid w:val="005F5508"/>
    <w:rsid w:val="006009B0"/>
    <w:rsid w:val="00600C46"/>
    <w:rsid w:val="00603721"/>
    <w:rsid w:val="00604146"/>
    <w:rsid w:val="006048EB"/>
    <w:rsid w:val="00604B18"/>
    <w:rsid w:val="006057EC"/>
    <w:rsid w:val="00610594"/>
    <w:rsid w:val="00610AC0"/>
    <w:rsid w:val="006117CC"/>
    <w:rsid w:val="00612008"/>
    <w:rsid w:val="00613EE7"/>
    <w:rsid w:val="0061519E"/>
    <w:rsid w:val="0061539B"/>
    <w:rsid w:val="00617196"/>
    <w:rsid w:val="0061769B"/>
    <w:rsid w:val="00617863"/>
    <w:rsid w:val="00620D15"/>
    <w:rsid w:val="0062582F"/>
    <w:rsid w:val="00630669"/>
    <w:rsid w:val="006316A5"/>
    <w:rsid w:val="006360BA"/>
    <w:rsid w:val="00636153"/>
    <w:rsid w:val="0064229C"/>
    <w:rsid w:val="00643928"/>
    <w:rsid w:val="00643F4D"/>
    <w:rsid w:val="00645D24"/>
    <w:rsid w:val="006528F4"/>
    <w:rsid w:val="00653E78"/>
    <w:rsid w:val="00654076"/>
    <w:rsid w:val="006542AA"/>
    <w:rsid w:val="00654441"/>
    <w:rsid w:val="0065564D"/>
    <w:rsid w:val="006560C0"/>
    <w:rsid w:val="006560D9"/>
    <w:rsid w:val="00661C40"/>
    <w:rsid w:val="00671466"/>
    <w:rsid w:val="00671CE2"/>
    <w:rsid w:val="006749E1"/>
    <w:rsid w:val="00674CEF"/>
    <w:rsid w:val="0067695B"/>
    <w:rsid w:val="00677317"/>
    <w:rsid w:val="00680B49"/>
    <w:rsid w:val="00680CB8"/>
    <w:rsid w:val="00683CBC"/>
    <w:rsid w:val="00683F54"/>
    <w:rsid w:val="006856C1"/>
    <w:rsid w:val="00686CD1"/>
    <w:rsid w:val="006870FB"/>
    <w:rsid w:val="006909DE"/>
    <w:rsid w:val="0069145C"/>
    <w:rsid w:val="00691661"/>
    <w:rsid w:val="00691DFD"/>
    <w:rsid w:val="006923D6"/>
    <w:rsid w:val="0069284C"/>
    <w:rsid w:val="00696D94"/>
    <w:rsid w:val="006A15A7"/>
    <w:rsid w:val="006A30B3"/>
    <w:rsid w:val="006A332B"/>
    <w:rsid w:val="006A3611"/>
    <w:rsid w:val="006A3B1A"/>
    <w:rsid w:val="006A3C7A"/>
    <w:rsid w:val="006A6ADF"/>
    <w:rsid w:val="006A7200"/>
    <w:rsid w:val="006A740E"/>
    <w:rsid w:val="006A7539"/>
    <w:rsid w:val="006A7D17"/>
    <w:rsid w:val="006B03CD"/>
    <w:rsid w:val="006B1013"/>
    <w:rsid w:val="006B1C0B"/>
    <w:rsid w:val="006B283B"/>
    <w:rsid w:val="006B4AED"/>
    <w:rsid w:val="006B4D54"/>
    <w:rsid w:val="006B57D2"/>
    <w:rsid w:val="006B5999"/>
    <w:rsid w:val="006B6F0E"/>
    <w:rsid w:val="006C0D89"/>
    <w:rsid w:val="006C2728"/>
    <w:rsid w:val="006C351C"/>
    <w:rsid w:val="006C3977"/>
    <w:rsid w:val="006C4D25"/>
    <w:rsid w:val="006C51A9"/>
    <w:rsid w:val="006C6595"/>
    <w:rsid w:val="006C6BCF"/>
    <w:rsid w:val="006C6DDE"/>
    <w:rsid w:val="006C7D1A"/>
    <w:rsid w:val="006D3094"/>
    <w:rsid w:val="006D30CD"/>
    <w:rsid w:val="006D348A"/>
    <w:rsid w:val="006D4F91"/>
    <w:rsid w:val="006D5371"/>
    <w:rsid w:val="006D724C"/>
    <w:rsid w:val="006E0A2D"/>
    <w:rsid w:val="006E2A99"/>
    <w:rsid w:val="006E35FE"/>
    <w:rsid w:val="006E3842"/>
    <w:rsid w:val="006E38A9"/>
    <w:rsid w:val="006E38CC"/>
    <w:rsid w:val="006E4645"/>
    <w:rsid w:val="006F05FB"/>
    <w:rsid w:val="006F2894"/>
    <w:rsid w:val="006F2FE3"/>
    <w:rsid w:val="006F4B58"/>
    <w:rsid w:val="006F64D7"/>
    <w:rsid w:val="0070197E"/>
    <w:rsid w:val="00701C74"/>
    <w:rsid w:val="00703241"/>
    <w:rsid w:val="00706C5E"/>
    <w:rsid w:val="007109AE"/>
    <w:rsid w:val="0071166E"/>
    <w:rsid w:val="00712454"/>
    <w:rsid w:val="00714543"/>
    <w:rsid w:val="0071459B"/>
    <w:rsid w:val="007150A4"/>
    <w:rsid w:val="00715220"/>
    <w:rsid w:val="0071597B"/>
    <w:rsid w:val="00716237"/>
    <w:rsid w:val="00717658"/>
    <w:rsid w:val="007208CC"/>
    <w:rsid w:val="00721548"/>
    <w:rsid w:val="00721D5E"/>
    <w:rsid w:val="0072444A"/>
    <w:rsid w:val="007251FE"/>
    <w:rsid w:val="00733B9D"/>
    <w:rsid w:val="00740683"/>
    <w:rsid w:val="00741CC7"/>
    <w:rsid w:val="00741F68"/>
    <w:rsid w:val="00743262"/>
    <w:rsid w:val="00743DA4"/>
    <w:rsid w:val="00747775"/>
    <w:rsid w:val="00751C8D"/>
    <w:rsid w:val="007541E3"/>
    <w:rsid w:val="00754AA9"/>
    <w:rsid w:val="00755300"/>
    <w:rsid w:val="00757967"/>
    <w:rsid w:val="00760661"/>
    <w:rsid w:val="00760777"/>
    <w:rsid w:val="00760CB8"/>
    <w:rsid w:val="007610FE"/>
    <w:rsid w:val="00762F0F"/>
    <w:rsid w:val="00763112"/>
    <w:rsid w:val="00764166"/>
    <w:rsid w:val="007643A1"/>
    <w:rsid w:val="00764424"/>
    <w:rsid w:val="00765A94"/>
    <w:rsid w:val="0076663E"/>
    <w:rsid w:val="00767D9F"/>
    <w:rsid w:val="007708CB"/>
    <w:rsid w:val="00771325"/>
    <w:rsid w:val="00771FE0"/>
    <w:rsid w:val="00772BBC"/>
    <w:rsid w:val="00774BC9"/>
    <w:rsid w:val="00774D42"/>
    <w:rsid w:val="00775B26"/>
    <w:rsid w:val="00775DC6"/>
    <w:rsid w:val="00776411"/>
    <w:rsid w:val="00780B60"/>
    <w:rsid w:val="00783166"/>
    <w:rsid w:val="0078466D"/>
    <w:rsid w:val="00784F80"/>
    <w:rsid w:val="0078676F"/>
    <w:rsid w:val="00786A0A"/>
    <w:rsid w:val="00786EFD"/>
    <w:rsid w:val="00787626"/>
    <w:rsid w:val="00787979"/>
    <w:rsid w:val="007920A7"/>
    <w:rsid w:val="0079544F"/>
    <w:rsid w:val="007957ED"/>
    <w:rsid w:val="00795A01"/>
    <w:rsid w:val="00797DC5"/>
    <w:rsid w:val="007A177A"/>
    <w:rsid w:val="007A51E0"/>
    <w:rsid w:val="007A564B"/>
    <w:rsid w:val="007A5E64"/>
    <w:rsid w:val="007A6454"/>
    <w:rsid w:val="007B04B4"/>
    <w:rsid w:val="007B1FBB"/>
    <w:rsid w:val="007B25E0"/>
    <w:rsid w:val="007B2B27"/>
    <w:rsid w:val="007B37B3"/>
    <w:rsid w:val="007B3D4E"/>
    <w:rsid w:val="007B64CC"/>
    <w:rsid w:val="007B713F"/>
    <w:rsid w:val="007B7BFA"/>
    <w:rsid w:val="007B7EAE"/>
    <w:rsid w:val="007C200C"/>
    <w:rsid w:val="007C2D88"/>
    <w:rsid w:val="007C50FC"/>
    <w:rsid w:val="007C695E"/>
    <w:rsid w:val="007C7059"/>
    <w:rsid w:val="007C795D"/>
    <w:rsid w:val="007D11CB"/>
    <w:rsid w:val="007D1F76"/>
    <w:rsid w:val="007D3418"/>
    <w:rsid w:val="007D394C"/>
    <w:rsid w:val="007D42F9"/>
    <w:rsid w:val="007D460A"/>
    <w:rsid w:val="007D6848"/>
    <w:rsid w:val="007E0EE3"/>
    <w:rsid w:val="007E19DE"/>
    <w:rsid w:val="007E2119"/>
    <w:rsid w:val="007E22E2"/>
    <w:rsid w:val="007E2E47"/>
    <w:rsid w:val="007E548E"/>
    <w:rsid w:val="007E59E9"/>
    <w:rsid w:val="007E6C83"/>
    <w:rsid w:val="007F26E6"/>
    <w:rsid w:val="007F2894"/>
    <w:rsid w:val="007F57D7"/>
    <w:rsid w:val="007F5B88"/>
    <w:rsid w:val="007F6B15"/>
    <w:rsid w:val="007F6CC5"/>
    <w:rsid w:val="00801C65"/>
    <w:rsid w:val="0080345F"/>
    <w:rsid w:val="008101AB"/>
    <w:rsid w:val="00811AD8"/>
    <w:rsid w:val="00812A23"/>
    <w:rsid w:val="00814276"/>
    <w:rsid w:val="00814FCA"/>
    <w:rsid w:val="008166A6"/>
    <w:rsid w:val="00820518"/>
    <w:rsid w:val="008205C3"/>
    <w:rsid w:val="00821232"/>
    <w:rsid w:val="00821F6F"/>
    <w:rsid w:val="008232B2"/>
    <w:rsid w:val="00823944"/>
    <w:rsid w:val="008253D5"/>
    <w:rsid w:val="0082608F"/>
    <w:rsid w:val="00826C73"/>
    <w:rsid w:val="008314F3"/>
    <w:rsid w:val="00833537"/>
    <w:rsid w:val="00833A7E"/>
    <w:rsid w:val="0083520D"/>
    <w:rsid w:val="008368E8"/>
    <w:rsid w:val="0084029D"/>
    <w:rsid w:val="00841AB8"/>
    <w:rsid w:val="00841F93"/>
    <w:rsid w:val="008443C5"/>
    <w:rsid w:val="0084572C"/>
    <w:rsid w:val="00845CDC"/>
    <w:rsid w:val="00846CA1"/>
    <w:rsid w:val="00847E70"/>
    <w:rsid w:val="00852452"/>
    <w:rsid w:val="0085459E"/>
    <w:rsid w:val="008547C0"/>
    <w:rsid w:val="00856AAF"/>
    <w:rsid w:val="0085750C"/>
    <w:rsid w:val="0086318D"/>
    <w:rsid w:val="00865D30"/>
    <w:rsid w:val="008665AD"/>
    <w:rsid w:val="0086790D"/>
    <w:rsid w:val="0087211E"/>
    <w:rsid w:val="00872B16"/>
    <w:rsid w:val="00877D6B"/>
    <w:rsid w:val="008800A4"/>
    <w:rsid w:val="00884FC2"/>
    <w:rsid w:val="00886253"/>
    <w:rsid w:val="008901C7"/>
    <w:rsid w:val="008906B6"/>
    <w:rsid w:val="008929C0"/>
    <w:rsid w:val="00893407"/>
    <w:rsid w:val="0089471D"/>
    <w:rsid w:val="00894847"/>
    <w:rsid w:val="0089523F"/>
    <w:rsid w:val="00897878"/>
    <w:rsid w:val="008A0732"/>
    <w:rsid w:val="008A0E8F"/>
    <w:rsid w:val="008A15A0"/>
    <w:rsid w:val="008A3232"/>
    <w:rsid w:val="008A3C63"/>
    <w:rsid w:val="008A3EBB"/>
    <w:rsid w:val="008A5053"/>
    <w:rsid w:val="008A5449"/>
    <w:rsid w:val="008A55E2"/>
    <w:rsid w:val="008A6043"/>
    <w:rsid w:val="008A6305"/>
    <w:rsid w:val="008A7DAE"/>
    <w:rsid w:val="008B3742"/>
    <w:rsid w:val="008B38F9"/>
    <w:rsid w:val="008B5316"/>
    <w:rsid w:val="008B64F8"/>
    <w:rsid w:val="008B7D63"/>
    <w:rsid w:val="008C0364"/>
    <w:rsid w:val="008C1B0F"/>
    <w:rsid w:val="008C1CCB"/>
    <w:rsid w:val="008C30A9"/>
    <w:rsid w:val="008C321A"/>
    <w:rsid w:val="008C4750"/>
    <w:rsid w:val="008C542C"/>
    <w:rsid w:val="008D1267"/>
    <w:rsid w:val="008D1EE9"/>
    <w:rsid w:val="008D3243"/>
    <w:rsid w:val="008D58C7"/>
    <w:rsid w:val="008D59D9"/>
    <w:rsid w:val="008D5C23"/>
    <w:rsid w:val="008D7FA1"/>
    <w:rsid w:val="008E0081"/>
    <w:rsid w:val="008E0373"/>
    <w:rsid w:val="008E13AB"/>
    <w:rsid w:val="008E19D8"/>
    <w:rsid w:val="008E1C7C"/>
    <w:rsid w:val="008E34F2"/>
    <w:rsid w:val="008E3ADE"/>
    <w:rsid w:val="008E4996"/>
    <w:rsid w:val="008E5857"/>
    <w:rsid w:val="008E601B"/>
    <w:rsid w:val="008E7871"/>
    <w:rsid w:val="008F2A68"/>
    <w:rsid w:val="008F2B71"/>
    <w:rsid w:val="008F3441"/>
    <w:rsid w:val="008F371D"/>
    <w:rsid w:val="008F4D65"/>
    <w:rsid w:val="008F4DDE"/>
    <w:rsid w:val="008F690A"/>
    <w:rsid w:val="008F7B3C"/>
    <w:rsid w:val="00900228"/>
    <w:rsid w:val="0090088A"/>
    <w:rsid w:val="00901911"/>
    <w:rsid w:val="00903C7B"/>
    <w:rsid w:val="00905053"/>
    <w:rsid w:val="00905875"/>
    <w:rsid w:val="00905AFD"/>
    <w:rsid w:val="00906F4E"/>
    <w:rsid w:val="00907846"/>
    <w:rsid w:val="00907F44"/>
    <w:rsid w:val="009101FE"/>
    <w:rsid w:val="00910249"/>
    <w:rsid w:val="00913CB2"/>
    <w:rsid w:val="00913DFD"/>
    <w:rsid w:val="009142B7"/>
    <w:rsid w:val="00916CB8"/>
    <w:rsid w:val="0091781B"/>
    <w:rsid w:val="009178F0"/>
    <w:rsid w:val="00921EFD"/>
    <w:rsid w:val="00921F20"/>
    <w:rsid w:val="0092293D"/>
    <w:rsid w:val="00922B92"/>
    <w:rsid w:val="00922FE9"/>
    <w:rsid w:val="00923CDC"/>
    <w:rsid w:val="00924E4C"/>
    <w:rsid w:val="00925CF2"/>
    <w:rsid w:val="00932D88"/>
    <w:rsid w:val="00933EE5"/>
    <w:rsid w:val="00934644"/>
    <w:rsid w:val="00934C0A"/>
    <w:rsid w:val="00934D93"/>
    <w:rsid w:val="00934EDC"/>
    <w:rsid w:val="00936039"/>
    <w:rsid w:val="009363CC"/>
    <w:rsid w:val="00940113"/>
    <w:rsid w:val="009420FD"/>
    <w:rsid w:val="009438D3"/>
    <w:rsid w:val="00943DE2"/>
    <w:rsid w:val="00944184"/>
    <w:rsid w:val="0094461F"/>
    <w:rsid w:val="009456EA"/>
    <w:rsid w:val="00945F68"/>
    <w:rsid w:val="009510A1"/>
    <w:rsid w:val="00952210"/>
    <w:rsid w:val="00952981"/>
    <w:rsid w:val="00952D90"/>
    <w:rsid w:val="00952F8C"/>
    <w:rsid w:val="00954F9F"/>
    <w:rsid w:val="009601E5"/>
    <w:rsid w:val="00961B0D"/>
    <w:rsid w:val="00961D68"/>
    <w:rsid w:val="0097279E"/>
    <w:rsid w:val="009739C8"/>
    <w:rsid w:val="009739FA"/>
    <w:rsid w:val="00980D0B"/>
    <w:rsid w:val="0098342A"/>
    <w:rsid w:val="00984379"/>
    <w:rsid w:val="00984E96"/>
    <w:rsid w:val="009852C3"/>
    <w:rsid w:val="009870EB"/>
    <w:rsid w:val="0098721F"/>
    <w:rsid w:val="00993A58"/>
    <w:rsid w:val="009947BD"/>
    <w:rsid w:val="00995FB0"/>
    <w:rsid w:val="00996735"/>
    <w:rsid w:val="009969CA"/>
    <w:rsid w:val="00997602"/>
    <w:rsid w:val="0099762B"/>
    <w:rsid w:val="009A060F"/>
    <w:rsid w:val="009A0992"/>
    <w:rsid w:val="009A0AD6"/>
    <w:rsid w:val="009A199A"/>
    <w:rsid w:val="009A1D5A"/>
    <w:rsid w:val="009A4391"/>
    <w:rsid w:val="009A575A"/>
    <w:rsid w:val="009A5C89"/>
    <w:rsid w:val="009A7323"/>
    <w:rsid w:val="009B1E69"/>
    <w:rsid w:val="009B4481"/>
    <w:rsid w:val="009B4530"/>
    <w:rsid w:val="009B4E6C"/>
    <w:rsid w:val="009B4EBE"/>
    <w:rsid w:val="009B6BE6"/>
    <w:rsid w:val="009C3B38"/>
    <w:rsid w:val="009C5D25"/>
    <w:rsid w:val="009C5F16"/>
    <w:rsid w:val="009D1812"/>
    <w:rsid w:val="009D2BF7"/>
    <w:rsid w:val="009D5265"/>
    <w:rsid w:val="009D539B"/>
    <w:rsid w:val="009D6403"/>
    <w:rsid w:val="009D6A34"/>
    <w:rsid w:val="009E1A34"/>
    <w:rsid w:val="009E1CE3"/>
    <w:rsid w:val="009E26F9"/>
    <w:rsid w:val="009E5E53"/>
    <w:rsid w:val="009E64A2"/>
    <w:rsid w:val="009E729E"/>
    <w:rsid w:val="009F217C"/>
    <w:rsid w:val="009F2E77"/>
    <w:rsid w:val="009F3498"/>
    <w:rsid w:val="009F3845"/>
    <w:rsid w:val="009F52D1"/>
    <w:rsid w:val="009F535C"/>
    <w:rsid w:val="00A03664"/>
    <w:rsid w:val="00A05009"/>
    <w:rsid w:val="00A0556C"/>
    <w:rsid w:val="00A0565E"/>
    <w:rsid w:val="00A06F96"/>
    <w:rsid w:val="00A10A4A"/>
    <w:rsid w:val="00A1238A"/>
    <w:rsid w:val="00A12A6A"/>
    <w:rsid w:val="00A12DB5"/>
    <w:rsid w:val="00A1699B"/>
    <w:rsid w:val="00A17258"/>
    <w:rsid w:val="00A20FA7"/>
    <w:rsid w:val="00A2272E"/>
    <w:rsid w:val="00A23B9D"/>
    <w:rsid w:val="00A260F1"/>
    <w:rsid w:val="00A36E82"/>
    <w:rsid w:val="00A37F9A"/>
    <w:rsid w:val="00A412A6"/>
    <w:rsid w:val="00A433A9"/>
    <w:rsid w:val="00A45991"/>
    <w:rsid w:val="00A50747"/>
    <w:rsid w:val="00A50BB3"/>
    <w:rsid w:val="00A515E6"/>
    <w:rsid w:val="00A528DD"/>
    <w:rsid w:val="00A52CB3"/>
    <w:rsid w:val="00A52E3C"/>
    <w:rsid w:val="00A5363F"/>
    <w:rsid w:val="00A53B9D"/>
    <w:rsid w:val="00A60649"/>
    <w:rsid w:val="00A62986"/>
    <w:rsid w:val="00A62B98"/>
    <w:rsid w:val="00A636AB"/>
    <w:rsid w:val="00A6564F"/>
    <w:rsid w:val="00A66A4A"/>
    <w:rsid w:val="00A66C6E"/>
    <w:rsid w:val="00A70BC0"/>
    <w:rsid w:val="00A71320"/>
    <w:rsid w:val="00A7264B"/>
    <w:rsid w:val="00A73957"/>
    <w:rsid w:val="00A825FE"/>
    <w:rsid w:val="00A84643"/>
    <w:rsid w:val="00A86094"/>
    <w:rsid w:val="00A903D7"/>
    <w:rsid w:val="00A90D65"/>
    <w:rsid w:val="00A91CE9"/>
    <w:rsid w:val="00A92DCC"/>
    <w:rsid w:val="00A94CA5"/>
    <w:rsid w:val="00AA018D"/>
    <w:rsid w:val="00AA238C"/>
    <w:rsid w:val="00AA3AF0"/>
    <w:rsid w:val="00AA3E7B"/>
    <w:rsid w:val="00AA4039"/>
    <w:rsid w:val="00AA6850"/>
    <w:rsid w:val="00AB2327"/>
    <w:rsid w:val="00AB2906"/>
    <w:rsid w:val="00AB3F9C"/>
    <w:rsid w:val="00AB4791"/>
    <w:rsid w:val="00AB4DD9"/>
    <w:rsid w:val="00AB6FF7"/>
    <w:rsid w:val="00AC1339"/>
    <w:rsid w:val="00AC3F33"/>
    <w:rsid w:val="00AC472F"/>
    <w:rsid w:val="00AD1385"/>
    <w:rsid w:val="00AD13D5"/>
    <w:rsid w:val="00AD1A27"/>
    <w:rsid w:val="00AD324F"/>
    <w:rsid w:val="00AD360F"/>
    <w:rsid w:val="00AD39D5"/>
    <w:rsid w:val="00AD3C92"/>
    <w:rsid w:val="00AD6F95"/>
    <w:rsid w:val="00AE0E0A"/>
    <w:rsid w:val="00AE1503"/>
    <w:rsid w:val="00AE2FE6"/>
    <w:rsid w:val="00AE3581"/>
    <w:rsid w:val="00AE3C07"/>
    <w:rsid w:val="00AE3E57"/>
    <w:rsid w:val="00AE4594"/>
    <w:rsid w:val="00AE5DA9"/>
    <w:rsid w:val="00AE6509"/>
    <w:rsid w:val="00AF04E6"/>
    <w:rsid w:val="00AF0DDD"/>
    <w:rsid w:val="00AF1319"/>
    <w:rsid w:val="00AF1B9B"/>
    <w:rsid w:val="00AF27C6"/>
    <w:rsid w:val="00AF3DEC"/>
    <w:rsid w:val="00AF3DF4"/>
    <w:rsid w:val="00AF6C0D"/>
    <w:rsid w:val="00AF6C22"/>
    <w:rsid w:val="00AF72A3"/>
    <w:rsid w:val="00AF7669"/>
    <w:rsid w:val="00AF7CCB"/>
    <w:rsid w:val="00B00FB3"/>
    <w:rsid w:val="00B01468"/>
    <w:rsid w:val="00B02BFD"/>
    <w:rsid w:val="00B049FE"/>
    <w:rsid w:val="00B050FA"/>
    <w:rsid w:val="00B109D6"/>
    <w:rsid w:val="00B10E1B"/>
    <w:rsid w:val="00B13448"/>
    <w:rsid w:val="00B14E38"/>
    <w:rsid w:val="00B14E44"/>
    <w:rsid w:val="00B15FF7"/>
    <w:rsid w:val="00B17CC0"/>
    <w:rsid w:val="00B207D3"/>
    <w:rsid w:val="00B21BAA"/>
    <w:rsid w:val="00B25FE4"/>
    <w:rsid w:val="00B26336"/>
    <w:rsid w:val="00B266C5"/>
    <w:rsid w:val="00B276CA"/>
    <w:rsid w:val="00B278EC"/>
    <w:rsid w:val="00B321E4"/>
    <w:rsid w:val="00B330CD"/>
    <w:rsid w:val="00B402C1"/>
    <w:rsid w:val="00B43935"/>
    <w:rsid w:val="00B4651B"/>
    <w:rsid w:val="00B477A4"/>
    <w:rsid w:val="00B50E87"/>
    <w:rsid w:val="00B50F70"/>
    <w:rsid w:val="00B51552"/>
    <w:rsid w:val="00B517C9"/>
    <w:rsid w:val="00B53417"/>
    <w:rsid w:val="00B53582"/>
    <w:rsid w:val="00B53B80"/>
    <w:rsid w:val="00B56A3A"/>
    <w:rsid w:val="00B57B5C"/>
    <w:rsid w:val="00B57C05"/>
    <w:rsid w:val="00B61B02"/>
    <w:rsid w:val="00B63239"/>
    <w:rsid w:val="00B65569"/>
    <w:rsid w:val="00B67231"/>
    <w:rsid w:val="00B704FD"/>
    <w:rsid w:val="00B70C26"/>
    <w:rsid w:val="00B7186F"/>
    <w:rsid w:val="00B75AAA"/>
    <w:rsid w:val="00B75C83"/>
    <w:rsid w:val="00B77F73"/>
    <w:rsid w:val="00B82EFA"/>
    <w:rsid w:val="00B83D34"/>
    <w:rsid w:val="00B83D38"/>
    <w:rsid w:val="00B84D74"/>
    <w:rsid w:val="00B86C5B"/>
    <w:rsid w:val="00B87451"/>
    <w:rsid w:val="00B95305"/>
    <w:rsid w:val="00BA04F2"/>
    <w:rsid w:val="00BA15D1"/>
    <w:rsid w:val="00BA22B5"/>
    <w:rsid w:val="00BA2849"/>
    <w:rsid w:val="00BA458C"/>
    <w:rsid w:val="00BA4ADD"/>
    <w:rsid w:val="00BA4D6D"/>
    <w:rsid w:val="00BA4F71"/>
    <w:rsid w:val="00BA5578"/>
    <w:rsid w:val="00BA5802"/>
    <w:rsid w:val="00BA5EBB"/>
    <w:rsid w:val="00BA77A1"/>
    <w:rsid w:val="00BB0082"/>
    <w:rsid w:val="00BB02A7"/>
    <w:rsid w:val="00BB0C5A"/>
    <w:rsid w:val="00BB15D3"/>
    <w:rsid w:val="00BB1608"/>
    <w:rsid w:val="00BB27E4"/>
    <w:rsid w:val="00BB3387"/>
    <w:rsid w:val="00BB4872"/>
    <w:rsid w:val="00BB5C35"/>
    <w:rsid w:val="00BB5DD9"/>
    <w:rsid w:val="00BB7907"/>
    <w:rsid w:val="00BC031A"/>
    <w:rsid w:val="00BC0C6E"/>
    <w:rsid w:val="00BC2BB4"/>
    <w:rsid w:val="00BC311F"/>
    <w:rsid w:val="00BC440B"/>
    <w:rsid w:val="00BC54A4"/>
    <w:rsid w:val="00BC6CDF"/>
    <w:rsid w:val="00BC7517"/>
    <w:rsid w:val="00BD0AC1"/>
    <w:rsid w:val="00BD2F0B"/>
    <w:rsid w:val="00BD3B12"/>
    <w:rsid w:val="00BD420C"/>
    <w:rsid w:val="00BD5867"/>
    <w:rsid w:val="00BD5F46"/>
    <w:rsid w:val="00BD6D25"/>
    <w:rsid w:val="00BD7774"/>
    <w:rsid w:val="00BE0A1A"/>
    <w:rsid w:val="00BE1F51"/>
    <w:rsid w:val="00BE2335"/>
    <w:rsid w:val="00BE432A"/>
    <w:rsid w:val="00BE5F77"/>
    <w:rsid w:val="00BE66F5"/>
    <w:rsid w:val="00BE70A6"/>
    <w:rsid w:val="00BE73B6"/>
    <w:rsid w:val="00BF0BDE"/>
    <w:rsid w:val="00BF253A"/>
    <w:rsid w:val="00BF28C1"/>
    <w:rsid w:val="00BF3916"/>
    <w:rsid w:val="00BF414F"/>
    <w:rsid w:val="00BF4329"/>
    <w:rsid w:val="00BF4682"/>
    <w:rsid w:val="00BF64FF"/>
    <w:rsid w:val="00C003E9"/>
    <w:rsid w:val="00C0137F"/>
    <w:rsid w:val="00C02037"/>
    <w:rsid w:val="00C02C1E"/>
    <w:rsid w:val="00C0391C"/>
    <w:rsid w:val="00C05E14"/>
    <w:rsid w:val="00C0649A"/>
    <w:rsid w:val="00C0746E"/>
    <w:rsid w:val="00C10DF8"/>
    <w:rsid w:val="00C11CBC"/>
    <w:rsid w:val="00C1319B"/>
    <w:rsid w:val="00C14374"/>
    <w:rsid w:val="00C143F0"/>
    <w:rsid w:val="00C14569"/>
    <w:rsid w:val="00C148A3"/>
    <w:rsid w:val="00C149D7"/>
    <w:rsid w:val="00C16B09"/>
    <w:rsid w:val="00C16FE5"/>
    <w:rsid w:val="00C214D6"/>
    <w:rsid w:val="00C21FED"/>
    <w:rsid w:val="00C23CF8"/>
    <w:rsid w:val="00C26870"/>
    <w:rsid w:val="00C32966"/>
    <w:rsid w:val="00C3502A"/>
    <w:rsid w:val="00C35975"/>
    <w:rsid w:val="00C35B65"/>
    <w:rsid w:val="00C377CC"/>
    <w:rsid w:val="00C37AAE"/>
    <w:rsid w:val="00C42F7B"/>
    <w:rsid w:val="00C44122"/>
    <w:rsid w:val="00C44E2F"/>
    <w:rsid w:val="00C45B78"/>
    <w:rsid w:val="00C45BDC"/>
    <w:rsid w:val="00C46D7A"/>
    <w:rsid w:val="00C472D2"/>
    <w:rsid w:val="00C50919"/>
    <w:rsid w:val="00C50A0C"/>
    <w:rsid w:val="00C543B6"/>
    <w:rsid w:val="00C55D00"/>
    <w:rsid w:val="00C62887"/>
    <w:rsid w:val="00C63A53"/>
    <w:rsid w:val="00C64372"/>
    <w:rsid w:val="00C64F3B"/>
    <w:rsid w:val="00C64FF4"/>
    <w:rsid w:val="00C65616"/>
    <w:rsid w:val="00C67DC8"/>
    <w:rsid w:val="00C70CE4"/>
    <w:rsid w:val="00C7197C"/>
    <w:rsid w:val="00C722CB"/>
    <w:rsid w:val="00C74A31"/>
    <w:rsid w:val="00C74AB3"/>
    <w:rsid w:val="00C758A8"/>
    <w:rsid w:val="00C8000D"/>
    <w:rsid w:val="00C80114"/>
    <w:rsid w:val="00C8066C"/>
    <w:rsid w:val="00C80D80"/>
    <w:rsid w:val="00C812A7"/>
    <w:rsid w:val="00C82CF8"/>
    <w:rsid w:val="00C85346"/>
    <w:rsid w:val="00C85646"/>
    <w:rsid w:val="00C86354"/>
    <w:rsid w:val="00C869B8"/>
    <w:rsid w:val="00C86E42"/>
    <w:rsid w:val="00C91B72"/>
    <w:rsid w:val="00C92451"/>
    <w:rsid w:val="00C92C10"/>
    <w:rsid w:val="00C93788"/>
    <w:rsid w:val="00C94960"/>
    <w:rsid w:val="00C95BF2"/>
    <w:rsid w:val="00C9769A"/>
    <w:rsid w:val="00CA00A7"/>
    <w:rsid w:val="00CA0419"/>
    <w:rsid w:val="00CA0421"/>
    <w:rsid w:val="00CA04BF"/>
    <w:rsid w:val="00CA31E3"/>
    <w:rsid w:val="00CA4B09"/>
    <w:rsid w:val="00CA5943"/>
    <w:rsid w:val="00CA72DC"/>
    <w:rsid w:val="00CA7DD5"/>
    <w:rsid w:val="00CB04CB"/>
    <w:rsid w:val="00CB1434"/>
    <w:rsid w:val="00CB1CAF"/>
    <w:rsid w:val="00CB5802"/>
    <w:rsid w:val="00CB7419"/>
    <w:rsid w:val="00CC0AEE"/>
    <w:rsid w:val="00CC1472"/>
    <w:rsid w:val="00CC55A6"/>
    <w:rsid w:val="00CC5D89"/>
    <w:rsid w:val="00CD2A81"/>
    <w:rsid w:val="00CD404B"/>
    <w:rsid w:val="00CD4CCD"/>
    <w:rsid w:val="00CD64DD"/>
    <w:rsid w:val="00CD7E9C"/>
    <w:rsid w:val="00CE09A4"/>
    <w:rsid w:val="00CE383E"/>
    <w:rsid w:val="00CE4467"/>
    <w:rsid w:val="00CE51D1"/>
    <w:rsid w:val="00CE5761"/>
    <w:rsid w:val="00CE5996"/>
    <w:rsid w:val="00CE6394"/>
    <w:rsid w:val="00CE7280"/>
    <w:rsid w:val="00CF248F"/>
    <w:rsid w:val="00CF2533"/>
    <w:rsid w:val="00CF2855"/>
    <w:rsid w:val="00CF286A"/>
    <w:rsid w:val="00CF362C"/>
    <w:rsid w:val="00CF460E"/>
    <w:rsid w:val="00CF602C"/>
    <w:rsid w:val="00D005A0"/>
    <w:rsid w:val="00D020EE"/>
    <w:rsid w:val="00D02FA1"/>
    <w:rsid w:val="00D061EA"/>
    <w:rsid w:val="00D108F6"/>
    <w:rsid w:val="00D11A43"/>
    <w:rsid w:val="00D12711"/>
    <w:rsid w:val="00D16E1F"/>
    <w:rsid w:val="00D206DA"/>
    <w:rsid w:val="00D235CA"/>
    <w:rsid w:val="00D23895"/>
    <w:rsid w:val="00D23C4B"/>
    <w:rsid w:val="00D3087E"/>
    <w:rsid w:val="00D31ED3"/>
    <w:rsid w:val="00D36FCB"/>
    <w:rsid w:val="00D402FB"/>
    <w:rsid w:val="00D40602"/>
    <w:rsid w:val="00D41487"/>
    <w:rsid w:val="00D41489"/>
    <w:rsid w:val="00D42818"/>
    <w:rsid w:val="00D42A07"/>
    <w:rsid w:val="00D44547"/>
    <w:rsid w:val="00D4597C"/>
    <w:rsid w:val="00D46352"/>
    <w:rsid w:val="00D515C1"/>
    <w:rsid w:val="00D51B77"/>
    <w:rsid w:val="00D56859"/>
    <w:rsid w:val="00D56B5D"/>
    <w:rsid w:val="00D56DE6"/>
    <w:rsid w:val="00D601AF"/>
    <w:rsid w:val="00D60618"/>
    <w:rsid w:val="00D606D9"/>
    <w:rsid w:val="00D60FAD"/>
    <w:rsid w:val="00D6158A"/>
    <w:rsid w:val="00D616D5"/>
    <w:rsid w:val="00D630EC"/>
    <w:rsid w:val="00D64DE4"/>
    <w:rsid w:val="00D66D49"/>
    <w:rsid w:val="00D70781"/>
    <w:rsid w:val="00D71515"/>
    <w:rsid w:val="00D73090"/>
    <w:rsid w:val="00D741AD"/>
    <w:rsid w:val="00D74B41"/>
    <w:rsid w:val="00D7778E"/>
    <w:rsid w:val="00D80327"/>
    <w:rsid w:val="00D807C7"/>
    <w:rsid w:val="00D81A52"/>
    <w:rsid w:val="00D82161"/>
    <w:rsid w:val="00D846A9"/>
    <w:rsid w:val="00D85058"/>
    <w:rsid w:val="00D85CB5"/>
    <w:rsid w:val="00D87708"/>
    <w:rsid w:val="00D878F0"/>
    <w:rsid w:val="00D87D2A"/>
    <w:rsid w:val="00D922EE"/>
    <w:rsid w:val="00D92635"/>
    <w:rsid w:val="00D92CB0"/>
    <w:rsid w:val="00D94B5D"/>
    <w:rsid w:val="00D97CC2"/>
    <w:rsid w:val="00DA1A6A"/>
    <w:rsid w:val="00DA2878"/>
    <w:rsid w:val="00DA2C99"/>
    <w:rsid w:val="00DA4278"/>
    <w:rsid w:val="00DA43D6"/>
    <w:rsid w:val="00DB0D50"/>
    <w:rsid w:val="00DB100A"/>
    <w:rsid w:val="00DB392A"/>
    <w:rsid w:val="00DB561F"/>
    <w:rsid w:val="00DB58D0"/>
    <w:rsid w:val="00DB6B4B"/>
    <w:rsid w:val="00DB6C9F"/>
    <w:rsid w:val="00DB7EFB"/>
    <w:rsid w:val="00DC1167"/>
    <w:rsid w:val="00DC1BCA"/>
    <w:rsid w:val="00DC26C8"/>
    <w:rsid w:val="00DC2CAC"/>
    <w:rsid w:val="00DC435B"/>
    <w:rsid w:val="00DC4AEA"/>
    <w:rsid w:val="00DC591B"/>
    <w:rsid w:val="00DC7693"/>
    <w:rsid w:val="00DC7C32"/>
    <w:rsid w:val="00DD1822"/>
    <w:rsid w:val="00DD1C08"/>
    <w:rsid w:val="00DD1CFF"/>
    <w:rsid w:val="00DD4127"/>
    <w:rsid w:val="00DD4D11"/>
    <w:rsid w:val="00DD563E"/>
    <w:rsid w:val="00DD5A8F"/>
    <w:rsid w:val="00DD78BF"/>
    <w:rsid w:val="00DD7FA4"/>
    <w:rsid w:val="00DE2B67"/>
    <w:rsid w:val="00DE3486"/>
    <w:rsid w:val="00DE484B"/>
    <w:rsid w:val="00DE74F2"/>
    <w:rsid w:val="00DE7786"/>
    <w:rsid w:val="00DF29A6"/>
    <w:rsid w:val="00DF3092"/>
    <w:rsid w:val="00DF4B0D"/>
    <w:rsid w:val="00DF53F5"/>
    <w:rsid w:val="00DF6393"/>
    <w:rsid w:val="00DF685B"/>
    <w:rsid w:val="00DF7077"/>
    <w:rsid w:val="00DF70B6"/>
    <w:rsid w:val="00DF75D9"/>
    <w:rsid w:val="00E0066C"/>
    <w:rsid w:val="00E0075F"/>
    <w:rsid w:val="00E00CE3"/>
    <w:rsid w:val="00E00E49"/>
    <w:rsid w:val="00E02E73"/>
    <w:rsid w:val="00E04983"/>
    <w:rsid w:val="00E058F4"/>
    <w:rsid w:val="00E06DA5"/>
    <w:rsid w:val="00E1033F"/>
    <w:rsid w:val="00E10441"/>
    <w:rsid w:val="00E11994"/>
    <w:rsid w:val="00E12B7D"/>
    <w:rsid w:val="00E1414B"/>
    <w:rsid w:val="00E14657"/>
    <w:rsid w:val="00E14C2A"/>
    <w:rsid w:val="00E15841"/>
    <w:rsid w:val="00E20B13"/>
    <w:rsid w:val="00E2279B"/>
    <w:rsid w:val="00E26A18"/>
    <w:rsid w:val="00E26ED8"/>
    <w:rsid w:val="00E26EE6"/>
    <w:rsid w:val="00E27828"/>
    <w:rsid w:val="00E31DEB"/>
    <w:rsid w:val="00E34B0B"/>
    <w:rsid w:val="00E36718"/>
    <w:rsid w:val="00E3746E"/>
    <w:rsid w:val="00E40407"/>
    <w:rsid w:val="00E4113A"/>
    <w:rsid w:val="00E451DA"/>
    <w:rsid w:val="00E45A01"/>
    <w:rsid w:val="00E471E9"/>
    <w:rsid w:val="00E5344A"/>
    <w:rsid w:val="00E542C4"/>
    <w:rsid w:val="00E54839"/>
    <w:rsid w:val="00E55480"/>
    <w:rsid w:val="00E55516"/>
    <w:rsid w:val="00E5554A"/>
    <w:rsid w:val="00E56534"/>
    <w:rsid w:val="00E57AD1"/>
    <w:rsid w:val="00E61A66"/>
    <w:rsid w:val="00E653CC"/>
    <w:rsid w:val="00E677AF"/>
    <w:rsid w:val="00E702DA"/>
    <w:rsid w:val="00E7084E"/>
    <w:rsid w:val="00E70C86"/>
    <w:rsid w:val="00E72612"/>
    <w:rsid w:val="00E72E90"/>
    <w:rsid w:val="00E72F5F"/>
    <w:rsid w:val="00E73DB1"/>
    <w:rsid w:val="00E7500F"/>
    <w:rsid w:val="00E7534C"/>
    <w:rsid w:val="00E76184"/>
    <w:rsid w:val="00E77693"/>
    <w:rsid w:val="00E77D78"/>
    <w:rsid w:val="00E811C6"/>
    <w:rsid w:val="00E83530"/>
    <w:rsid w:val="00E864DB"/>
    <w:rsid w:val="00E916BF"/>
    <w:rsid w:val="00E92A8A"/>
    <w:rsid w:val="00E96B2D"/>
    <w:rsid w:val="00EA12EF"/>
    <w:rsid w:val="00EA4C8C"/>
    <w:rsid w:val="00EA5809"/>
    <w:rsid w:val="00EA5B60"/>
    <w:rsid w:val="00EB0660"/>
    <w:rsid w:val="00EB0D7B"/>
    <w:rsid w:val="00EB15B2"/>
    <w:rsid w:val="00EB2952"/>
    <w:rsid w:val="00EB5452"/>
    <w:rsid w:val="00EB6B4E"/>
    <w:rsid w:val="00EB6D51"/>
    <w:rsid w:val="00EC00C2"/>
    <w:rsid w:val="00EC09AD"/>
    <w:rsid w:val="00EC0B9E"/>
    <w:rsid w:val="00EC385C"/>
    <w:rsid w:val="00EC5491"/>
    <w:rsid w:val="00EC5906"/>
    <w:rsid w:val="00EC680B"/>
    <w:rsid w:val="00EC68EE"/>
    <w:rsid w:val="00ED18BC"/>
    <w:rsid w:val="00ED2B1B"/>
    <w:rsid w:val="00ED4DC8"/>
    <w:rsid w:val="00ED60D3"/>
    <w:rsid w:val="00EE2CF2"/>
    <w:rsid w:val="00EE3C7A"/>
    <w:rsid w:val="00EE402E"/>
    <w:rsid w:val="00EE6309"/>
    <w:rsid w:val="00EE65A6"/>
    <w:rsid w:val="00EE716F"/>
    <w:rsid w:val="00EE7B7F"/>
    <w:rsid w:val="00EE7B98"/>
    <w:rsid w:val="00EE7BD0"/>
    <w:rsid w:val="00EF17B8"/>
    <w:rsid w:val="00EF2A86"/>
    <w:rsid w:val="00EF37B8"/>
    <w:rsid w:val="00EF56EA"/>
    <w:rsid w:val="00EF701E"/>
    <w:rsid w:val="00F02D44"/>
    <w:rsid w:val="00F02EDF"/>
    <w:rsid w:val="00F057CC"/>
    <w:rsid w:val="00F067EC"/>
    <w:rsid w:val="00F07A2E"/>
    <w:rsid w:val="00F127A0"/>
    <w:rsid w:val="00F12DFC"/>
    <w:rsid w:val="00F12ED0"/>
    <w:rsid w:val="00F200E1"/>
    <w:rsid w:val="00F21D72"/>
    <w:rsid w:val="00F226BB"/>
    <w:rsid w:val="00F2370A"/>
    <w:rsid w:val="00F23DC9"/>
    <w:rsid w:val="00F25843"/>
    <w:rsid w:val="00F26E17"/>
    <w:rsid w:val="00F31E4D"/>
    <w:rsid w:val="00F33D66"/>
    <w:rsid w:val="00F348A9"/>
    <w:rsid w:val="00F36054"/>
    <w:rsid w:val="00F37638"/>
    <w:rsid w:val="00F37698"/>
    <w:rsid w:val="00F404E8"/>
    <w:rsid w:val="00F42B69"/>
    <w:rsid w:val="00F434C2"/>
    <w:rsid w:val="00F436BE"/>
    <w:rsid w:val="00F45BE5"/>
    <w:rsid w:val="00F45D40"/>
    <w:rsid w:val="00F469A5"/>
    <w:rsid w:val="00F46E77"/>
    <w:rsid w:val="00F47995"/>
    <w:rsid w:val="00F52DE6"/>
    <w:rsid w:val="00F5435B"/>
    <w:rsid w:val="00F546EA"/>
    <w:rsid w:val="00F54F95"/>
    <w:rsid w:val="00F55B90"/>
    <w:rsid w:val="00F569B4"/>
    <w:rsid w:val="00F57644"/>
    <w:rsid w:val="00F5766D"/>
    <w:rsid w:val="00F60227"/>
    <w:rsid w:val="00F62A8C"/>
    <w:rsid w:val="00F62FB5"/>
    <w:rsid w:val="00F6342E"/>
    <w:rsid w:val="00F65E43"/>
    <w:rsid w:val="00F662A4"/>
    <w:rsid w:val="00F67DDF"/>
    <w:rsid w:val="00F7227C"/>
    <w:rsid w:val="00F725AE"/>
    <w:rsid w:val="00F72E09"/>
    <w:rsid w:val="00F73FAC"/>
    <w:rsid w:val="00F74C90"/>
    <w:rsid w:val="00F750C4"/>
    <w:rsid w:val="00F80EFC"/>
    <w:rsid w:val="00F82333"/>
    <w:rsid w:val="00F8283C"/>
    <w:rsid w:val="00F82B81"/>
    <w:rsid w:val="00F83A09"/>
    <w:rsid w:val="00F8407F"/>
    <w:rsid w:val="00F84DFF"/>
    <w:rsid w:val="00F86224"/>
    <w:rsid w:val="00F86287"/>
    <w:rsid w:val="00F90056"/>
    <w:rsid w:val="00F94E2C"/>
    <w:rsid w:val="00F964CD"/>
    <w:rsid w:val="00F96C6E"/>
    <w:rsid w:val="00FA0638"/>
    <w:rsid w:val="00FA09A9"/>
    <w:rsid w:val="00FA0DDF"/>
    <w:rsid w:val="00FA172E"/>
    <w:rsid w:val="00FA1C6D"/>
    <w:rsid w:val="00FA2399"/>
    <w:rsid w:val="00FA29CD"/>
    <w:rsid w:val="00FA2D65"/>
    <w:rsid w:val="00FA4B12"/>
    <w:rsid w:val="00FA4FB4"/>
    <w:rsid w:val="00FA64E6"/>
    <w:rsid w:val="00FA7A23"/>
    <w:rsid w:val="00FA7D40"/>
    <w:rsid w:val="00FB0029"/>
    <w:rsid w:val="00FB01F2"/>
    <w:rsid w:val="00FB043F"/>
    <w:rsid w:val="00FB3380"/>
    <w:rsid w:val="00FB55C9"/>
    <w:rsid w:val="00FC12CD"/>
    <w:rsid w:val="00FC425A"/>
    <w:rsid w:val="00FC540C"/>
    <w:rsid w:val="00FD10AA"/>
    <w:rsid w:val="00FD112F"/>
    <w:rsid w:val="00FD1D0B"/>
    <w:rsid w:val="00FD1D4F"/>
    <w:rsid w:val="00FD2088"/>
    <w:rsid w:val="00FD3B6D"/>
    <w:rsid w:val="00FD4A54"/>
    <w:rsid w:val="00FD4E48"/>
    <w:rsid w:val="00FD4FE8"/>
    <w:rsid w:val="00FD5A1B"/>
    <w:rsid w:val="00FD66AC"/>
    <w:rsid w:val="00FD69BE"/>
    <w:rsid w:val="00FD718D"/>
    <w:rsid w:val="00FD736F"/>
    <w:rsid w:val="00FD778D"/>
    <w:rsid w:val="00FD7CAF"/>
    <w:rsid w:val="00FD7F02"/>
    <w:rsid w:val="00FE07E2"/>
    <w:rsid w:val="00FE09E3"/>
    <w:rsid w:val="00FE21B6"/>
    <w:rsid w:val="00FE2544"/>
    <w:rsid w:val="00FE3889"/>
    <w:rsid w:val="00FE5294"/>
    <w:rsid w:val="00FE6F4F"/>
    <w:rsid w:val="00FE7D1A"/>
    <w:rsid w:val="00FF1417"/>
    <w:rsid w:val="00FF38EF"/>
    <w:rsid w:val="00FF4967"/>
    <w:rsid w:val="00FF5340"/>
    <w:rsid w:val="00FF5D01"/>
    <w:rsid w:val="00FF6A10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58B840CD"/>
  <w15:docId w15:val="{4844DFCF-88CA-4A64-B4F9-E723B16C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Calibri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 w:qFormat="1"/>
    <w:lsdException w:name="heading 5" w:locked="1" w:uiPriority="0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74A"/>
    <w:pPr>
      <w:spacing w:line="360" w:lineRule="auto"/>
      <w:jc w:val="both"/>
    </w:pPr>
    <w:rPr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BB27E4"/>
    <w:pPr>
      <w:keepNext/>
      <w:jc w:val="left"/>
      <w:outlineLvl w:val="0"/>
    </w:pPr>
    <w:rPr>
      <w:b/>
      <w:caps/>
      <w:kern w:val="28"/>
      <w:sz w:val="24"/>
      <w:szCs w:val="24"/>
      <w:u w:color="000000"/>
    </w:rPr>
  </w:style>
  <w:style w:type="paragraph" w:styleId="Ttulo2">
    <w:name w:val="heading 2"/>
    <w:basedOn w:val="Normal"/>
    <w:next w:val="Normal"/>
    <w:link w:val="Ttulo2Car"/>
    <w:qFormat/>
    <w:rsid w:val="007F6CC5"/>
    <w:pPr>
      <w:keepNext/>
      <w:numPr>
        <w:ilvl w:val="1"/>
        <w:numId w:val="8"/>
      </w:numPr>
      <w:spacing w:after="60"/>
      <w:outlineLvl w:val="1"/>
    </w:pPr>
    <w:rPr>
      <w:b/>
      <w:bCs/>
    </w:rPr>
  </w:style>
  <w:style w:type="paragraph" w:styleId="Ttulo3">
    <w:name w:val="heading 3"/>
    <w:aliases w:val="Sub-sub,título 3"/>
    <w:basedOn w:val="Normal"/>
    <w:next w:val="Normal"/>
    <w:link w:val="Ttulo3Car"/>
    <w:rsid w:val="006E4645"/>
    <w:pPr>
      <w:keepNext/>
      <w:numPr>
        <w:ilvl w:val="2"/>
        <w:numId w:val="8"/>
      </w:numPr>
      <w:spacing w:after="60"/>
      <w:outlineLvl w:val="2"/>
    </w:pPr>
    <w:rPr>
      <w:u w:val="single"/>
    </w:rPr>
  </w:style>
  <w:style w:type="paragraph" w:styleId="Ttulo4">
    <w:name w:val="heading 4"/>
    <w:basedOn w:val="Normal"/>
    <w:next w:val="Normal"/>
    <w:link w:val="Ttulo4Car"/>
    <w:qFormat/>
    <w:rsid w:val="007F6CC5"/>
    <w:pPr>
      <w:keepNext/>
      <w:numPr>
        <w:ilvl w:val="3"/>
        <w:numId w:val="8"/>
      </w:numPr>
      <w:spacing w:line="240" w:lineRule="auto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rsid w:val="007F6CC5"/>
    <w:pPr>
      <w:numPr>
        <w:ilvl w:val="4"/>
        <w:numId w:val="8"/>
      </w:numPr>
      <w:spacing w:after="60"/>
      <w:outlineLvl w:val="4"/>
    </w:pPr>
  </w:style>
  <w:style w:type="paragraph" w:styleId="Ttulo6">
    <w:name w:val="heading 6"/>
    <w:basedOn w:val="Normal"/>
    <w:next w:val="Normal"/>
    <w:link w:val="Ttulo6Car"/>
    <w:rsid w:val="007F6CC5"/>
    <w:pPr>
      <w:keepNext/>
      <w:numPr>
        <w:ilvl w:val="5"/>
        <w:numId w:val="8"/>
      </w:numPr>
      <w:spacing w:line="240" w:lineRule="auto"/>
      <w:jc w:val="left"/>
      <w:outlineLvl w:val="5"/>
    </w:pPr>
    <w:rPr>
      <w:b/>
      <w:bCs/>
      <w:u w:val="single"/>
      <w:lang w:val="es-ES"/>
    </w:rPr>
  </w:style>
  <w:style w:type="paragraph" w:styleId="Ttulo7">
    <w:name w:val="heading 7"/>
    <w:basedOn w:val="Normal"/>
    <w:next w:val="Normal"/>
    <w:link w:val="Ttulo7Car"/>
    <w:rsid w:val="007F6CC5"/>
    <w:pPr>
      <w:numPr>
        <w:ilvl w:val="6"/>
        <w:numId w:val="8"/>
      </w:numPr>
      <w:spacing w:after="60"/>
      <w:outlineLvl w:val="6"/>
    </w:pPr>
  </w:style>
  <w:style w:type="paragraph" w:styleId="Ttulo8">
    <w:name w:val="heading 8"/>
    <w:basedOn w:val="Normal"/>
    <w:next w:val="Normal"/>
    <w:link w:val="Ttulo8Car"/>
    <w:rsid w:val="007F6CC5"/>
    <w:pPr>
      <w:numPr>
        <w:ilvl w:val="7"/>
        <w:numId w:val="8"/>
      </w:numPr>
      <w:spacing w:after="60"/>
      <w:outlineLvl w:val="7"/>
    </w:pPr>
    <w:rPr>
      <w:i/>
      <w:iCs/>
    </w:rPr>
  </w:style>
  <w:style w:type="paragraph" w:styleId="Ttulo9">
    <w:name w:val="heading 9"/>
    <w:aliases w:val="Anexos,Anexos PGOU"/>
    <w:basedOn w:val="Normal"/>
    <w:next w:val="Normal"/>
    <w:link w:val="Ttulo9Car"/>
    <w:rsid w:val="007F6CC5"/>
    <w:pPr>
      <w:numPr>
        <w:ilvl w:val="8"/>
        <w:numId w:val="7"/>
      </w:numPr>
      <w:spacing w:after="60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BB27E4"/>
    <w:rPr>
      <w:b/>
      <w:caps/>
      <w:kern w:val="28"/>
      <w:sz w:val="24"/>
      <w:szCs w:val="24"/>
      <w:u w:color="000000"/>
      <w:lang w:val="ca-ES"/>
    </w:rPr>
  </w:style>
  <w:style w:type="character" w:customStyle="1" w:styleId="Ttulo2Car">
    <w:name w:val="Título 2 Car"/>
    <w:basedOn w:val="Fuentedeprrafopredeter"/>
    <w:link w:val="Ttulo2"/>
    <w:locked/>
    <w:rsid w:val="007F6CC5"/>
    <w:rPr>
      <w:b/>
      <w:bCs/>
      <w:lang w:val="ca-ES"/>
    </w:rPr>
  </w:style>
  <w:style w:type="character" w:customStyle="1" w:styleId="Ttulo3Car">
    <w:name w:val="Título 3 Car"/>
    <w:aliases w:val="Sub-sub Car,título 3 Car"/>
    <w:basedOn w:val="Fuentedeprrafopredeter"/>
    <w:link w:val="Ttulo3"/>
    <w:locked/>
    <w:rsid w:val="006E4645"/>
    <w:rPr>
      <w:u w:val="single"/>
      <w:lang w:val="ca-ES"/>
    </w:rPr>
  </w:style>
  <w:style w:type="character" w:customStyle="1" w:styleId="Ttulo4Car">
    <w:name w:val="Título 4 Car"/>
    <w:basedOn w:val="Fuentedeprrafopredeter"/>
    <w:link w:val="Ttulo4"/>
    <w:locked/>
    <w:rsid w:val="007F6CC5"/>
    <w:rPr>
      <w:b/>
      <w:lang w:val="ca-ES"/>
    </w:rPr>
  </w:style>
  <w:style w:type="character" w:customStyle="1" w:styleId="Ttulo5Car">
    <w:name w:val="Título 5 Car"/>
    <w:basedOn w:val="Fuentedeprrafopredeter"/>
    <w:link w:val="Ttulo5"/>
    <w:locked/>
    <w:rsid w:val="007F6CC5"/>
    <w:rPr>
      <w:lang w:val="ca-ES"/>
    </w:rPr>
  </w:style>
  <w:style w:type="character" w:customStyle="1" w:styleId="Ttulo6Car">
    <w:name w:val="Título 6 Car"/>
    <w:basedOn w:val="Fuentedeprrafopredeter"/>
    <w:link w:val="Ttulo6"/>
    <w:locked/>
    <w:rsid w:val="007F6CC5"/>
    <w:rPr>
      <w:b/>
      <w:bCs/>
      <w:u w:val="single"/>
    </w:rPr>
  </w:style>
  <w:style w:type="character" w:customStyle="1" w:styleId="Ttulo7Car">
    <w:name w:val="Título 7 Car"/>
    <w:basedOn w:val="Fuentedeprrafopredeter"/>
    <w:link w:val="Ttulo7"/>
    <w:locked/>
    <w:rsid w:val="007F6CC5"/>
    <w:rPr>
      <w:lang w:val="ca-ES"/>
    </w:rPr>
  </w:style>
  <w:style w:type="character" w:customStyle="1" w:styleId="Ttulo8Car">
    <w:name w:val="Título 8 Car"/>
    <w:basedOn w:val="Fuentedeprrafopredeter"/>
    <w:link w:val="Ttulo8"/>
    <w:locked/>
    <w:rsid w:val="007F6CC5"/>
    <w:rPr>
      <w:i/>
      <w:iCs/>
      <w:lang w:val="ca-ES"/>
    </w:rPr>
  </w:style>
  <w:style w:type="character" w:customStyle="1" w:styleId="Ttulo9Car">
    <w:name w:val="Título 9 Car"/>
    <w:aliases w:val="Anexos Car,Anexos PGOU Car"/>
    <w:basedOn w:val="Fuentedeprrafopredeter"/>
    <w:link w:val="Ttulo9"/>
    <w:locked/>
    <w:rsid w:val="007F6CC5"/>
    <w:rPr>
      <w:b/>
      <w:bCs/>
      <w:i/>
      <w:iCs/>
      <w:sz w:val="18"/>
      <w:szCs w:val="18"/>
      <w:lang w:val="ca-ES"/>
    </w:rPr>
  </w:style>
  <w:style w:type="paragraph" w:styleId="Encabezado">
    <w:name w:val="header"/>
    <w:basedOn w:val="Normal"/>
    <w:link w:val="EncabezadoCar"/>
    <w:uiPriority w:val="99"/>
    <w:rsid w:val="006E4645"/>
    <w:pPr>
      <w:tabs>
        <w:tab w:val="center" w:pos="4819"/>
        <w:tab w:val="right" w:pos="9071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customStyle="1" w:styleId="Firmas">
    <w:name w:val="Firmas"/>
    <w:basedOn w:val="Normal"/>
    <w:link w:val="FirmasCar"/>
    <w:uiPriority w:val="99"/>
    <w:rsid w:val="006E4645"/>
    <w:pPr>
      <w:tabs>
        <w:tab w:val="center" w:pos="2835"/>
        <w:tab w:val="center" w:pos="4536"/>
        <w:tab w:val="center" w:pos="6237"/>
      </w:tabs>
      <w:spacing w:after="240" w:line="360" w:lineRule="atLeast"/>
      <w:jc w:val="center"/>
    </w:pPr>
  </w:style>
  <w:style w:type="paragraph" w:styleId="Piedepgina">
    <w:name w:val="footer"/>
    <w:basedOn w:val="Normal"/>
    <w:link w:val="PiedepginaCar"/>
    <w:uiPriority w:val="99"/>
    <w:rsid w:val="006E46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Fecha">
    <w:name w:val="Date"/>
    <w:basedOn w:val="Normal"/>
    <w:link w:val="FechaCar"/>
    <w:uiPriority w:val="99"/>
    <w:rsid w:val="006E4645"/>
    <w:pPr>
      <w:spacing w:after="240"/>
      <w:jc w:val="center"/>
    </w:pPr>
  </w:style>
  <w:style w:type="character" w:customStyle="1" w:styleId="FechaCar">
    <w:name w:val="Fecha Car"/>
    <w:basedOn w:val="Fuentedeprrafopredeter"/>
    <w:link w:val="Fecha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rsid w:val="006E4645"/>
    <w:pPr>
      <w:spacing w:line="240" w:lineRule="auto"/>
    </w:pPr>
    <w:rPr>
      <w:sz w:val="11"/>
      <w:szCs w:val="11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6E4645"/>
    <w:rPr>
      <w:rFonts w:ascii="Arial" w:hAnsi="Arial" w:cs="Arial"/>
      <w:sz w:val="20"/>
      <w:szCs w:val="20"/>
      <w:lang w:eastAsia="es-ES"/>
    </w:rPr>
  </w:style>
  <w:style w:type="character" w:customStyle="1" w:styleId="FirmasCar">
    <w:name w:val="Firmas Car"/>
    <w:basedOn w:val="Fuentedeprrafopredeter"/>
    <w:link w:val="Firmas"/>
    <w:uiPriority w:val="99"/>
    <w:locked/>
    <w:rsid w:val="006E4645"/>
    <w:rPr>
      <w:rFonts w:ascii="Arial" w:hAnsi="Arial" w:cs="Arial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99"/>
    <w:rsid w:val="00961D68"/>
    <w:pPr>
      <w:keepLines/>
      <w:spacing w:before="480" w:line="276" w:lineRule="auto"/>
      <w:outlineLvl w:val="9"/>
    </w:pPr>
    <w:rPr>
      <w:rFonts w:ascii="Cambria" w:hAnsi="Cambria" w:cs="Cambria"/>
      <w:smallCaps/>
      <w:color w:val="365F91"/>
      <w:kern w:val="0"/>
      <w:lang w:val="es-ES" w:eastAsia="en-US"/>
    </w:rPr>
  </w:style>
  <w:style w:type="paragraph" w:styleId="TDC2">
    <w:name w:val="toc 2"/>
    <w:basedOn w:val="Normal"/>
    <w:next w:val="Normal"/>
    <w:autoRedefine/>
    <w:uiPriority w:val="39"/>
    <w:rsid w:val="00A12DB5"/>
    <w:pPr>
      <w:ind w:left="200"/>
      <w:jc w:val="left"/>
    </w:pPr>
    <w:rPr>
      <w:rFonts w:ascii="Calibri" w:hAnsi="Calibri"/>
      <w:b/>
      <w:bCs/>
      <w:smallCaps/>
    </w:rPr>
  </w:style>
  <w:style w:type="paragraph" w:styleId="TDC1">
    <w:name w:val="toc 1"/>
    <w:basedOn w:val="Normal"/>
    <w:next w:val="Normal"/>
    <w:autoRedefine/>
    <w:uiPriority w:val="39"/>
    <w:rsid w:val="00961D68"/>
    <w:pPr>
      <w:spacing w:before="120" w:after="120"/>
      <w:jc w:val="left"/>
    </w:pPr>
    <w:rPr>
      <w:rFonts w:ascii="Calibri" w:hAnsi="Calibri"/>
      <w:b/>
      <w:bCs/>
      <w:caps/>
    </w:rPr>
  </w:style>
  <w:style w:type="paragraph" w:styleId="TDC3">
    <w:name w:val="toc 3"/>
    <w:basedOn w:val="Normal"/>
    <w:next w:val="Normal"/>
    <w:autoRedefine/>
    <w:uiPriority w:val="39"/>
    <w:rsid w:val="00961D68"/>
    <w:pPr>
      <w:ind w:left="400"/>
      <w:jc w:val="left"/>
    </w:pPr>
    <w:rPr>
      <w:rFonts w:ascii="Calibri" w:hAnsi="Calibri"/>
      <w:i/>
      <w:iCs/>
    </w:rPr>
  </w:style>
  <w:style w:type="character" w:styleId="Hipervnculo">
    <w:name w:val="Hyperlink"/>
    <w:basedOn w:val="Fuentedeprrafopredeter"/>
    <w:uiPriority w:val="99"/>
    <w:rsid w:val="00961D68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99"/>
    <w:semiHidden/>
    <w:rsid w:val="00961D68"/>
    <w:pPr>
      <w:ind w:left="60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961D68"/>
    <w:pPr>
      <w:ind w:left="80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961D68"/>
    <w:pPr>
      <w:ind w:left="10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961D68"/>
    <w:pPr>
      <w:ind w:left="120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961D68"/>
    <w:pPr>
      <w:ind w:left="140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961D68"/>
    <w:pPr>
      <w:ind w:left="1600"/>
      <w:jc w:val="left"/>
    </w:pPr>
    <w:rPr>
      <w:rFonts w:ascii="Calibri" w:hAnsi="Calibri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rsid w:val="00033F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ca-ES"/>
    </w:rPr>
  </w:style>
  <w:style w:type="table" w:styleId="Tablaconcuadrcula">
    <w:name w:val="Table Grid"/>
    <w:basedOn w:val="Tablanormal"/>
    <w:rsid w:val="004E458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7F6CC5"/>
    <w:pPr>
      <w:ind w:left="708"/>
    </w:pPr>
  </w:style>
  <w:style w:type="paragraph" w:styleId="Sinespaciado">
    <w:name w:val="No Spacing"/>
    <w:uiPriority w:val="99"/>
    <w:rsid w:val="00C23CF8"/>
    <w:pPr>
      <w:jc w:val="both"/>
    </w:pPr>
    <w:rPr>
      <w:rFonts w:ascii="Verdana" w:eastAsia="Times New Roman" w:hAnsi="Verdana" w:cs="Verdana"/>
      <w:sz w:val="20"/>
      <w:szCs w:val="20"/>
      <w:lang w:val="ca-ES"/>
    </w:rPr>
  </w:style>
  <w:style w:type="paragraph" w:customStyle="1" w:styleId="Copiadeltextoprincipal">
    <w:name w:val="Copia del texto principal"/>
    <w:basedOn w:val="Normal"/>
    <w:uiPriority w:val="99"/>
    <w:rsid w:val="00BD2F0B"/>
    <w:pPr>
      <w:spacing w:line="240" w:lineRule="auto"/>
    </w:pPr>
    <w:rPr>
      <w:rFonts w:ascii="Tahoma" w:hAnsi="Tahoma" w:cs="Tahoma"/>
      <w:spacing w:val="8"/>
      <w:sz w:val="16"/>
      <w:szCs w:val="16"/>
      <w:lang w:val="en-US" w:eastAsia="en-US"/>
    </w:rPr>
  </w:style>
  <w:style w:type="character" w:styleId="Nmerodepgina">
    <w:name w:val="page number"/>
    <w:basedOn w:val="Fuentedeprrafopredeter"/>
    <w:uiPriority w:val="99"/>
    <w:rsid w:val="00145AA4"/>
    <w:rPr>
      <w:rFonts w:cs="Times New Roman"/>
    </w:rPr>
  </w:style>
  <w:style w:type="paragraph" w:styleId="Cita">
    <w:name w:val="Quote"/>
    <w:basedOn w:val="Normal"/>
    <w:next w:val="Normal"/>
    <w:link w:val="CitaCar"/>
    <w:uiPriority w:val="99"/>
    <w:rsid w:val="00AA3AF0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locked/>
    <w:rsid w:val="00AA3AF0"/>
    <w:rPr>
      <w:rFonts w:ascii="Arial" w:hAnsi="Arial" w:cs="Arial"/>
      <w:i/>
      <w:iCs/>
      <w:color w:val="000000"/>
      <w:sz w:val="22"/>
      <w:szCs w:val="22"/>
      <w:lang w:eastAsia="es-ES"/>
    </w:rPr>
  </w:style>
  <w:style w:type="paragraph" w:styleId="Listaconnmeros">
    <w:name w:val="List Number"/>
    <w:basedOn w:val="Normal"/>
    <w:uiPriority w:val="99"/>
    <w:rsid w:val="00AF04E6"/>
    <w:pPr>
      <w:tabs>
        <w:tab w:val="num" w:pos="360"/>
      </w:tabs>
      <w:spacing w:after="240" w:line="288" w:lineRule="auto"/>
      <w:ind w:left="360" w:hanging="360"/>
    </w:pPr>
  </w:style>
  <w:style w:type="paragraph" w:styleId="Textoindependiente2">
    <w:name w:val="Body Text 2"/>
    <w:basedOn w:val="Normal"/>
    <w:link w:val="Textoindependiente2Car"/>
    <w:uiPriority w:val="99"/>
    <w:semiHidden/>
    <w:rsid w:val="00B56A3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B56A3A"/>
    <w:rPr>
      <w:rFonts w:ascii="Arial" w:hAnsi="Arial" w:cs="Arial"/>
      <w:sz w:val="22"/>
      <w:szCs w:val="22"/>
      <w:lang w:eastAsia="es-ES"/>
    </w:rPr>
  </w:style>
  <w:style w:type="paragraph" w:customStyle="1" w:styleId="Default">
    <w:name w:val="Default"/>
    <w:rsid w:val="00B56A3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unt11">
    <w:name w:val="Punt 1.1"/>
    <w:basedOn w:val="Ttulo2"/>
    <w:qFormat/>
    <w:rsid w:val="00D515C1"/>
    <w:pPr>
      <w:numPr>
        <w:numId w:val="6"/>
      </w:numPr>
      <w:tabs>
        <w:tab w:val="left" w:pos="0"/>
        <w:tab w:val="num" w:pos="676"/>
      </w:tabs>
      <w:suppressAutoHyphens/>
      <w:spacing w:before="120" w:after="120" w:line="240" w:lineRule="auto"/>
    </w:pPr>
    <w:rPr>
      <w:rFonts w:ascii="TradeGothic" w:hAnsi="TradeGothic" w:cs="TradeGothic"/>
      <w:color w:val="365F91"/>
      <w:spacing w:val="-3"/>
      <w:szCs w:val="20"/>
    </w:rPr>
  </w:style>
  <w:style w:type="paragraph" w:customStyle="1" w:styleId="Punt1">
    <w:name w:val="Punt 1"/>
    <w:basedOn w:val="Ttulo1"/>
    <w:next w:val="Normal"/>
    <w:qFormat/>
    <w:rsid w:val="00D515C1"/>
    <w:pPr>
      <w:keepLines/>
      <w:numPr>
        <w:numId w:val="6"/>
      </w:numPr>
      <w:pBdr>
        <w:bottom w:val="single" w:sz="4" w:space="1" w:color="auto"/>
      </w:pBdr>
      <w:tabs>
        <w:tab w:val="left" w:pos="360"/>
        <w:tab w:val="num" w:pos="716"/>
      </w:tabs>
      <w:suppressAutoHyphens/>
      <w:spacing w:before="120" w:after="120" w:line="240" w:lineRule="atLeast"/>
      <w:ind w:right="-49"/>
      <w:jc w:val="both"/>
    </w:pPr>
    <w:rPr>
      <w:rFonts w:ascii="TradeGothic" w:hAnsi="TradeGothic" w:cs="TradeGothic"/>
      <w:caps w:val="0"/>
      <w:spacing w:val="-3"/>
      <w:kern w:val="0"/>
      <w:szCs w:val="20"/>
    </w:rPr>
  </w:style>
  <w:style w:type="paragraph" w:styleId="Ttulo">
    <w:name w:val="Title"/>
    <w:basedOn w:val="Normal"/>
    <w:next w:val="Normal"/>
    <w:link w:val="TtuloCar"/>
    <w:uiPriority w:val="10"/>
    <w:locked/>
    <w:rsid w:val="00FA2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A2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a-ES"/>
    </w:rPr>
  </w:style>
  <w:style w:type="paragraph" w:customStyle="1" w:styleId="abc">
    <w:name w:val="abc"/>
    <w:basedOn w:val="Prrafodelista"/>
    <w:link w:val="abcCar"/>
    <w:qFormat/>
    <w:rsid w:val="007F6CC5"/>
    <w:pPr>
      <w:numPr>
        <w:numId w:val="9"/>
      </w:numPr>
    </w:pPr>
    <w:rPr>
      <w:u w:val="single"/>
    </w:rPr>
  </w:style>
  <w:style w:type="paragraph" w:customStyle="1" w:styleId="Titulo3">
    <w:name w:val="Titulo3"/>
    <w:basedOn w:val="Ttulo3"/>
    <w:link w:val="Titulo3Car"/>
    <w:qFormat/>
    <w:rsid w:val="007F6CC5"/>
    <w:rPr>
      <w:b/>
      <w:u w:val="non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F6CC5"/>
    <w:rPr>
      <w:lang w:val="ca-ES"/>
    </w:rPr>
  </w:style>
  <w:style w:type="character" w:customStyle="1" w:styleId="abcCar">
    <w:name w:val="abc Car"/>
    <w:basedOn w:val="PrrafodelistaCar"/>
    <w:link w:val="abc"/>
    <w:rsid w:val="007F6CC5"/>
    <w:rPr>
      <w:u w:val="single"/>
      <w:lang w:val="ca-ES"/>
    </w:rPr>
  </w:style>
  <w:style w:type="character" w:customStyle="1" w:styleId="Titulo3Car">
    <w:name w:val="Titulo3 Car"/>
    <w:basedOn w:val="Ttulo3Car"/>
    <w:link w:val="Titulo3"/>
    <w:rsid w:val="007F6CC5"/>
    <w:rPr>
      <w:b/>
      <w:u w:val="single"/>
      <w:lang w:val="ca-ES"/>
    </w:rPr>
  </w:style>
  <w:style w:type="paragraph" w:customStyle="1" w:styleId="Remitent">
    <w:name w:val="Remitent"/>
    <w:basedOn w:val="Normal"/>
    <w:rsid w:val="00D206DA"/>
    <w:pPr>
      <w:spacing w:line="300" w:lineRule="exact"/>
    </w:pPr>
    <w:rPr>
      <w:rFonts w:eastAsia="Times New Roman" w:cs="Times New Roman"/>
      <w:szCs w:val="20"/>
    </w:rPr>
  </w:style>
  <w:style w:type="character" w:customStyle="1" w:styleId="tlid-translation">
    <w:name w:val="tlid-translation"/>
    <w:basedOn w:val="Fuentedeprrafopredeter"/>
    <w:rsid w:val="00C4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nèric Processos" ma:contentTypeID="0x010100995AC4CED0BA154C9D0AD19D21D705CE00DCD0C47C93222042A9A44EE051395B64" ma:contentTypeVersion="59" ma:contentTypeDescription="" ma:contentTypeScope="" ma:versionID="2c9acf370113d5b00fec2ef2d128d12d">
  <xsd:schema xmlns:xsd="http://www.w3.org/2001/XMLSchema" xmlns:xs="http://www.w3.org/2001/XMLSchema" xmlns:p="http://schemas.microsoft.com/office/2006/metadata/properties" xmlns:ns1="541530b8-4172-4906-a148-91cf5f5b4e4f" xmlns:ns3="5ce3c61e-7e49-4f7e-ad78-af786b6838e6" xmlns:ns4="http://schemas.microsoft.com/sharepoint/v3/fields" targetNamespace="http://schemas.microsoft.com/office/2006/metadata/properties" ma:root="true" ma:fieldsID="d756f3bae0b1bf90b56f01eadca85455" ns1:_="" ns3:_="" ns4:_="">
    <xsd:import namespace="541530b8-4172-4906-a148-91cf5f5b4e4f"/>
    <xsd:import namespace="5ce3c61e-7e49-4f7e-ad78-af786b6838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Tipus_x0020_document" minOccurs="0"/>
                <xsd:element ref="ns1:Codi" minOccurs="0"/>
                <xsd:element ref="ns1:Centre_x0020_CSI" minOccurs="0"/>
                <xsd:element ref="ns1:Centre1" minOccurs="0"/>
                <xsd:element ref="ns1:Obsolet" minOccurs="0"/>
                <xsd:element ref="ns3:Proc_x00e9_s" minOccurs="0"/>
                <xsd:element ref="ns4:_Status" minOccurs="0"/>
                <xsd:element ref="ns1:Àmbit" minOccurs="0"/>
                <xsd:element ref="ns1:Macro" minOccurs="0"/>
                <xsd:element ref="ns1:Divisió" minOccurs="0"/>
                <xsd:element ref="ns1:Tipus_x0020_Procés" minOccurs="0"/>
                <xsd:element ref="ns1:Procés_x0020_copia" minOccurs="0"/>
                <xsd:element ref="ns1:Data_x0020_aprovació" minOccurs="0"/>
                <xsd:element ref="ns3:UltimAprovad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30b8-4172-4906-a148-91cf5f5b4e4f" elementFormDefault="qualified">
    <xsd:import namespace="http://schemas.microsoft.com/office/2006/documentManagement/types"/>
    <xsd:import namespace="http://schemas.microsoft.com/office/infopath/2007/PartnerControls"/>
    <xsd:element name="Tipus_x0020_document" ma:index="0" nillable="true" ma:displayName="Tipus doc." ma:list="{8674aca6-2e55-4815-862f-f6f76ab0ac2d}" ma:internalName="Tipus_x0020_document" ma:showField="Codi" ma:web="541530b8-4172-4906-a148-91cf5f5b4e4f">
      <xsd:simpleType>
        <xsd:restriction base="dms:Lookup"/>
      </xsd:simpleType>
    </xsd:element>
    <xsd:element name="Codi" ma:index="3" nillable="true" ma:displayName="Codi" ma:internalName="Codi">
      <xsd:simpleType>
        <xsd:restriction base="dms:Text">
          <xsd:maxLength value="10"/>
        </xsd:restriction>
      </xsd:simpleType>
    </xsd:element>
    <xsd:element name="Centre_x0020_CSI" ma:index="4" nillable="true" ma:displayName="Unificar" ma:description="Centre d'aplicació del document, pendent d'unificació a nivell de CSI." ma:list="{2fd6281a-1cfa-4641-8462-4d7d599cc14d}" ma:internalName="Centre_x0020_CSI" ma:showField="Codi" ma:web="541530b8-4172-4906-a148-91cf5f5b4e4f">
      <xsd:simpleType>
        <xsd:restriction base="dms:Lookup"/>
      </xsd:simpleType>
    </xsd:element>
    <xsd:element name="Centre1" ma:index="5" nillable="true" ma:displayName="Centre" ma:description="Especificar només per CAIDM i Residències." ma:format="Dropdown" ma:internalName="Centre1" ma:readOnly="false">
      <xsd:simpleType>
        <xsd:restriction base="dms:Choice">
          <xsd:enumeration value="CAIDM"/>
          <xsd:enumeration value="RFP"/>
          <xsd:enumeration value="RCS"/>
        </xsd:restriction>
      </xsd:simpleType>
    </xsd:element>
    <xsd:element name="Obsolet" ma:index="6" nillable="true" ma:displayName="Obsolet" ma:default="0" ma:internalName="Obsolet">
      <xsd:simpleType>
        <xsd:restriction base="dms:Boolean"/>
      </xsd:simpleType>
    </xsd:element>
    <xsd:element name="Àmbit" ma:index="14" nillable="true" ma:displayName="Àmbit" ma:hidden="true" ma:list="{8bbc5fe4-3a3f-42e2-ae8d-036054f2b540}" ma:internalName="_x00c0_mbit" ma:readOnly="false" ma:showField="Title" ma:web="541530b8-4172-4906-a148-91cf5f5b4e4f">
      <xsd:simpleType>
        <xsd:restriction base="dms:Lookup"/>
      </xsd:simpleType>
    </xsd:element>
    <xsd:element name="Macro" ma:index="15" nillable="true" ma:displayName="Macro" ma:hidden="true" ma:list="{51d6441f-07e2-451b-b42e-e59d6b0478f0}" ma:internalName="Macro" ma:readOnly="false" ma:showField="Title" ma:web="541530b8-4172-4906-a148-91cf5f5b4e4f">
      <xsd:simpleType>
        <xsd:restriction base="dms:Lookup"/>
      </xsd:simpleType>
    </xsd:element>
    <xsd:element name="Divisió" ma:index="16" nillable="true" ma:displayName="Divisió" ma:hidden="true" ma:list="{c2a22baf-20c1-43f3-a6fa-72dcc032073c}" ma:internalName="Divisi_x00f3_" ma:readOnly="false" ma:showField="Title" ma:web="541530b8-4172-4906-a148-91cf5f5b4e4f">
      <xsd:simpleType>
        <xsd:restriction base="dms:Lookup"/>
      </xsd:simpleType>
    </xsd:element>
    <xsd:element name="Tipus_x0020_Procés" ma:index="17" nillable="true" ma:displayName="Tipus Procés" ma:hidden="true" ma:list="{6108c6db-8aed-49a5-a20d-b3e5fd74853c}" ma:internalName="Tipus_x0020_Proc_x00e9_s" ma:readOnly="false" ma:showField="Title" ma:web="541530b8-4172-4906-a148-91cf5f5b4e4f">
      <xsd:simpleType>
        <xsd:restriction base="dms:Lookup"/>
      </xsd:simpleType>
    </xsd:element>
    <xsd:element name="Procés_x0020_copia" ma:index="20" nillable="true" ma:displayName="Procés copia" ma:hidden="true" ma:list="{244ecea7-857b-4cab-b399-32161e0f1531}" ma:internalName="Proc_x00e9_s_x0020_copia" ma:readOnly="false" ma:showField="Descripci_x00f3_" ma:web="541530b8-4172-4906-a148-91cf5f5b4e4f">
      <xsd:simpleType>
        <xsd:restriction base="dms:Lookup"/>
      </xsd:simpleType>
    </xsd:element>
    <xsd:element name="Data_x0020_aprovació" ma:index="25" nillable="true" ma:displayName="Data aprovació" ma:format="DateOnly" ma:hidden="true" ma:internalName="Data_x0020_aprovaci_x00f3_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3c61e-7e49-4f7e-ad78-af786b6838e6" elementFormDefault="qualified">
    <xsd:import namespace="http://schemas.microsoft.com/office/2006/documentManagement/types"/>
    <xsd:import namespace="http://schemas.microsoft.com/office/infopath/2007/PartnerControls"/>
    <xsd:element name="Proc_x00e9_s" ma:index="9" nillable="true" ma:displayName="Procés" ma:list="{244ecea7-857b-4cab-b399-32161e0f1531}" ma:internalName="Proc_x00e9_s" ma:showField="Descripci_x00f3_">
      <xsd:simpleType>
        <xsd:restriction base="dms:Lookup"/>
      </xsd:simpleType>
    </xsd:element>
    <xsd:element name="UltimAprovador" ma:index="28" nillable="true" ma:displayName="Últim Aprovador" ma:hidden="true" ma:list="UserInfo" ma:SharePointGroup="0" ma:internalName="UltimAprovad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Estat" ma:default="En curs" ma:format="RadioButtons" ma:hidden="true" ma:internalName="_Status" ma:readOnly="false">
      <xsd:simpleType>
        <xsd:restriction base="dms:Choice">
          <xsd:enumeration value="En curs"/>
          <xsd:enumeration value="Pendent de validació"/>
          <xsd:enumeration value="Validat"/>
          <xsd:enumeration value="No valida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us de contingut"/>
        <xsd:element ref="dc:title" minOccurs="0" maxOccurs="1" ma:displayName="Not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Es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Àmbit xmlns="541530b8-4172-4906-a148-91cf5f5b4e4f" xsi:nil="true"/>
    <Obsolet xmlns="541530b8-4172-4906-a148-91cf5f5b4e4f">false</Obsolet>
    <Macro xmlns="541530b8-4172-4906-a148-91cf5f5b4e4f" xsi:nil="true"/>
    <Tipus_x0020_Procés xmlns="541530b8-4172-4906-a148-91cf5f5b4e4f" xsi:nil="true"/>
    <_Status xmlns="http://schemas.microsoft.com/sharepoint/v3/fields">En curs</_Status>
    <UltimAprovador xmlns="5ce3c61e-7e49-4f7e-ad78-af786b6838e6">
      <UserInfo>
        <DisplayName/>
        <AccountId xsi:nil="true"/>
        <AccountType/>
      </UserInfo>
    </UltimAprovador>
    <Data_x0020_aprovació xmlns="541530b8-4172-4906-a148-91cf5f5b4e4f" xsi:nil="true"/>
    <Centre_x0020_CSI xmlns="541530b8-4172-4906-a148-91cf5f5b4e4f" xsi:nil="true"/>
    <Divisió xmlns="541530b8-4172-4906-a148-91cf5f5b4e4f" xsi:nil="true"/>
    <Proc_x00e9_s xmlns="5ce3c61e-7e49-4f7e-ad78-af786b6838e6" xsi:nil="true"/>
    <Centre1 xmlns="541530b8-4172-4906-a148-91cf5f5b4e4f" xsi:nil="true"/>
    <Codi xmlns="541530b8-4172-4906-a148-91cf5f5b4e4f" xsi:nil="true"/>
    <Procés_x0020_copia xmlns="541530b8-4172-4906-a148-91cf5f5b4e4f" xsi:nil="true"/>
    <Tipus_x0020_document xmlns="541530b8-4172-4906-a148-91cf5f5b4e4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B6FA3-FED2-4373-A4AB-AFAC061CA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530b8-4172-4906-a148-91cf5f5b4e4f"/>
    <ds:schemaRef ds:uri="5ce3c61e-7e49-4f7e-ad78-af786b6838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23E206-0F28-4182-A4DC-B154E26977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E66A78-630B-494D-BAF9-30288485EE2E}">
  <ds:schemaRefs>
    <ds:schemaRef ds:uri="http://schemas.microsoft.com/office/2006/metadata/properties"/>
    <ds:schemaRef ds:uri="541530b8-4172-4906-a148-91cf5f5b4e4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purl.org/dc/elements/1.1/"/>
    <ds:schemaRef ds:uri="5ce3c61e-7e49-4f7e-ad78-af786b6838e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3C6738-3CFF-45AA-9E99-1C3A781296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prescripcions tècniques obres</vt:lpstr>
    </vt:vector>
  </TitlesOfParts>
  <Company>CSI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prescripcions tècniques obres</dc:title>
  <dc:creator>xlucas</dc:creator>
  <cp:keywords>plec tècnic obres</cp:keywords>
  <cp:lastModifiedBy>Xavier Lucas Compte</cp:lastModifiedBy>
  <cp:revision>7</cp:revision>
  <cp:lastPrinted>2022-04-21T12:10:00Z</cp:lastPrinted>
  <dcterms:created xsi:type="dcterms:W3CDTF">2025-06-04T12:43:00Z</dcterms:created>
  <dcterms:modified xsi:type="dcterms:W3CDTF">2025-11-28T09:48:00Z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0x010100995AC4CED0BA154C9D0AD19D21D705CE00DCD0C47C93222042A9A44EE051395B64</vt:lpwstr>
  </property>
</Properties>
</file>